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756" w:rsidRDefault="00D25664" w:rsidP="001E5C83">
      <w:pPr>
        <w:pStyle w:val="a9"/>
        <w:tabs>
          <w:tab w:val="left" w:pos="12474"/>
        </w:tabs>
        <w:rPr>
          <w:b/>
          <w:szCs w:val="28"/>
        </w:rPr>
      </w:pPr>
      <w:r>
        <w:rPr>
          <w:b/>
          <w:szCs w:val="28"/>
        </w:rPr>
        <w:t>Пояснительная записка</w:t>
      </w:r>
    </w:p>
    <w:p w:rsidR="005264F3" w:rsidRDefault="005264F3" w:rsidP="005264F3">
      <w:pPr>
        <w:pStyle w:val="a9"/>
        <w:tabs>
          <w:tab w:val="left" w:pos="12474"/>
        </w:tabs>
        <w:ind w:firstLine="567"/>
        <w:jc w:val="both"/>
        <w:rPr>
          <w:b/>
          <w:szCs w:val="28"/>
        </w:rPr>
      </w:pPr>
      <w:r>
        <w:rPr>
          <w:szCs w:val="28"/>
        </w:rPr>
        <w:t>Летняя оздоровительная программ</w:t>
      </w:r>
      <w:r w:rsidR="00DB2E8E">
        <w:rPr>
          <w:szCs w:val="28"/>
        </w:rPr>
        <w:t>а</w:t>
      </w:r>
      <w:r w:rsidR="00617618">
        <w:rPr>
          <w:szCs w:val="28"/>
        </w:rPr>
        <w:t xml:space="preserve"> «Мир в ладошках»</w:t>
      </w:r>
      <w:r w:rsidR="00DB2E8E">
        <w:rPr>
          <w:szCs w:val="28"/>
        </w:rPr>
        <w:t xml:space="preserve"> разработана  в соответствии </w:t>
      </w:r>
      <w:proofErr w:type="gramStart"/>
      <w:r w:rsidR="00DB2E8E">
        <w:rPr>
          <w:szCs w:val="28"/>
        </w:rPr>
        <w:t>с</w:t>
      </w:r>
      <w:proofErr w:type="gramEnd"/>
    </w:p>
    <w:p w:rsidR="005264F3" w:rsidRDefault="005264F3" w:rsidP="005264F3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Федеральным законом от 29 декабря 2012 г. № 273 – ФЗ «Об образовании в Российской Федерации»;</w:t>
      </w:r>
    </w:p>
    <w:p w:rsidR="005264F3" w:rsidRDefault="005264F3" w:rsidP="005264F3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Приказом Министерства образования и науки Российской Федерации от 17 октября 2013 г. № 1155 «Об утверждении федерального государственного образовательного  стандарта дошкольного образования»;</w:t>
      </w:r>
    </w:p>
    <w:p w:rsidR="005264F3" w:rsidRDefault="005264F3" w:rsidP="005264F3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Приказом Министерства образования и науки РФ от 30 августа 2013 г. № 1014 «Об утверждении Порядка организации и осуществления образовательной деятельности по основным общеобразовательным программам »;</w:t>
      </w:r>
    </w:p>
    <w:p w:rsidR="005264F3" w:rsidRPr="0086016E" w:rsidRDefault="005264F3" w:rsidP="0086016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Постановлением Главного государственного санитарного врача Российской Федерации от 15 мая </w:t>
      </w:r>
      <w:r w:rsidR="00D97313">
        <w:rPr>
          <w:rFonts w:ascii="Times New Roman" w:hAnsi="Times New Roman" w:cs="Times New Roman"/>
          <w:sz w:val="28"/>
          <w:szCs w:val="28"/>
        </w:rPr>
        <w:t xml:space="preserve">2013г. № 26 «Об утверждении </w:t>
      </w:r>
      <w:proofErr w:type="spellStart"/>
      <w:r w:rsidR="00D97313">
        <w:rPr>
          <w:rFonts w:ascii="Times New Roman" w:hAnsi="Times New Roman" w:cs="Times New Roman"/>
          <w:sz w:val="28"/>
          <w:szCs w:val="28"/>
        </w:rPr>
        <w:t>Сан</w:t>
      </w:r>
      <w:r>
        <w:rPr>
          <w:rFonts w:ascii="Times New Roman" w:hAnsi="Times New Roman" w:cs="Times New Roman"/>
          <w:sz w:val="28"/>
          <w:szCs w:val="28"/>
        </w:rPr>
        <w:t>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2.4.1.3049-13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Санитарно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эпидемиологические требования к устройству, содержанию и организации режима работы дошкольных образовательных организаций». Программа спроектирована с учетом ФГОС дошкольного образования, особенностей образовательного учреждения, региона и муниципалитета, образовательных потребностей и запросов воспитанников. Определяет цель, задачи, планируемые результаты, содержание и организацию образовательного процесса на ступени  до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школьного образования. </w:t>
      </w:r>
    </w:p>
    <w:p w:rsidR="005264F3" w:rsidRDefault="005264F3" w:rsidP="005264F3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Актуальность программы</w:t>
      </w:r>
    </w:p>
    <w:p w:rsidR="00D80933" w:rsidRPr="00263604" w:rsidRDefault="003E7CB4" w:rsidP="002636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Лето — самое благоприятное время для укрепления здоровья детей.  Постоянное пребывание детей на свежем воздухе, многообразие форм, красок и звуков в природе, множество разных переживаний и новых впечатлений, богатая витаминами пища, раздолье для движений в природных условиях - всё это даёт ребенку значительный физический и эмоциональный запас сил для успешного полноценного развития и повышения иммунитета. Для детей лето особый период, когда можно вдоволь нагуляться, окрепнуть, подрасти. Находясь в </w:t>
      </w:r>
      <w:r w:rsidR="00B773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соприкосновении с природой, ребё</w:t>
      </w:r>
      <w:r w:rsidRPr="003E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нок реально познает мир, его звуки, краски, получает яркие впечатления, которые оставляют след в детской душе на всю жизнь. </w:t>
      </w:r>
      <w:r w:rsidRPr="003E7CB4">
        <w:rPr>
          <w:rFonts w:ascii="Times New Roman" w:eastAsia="Calibri" w:hAnsi="Times New Roman" w:cs="Times New Roman"/>
          <w:sz w:val="28"/>
          <w:szCs w:val="28"/>
        </w:rPr>
        <w:t xml:space="preserve">Летняя оздоровительная </w:t>
      </w:r>
      <w:r w:rsidR="00A24011">
        <w:rPr>
          <w:rFonts w:ascii="Times New Roman" w:eastAsia="Calibri" w:hAnsi="Times New Roman" w:cs="Times New Roman"/>
          <w:sz w:val="28"/>
          <w:szCs w:val="28"/>
        </w:rPr>
        <w:t>программа «Мир в ладошках</w:t>
      </w:r>
      <w:r w:rsidRPr="003E7CB4">
        <w:rPr>
          <w:rFonts w:ascii="Times New Roman" w:eastAsia="Calibri" w:hAnsi="Times New Roman" w:cs="Times New Roman"/>
          <w:sz w:val="28"/>
          <w:szCs w:val="28"/>
        </w:rPr>
        <w:t>»</w:t>
      </w:r>
      <w:r w:rsidRPr="003E7C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направлена на </w:t>
      </w:r>
      <w:r w:rsidR="00DB2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сохранение</w:t>
      </w:r>
      <w:r w:rsidRPr="003E7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укрепление физического и</w:t>
      </w:r>
      <w:r w:rsidR="00752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психического</w:t>
      </w:r>
      <w:r w:rsidRPr="003E7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здоровья детей дошкольного возраста.</w:t>
      </w:r>
      <w:r w:rsidRPr="003E7C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7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Важным аспектом </w:t>
      </w:r>
      <w:r w:rsidRPr="003E7C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работы выделена интеграция деятельности педагогических работников, медсестры, родителей при организации профилактической, оздоровительной работы с детьми.</w:t>
      </w:r>
      <w:r w:rsidRPr="003E7C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B2E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</w:t>
      </w:r>
      <w:r w:rsidRPr="003E7C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летней оздоровительной программы </w:t>
      </w:r>
      <w:r w:rsidR="00DB2E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Pr="003E7C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оздоровление, закаливание детей, а также развитие умений и навыков безопасной жизнедеятельности</w:t>
      </w:r>
      <w:r w:rsidR="003F4A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F4ABA">
        <w:rPr>
          <w:rFonts w:ascii="Times New Roman" w:eastAsia="Calibri" w:hAnsi="Times New Roman" w:cs="Times New Roman"/>
          <w:sz w:val="28"/>
          <w:szCs w:val="28"/>
        </w:rPr>
        <w:t>Л</w:t>
      </w:r>
      <w:r w:rsidR="00813737" w:rsidRPr="003E7CB4">
        <w:rPr>
          <w:rFonts w:ascii="Times New Roman" w:eastAsia="Calibri" w:hAnsi="Times New Roman" w:cs="Times New Roman"/>
          <w:sz w:val="28"/>
          <w:szCs w:val="28"/>
        </w:rPr>
        <w:t>етняя оздоровительная программа совместно с родителями предусматривает туристическую и спортивную деятельность на протяжении всей летней оздоровительной компании</w:t>
      </w:r>
      <w:r w:rsidR="003F4ABA">
        <w:rPr>
          <w:rFonts w:ascii="Times New Roman" w:eastAsia="Calibri" w:hAnsi="Times New Roman" w:cs="Times New Roman"/>
          <w:sz w:val="28"/>
          <w:szCs w:val="28"/>
        </w:rPr>
        <w:t>.</w:t>
      </w:r>
      <w:r w:rsidR="008137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4ABA">
        <w:rPr>
          <w:rFonts w:ascii="Times New Roman" w:eastAsia="Calibri" w:hAnsi="Times New Roman" w:cs="Times New Roman"/>
          <w:sz w:val="28"/>
          <w:szCs w:val="28"/>
        </w:rPr>
        <w:t>Это позволит укрепить здоровье</w:t>
      </w:r>
      <w:r w:rsidR="00813737">
        <w:rPr>
          <w:rFonts w:ascii="Times New Roman" w:eastAsia="Calibri" w:hAnsi="Times New Roman" w:cs="Times New Roman"/>
          <w:sz w:val="28"/>
          <w:szCs w:val="28"/>
        </w:rPr>
        <w:t xml:space="preserve"> детей</w:t>
      </w:r>
      <w:r w:rsidR="003F4ABA">
        <w:rPr>
          <w:rFonts w:ascii="Times New Roman" w:eastAsia="Calibri" w:hAnsi="Times New Roman" w:cs="Times New Roman"/>
          <w:sz w:val="28"/>
          <w:szCs w:val="28"/>
        </w:rPr>
        <w:t>, расширить знания</w:t>
      </w:r>
      <w:r w:rsidR="00813737">
        <w:rPr>
          <w:rFonts w:ascii="Times New Roman" w:eastAsia="Calibri" w:hAnsi="Times New Roman" w:cs="Times New Roman"/>
          <w:sz w:val="28"/>
          <w:szCs w:val="28"/>
        </w:rPr>
        <w:t xml:space="preserve"> о растениях, животных, насекомых, обитающих на нашей территории, </w:t>
      </w:r>
      <w:r w:rsidR="003F4ABA" w:rsidRPr="003E7CB4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="003F4ABA" w:rsidRPr="003E7CB4">
        <w:rPr>
          <w:rFonts w:ascii="Times New Roman" w:eastAsia="Calibri" w:hAnsi="Times New Roman" w:cs="Times New Roman"/>
          <w:sz w:val="28"/>
          <w:szCs w:val="28"/>
        </w:rPr>
        <w:lastRenderedPageBreak/>
        <w:t>также больше узнать о местах, в которых мы живём, о достопримечательностях нашего посёлка, о</w:t>
      </w:r>
      <w:r w:rsidR="003F4ABA">
        <w:rPr>
          <w:rFonts w:ascii="Times New Roman" w:eastAsia="Calibri" w:hAnsi="Times New Roman" w:cs="Times New Roman"/>
          <w:sz w:val="28"/>
          <w:szCs w:val="28"/>
        </w:rPr>
        <w:t xml:space="preserve"> личной безопасности на природе</w:t>
      </w:r>
      <w:r w:rsidR="00A24011">
        <w:rPr>
          <w:rFonts w:ascii="Times New Roman" w:eastAsia="Calibri" w:hAnsi="Times New Roman" w:cs="Times New Roman"/>
          <w:sz w:val="28"/>
          <w:szCs w:val="28"/>
        </w:rPr>
        <w:t>, о мире и дружбе</w:t>
      </w:r>
      <w:r w:rsidR="00813737" w:rsidRPr="003E7CB4">
        <w:rPr>
          <w:rFonts w:ascii="Times New Roman" w:eastAsia="Calibri" w:hAnsi="Times New Roman" w:cs="Times New Roman"/>
          <w:sz w:val="28"/>
          <w:szCs w:val="28"/>
        </w:rPr>
        <w:t>.</w:t>
      </w:r>
      <w:r w:rsidR="00DB2E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Экскурсия</w:t>
      </w:r>
      <w:r w:rsidR="00813737" w:rsidRPr="003E7C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</w:t>
      </w:r>
      <w:r w:rsidR="003F4ABA">
        <w:rPr>
          <w:rFonts w:ascii="Times New Roman" w:eastAsia="Calibri" w:hAnsi="Times New Roman" w:cs="Times New Roman"/>
          <w:sz w:val="28"/>
          <w:szCs w:val="28"/>
          <w:lang w:eastAsia="ru-RU"/>
        </w:rPr>
        <w:t>элементами туризма, будет способствовать</w:t>
      </w:r>
      <w:r w:rsidR="00813737" w:rsidRPr="003E7C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повышению двигательной активности, физи</w:t>
      </w:r>
      <w:r w:rsidR="00A240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ческой подготовленности, </w:t>
      </w:r>
      <w:r w:rsidR="00813737" w:rsidRPr="003E7C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укреплению здоровья, формированию нравственных качеств, воспитанию бережного отношения к приро</w:t>
      </w:r>
      <w:r w:rsidR="003F4ABA">
        <w:rPr>
          <w:rFonts w:ascii="Times New Roman" w:eastAsia="Calibri" w:hAnsi="Times New Roman" w:cs="Times New Roman"/>
          <w:sz w:val="28"/>
          <w:szCs w:val="28"/>
          <w:lang w:eastAsia="ru-RU"/>
        </w:rPr>
        <w:t>де</w:t>
      </w:r>
      <w:r w:rsidR="00A240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F4A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 детей дошкольного возраста</w:t>
      </w:r>
      <w:r w:rsidR="00A24011">
        <w:rPr>
          <w:rFonts w:ascii="Times New Roman" w:eastAsia="Calibri" w:hAnsi="Times New Roman" w:cs="Times New Roman"/>
          <w:sz w:val="28"/>
          <w:szCs w:val="28"/>
          <w:lang w:eastAsia="ru-RU"/>
        </w:rPr>
        <w:t>, а также научит быть дружными и заботливыми</w:t>
      </w:r>
      <w:r w:rsidR="003F4AB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13737" w:rsidRPr="003E7C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Проведение разнообразной деятельности на свежем воздухе в ходе организации туристичес</w:t>
      </w:r>
      <w:r w:rsidR="003F4A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кого похода </w:t>
      </w:r>
      <w:r w:rsidR="00DB2E8E">
        <w:rPr>
          <w:rFonts w:ascii="Times New Roman" w:eastAsia="Calibri" w:hAnsi="Times New Roman" w:cs="Times New Roman"/>
          <w:sz w:val="28"/>
          <w:szCs w:val="28"/>
          <w:lang w:eastAsia="ru-RU"/>
        </w:rPr>
        <w:t>способствует повышению</w:t>
      </w:r>
      <w:r w:rsidR="00813737" w:rsidRPr="003E7C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иммунитет</w:t>
      </w:r>
      <w:r w:rsidR="00DB2E8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813737" w:rsidRPr="003E7C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DB2E8E">
        <w:rPr>
          <w:rFonts w:ascii="Times New Roman" w:eastAsia="Calibri" w:hAnsi="Times New Roman" w:cs="Times New Roman"/>
          <w:sz w:val="28"/>
          <w:szCs w:val="28"/>
          <w:lang w:eastAsia="ru-RU"/>
        </w:rPr>
        <w:t>положительному</w:t>
      </w:r>
      <w:r w:rsidR="00813737" w:rsidRPr="003E7C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эмоциональ</w:t>
      </w:r>
      <w:r w:rsidR="00DB2E8E">
        <w:rPr>
          <w:rFonts w:ascii="Times New Roman" w:eastAsia="Calibri" w:hAnsi="Times New Roman" w:cs="Times New Roman"/>
          <w:sz w:val="28"/>
          <w:szCs w:val="28"/>
          <w:lang w:eastAsia="ru-RU"/>
        </w:rPr>
        <w:t>ному состоянию ребенка, приобщению</w:t>
      </w:r>
      <w:r w:rsidR="00813737" w:rsidRPr="003E7C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</w:t>
      </w:r>
      <w:r w:rsidR="008137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етей к здоровому образу жизни. </w:t>
      </w:r>
      <w:r w:rsidRPr="003E7CB4">
        <w:rPr>
          <w:rFonts w:ascii="Times New Roman" w:eastAsia="Calibri" w:hAnsi="Times New Roman" w:cs="Times New Roman"/>
          <w:sz w:val="28"/>
          <w:szCs w:val="28"/>
        </w:rPr>
        <w:t>Одно из приоритетных направлений программы уделено патрио</w:t>
      </w:r>
      <w:r w:rsidR="00D80933">
        <w:rPr>
          <w:rFonts w:ascii="Times New Roman" w:eastAsia="Calibri" w:hAnsi="Times New Roman" w:cs="Times New Roman"/>
          <w:sz w:val="28"/>
          <w:szCs w:val="28"/>
        </w:rPr>
        <w:t>тическому воспитанию</w:t>
      </w:r>
      <w:r w:rsidR="00DB2E8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80933">
        <w:rPr>
          <w:rFonts w:ascii="Times New Roman" w:eastAsia="Calibri" w:hAnsi="Times New Roman" w:cs="Times New Roman"/>
          <w:sz w:val="28"/>
          <w:szCs w:val="28"/>
        </w:rPr>
        <w:t>Это даст</w:t>
      </w:r>
      <w:r w:rsidRPr="003E7CB4">
        <w:rPr>
          <w:rFonts w:ascii="Times New Roman" w:eastAsia="Calibri" w:hAnsi="Times New Roman" w:cs="Times New Roman"/>
          <w:sz w:val="28"/>
          <w:szCs w:val="28"/>
        </w:rPr>
        <w:t xml:space="preserve"> возможность углубить знания детей о мире, истории нашей  родины, об исторических наследиях. </w:t>
      </w:r>
      <w:r w:rsidRPr="003E7C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2021 год объявлен год</w:t>
      </w:r>
      <w:r w:rsidR="00DB2E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ом Александра Невского. </w:t>
      </w:r>
      <w:r w:rsidRPr="003E7C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В. </w:t>
      </w:r>
      <w:r w:rsidR="00A240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 Путин</w:t>
      </w:r>
      <w:r w:rsidR="00DB2E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отметил</w:t>
      </w:r>
      <w:r w:rsidRPr="003E7C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«</w:t>
      </w:r>
      <w:r w:rsidRPr="003E7CB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 Александра Невского имеет очень важное и ключевое значение в истории нашей страны. Пу</w:t>
      </w:r>
      <w:r w:rsidR="0003465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 для кого-то – это очень далё</w:t>
      </w:r>
      <w:r w:rsidRPr="003E7CB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кая история, но заслуги князя очень велики</w:t>
      </w:r>
      <w:r w:rsidR="00D8093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D80933" w:rsidRPr="00D809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97313" w:rsidRPr="00D97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этим, </w:t>
      </w:r>
      <w:r w:rsidR="00A240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России </w:t>
      </w:r>
      <w:r w:rsidR="00D97313" w:rsidRPr="00D97313">
        <w:rPr>
          <w:rFonts w:ascii="Times New Roman" w:eastAsia="Calibri" w:hAnsi="Times New Roman" w:cs="Times New Roman"/>
          <w:sz w:val="28"/>
          <w:szCs w:val="28"/>
        </w:rPr>
        <w:t xml:space="preserve">запланированы </w:t>
      </w:r>
      <w:r w:rsidRPr="00D97313">
        <w:rPr>
          <w:rFonts w:ascii="Times New Roman" w:eastAsia="Calibri" w:hAnsi="Times New Roman" w:cs="Times New Roman"/>
          <w:sz w:val="28"/>
          <w:szCs w:val="28"/>
        </w:rPr>
        <w:t xml:space="preserve"> торжеств</w:t>
      </w:r>
      <w:r w:rsidR="00D97313" w:rsidRPr="00D97313">
        <w:rPr>
          <w:rFonts w:ascii="Times New Roman" w:eastAsia="Calibri" w:hAnsi="Times New Roman" w:cs="Times New Roman"/>
          <w:sz w:val="28"/>
          <w:szCs w:val="28"/>
        </w:rPr>
        <w:t>а</w:t>
      </w:r>
      <w:r w:rsidRPr="00D97313">
        <w:rPr>
          <w:rFonts w:ascii="Times New Roman" w:eastAsia="Calibri" w:hAnsi="Times New Roman" w:cs="Times New Roman"/>
          <w:sz w:val="28"/>
          <w:szCs w:val="28"/>
        </w:rPr>
        <w:t xml:space="preserve"> в честь юбилея в рамках мероприятий по сохранению культурного наследия, в целях</w:t>
      </w:r>
      <w:r w:rsidRPr="003E7CB4">
        <w:rPr>
          <w:rFonts w:ascii="Times New Roman" w:eastAsia="Calibri" w:hAnsi="Times New Roman" w:cs="Times New Roman"/>
          <w:sz w:val="28"/>
          <w:szCs w:val="28"/>
        </w:rPr>
        <w:t xml:space="preserve"> сохранения исторического наследия, укрепления единства российског</w:t>
      </w:r>
      <w:r w:rsidR="00A104F1">
        <w:rPr>
          <w:rFonts w:ascii="Times New Roman" w:eastAsia="Calibri" w:hAnsi="Times New Roman" w:cs="Times New Roman"/>
          <w:sz w:val="28"/>
          <w:szCs w:val="28"/>
        </w:rPr>
        <w:t>о народа и в связи с</w:t>
      </w:r>
      <w:r w:rsidRPr="003E7CB4">
        <w:rPr>
          <w:rFonts w:ascii="Times New Roman" w:eastAsia="Calibri" w:hAnsi="Times New Roman" w:cs="Times New Roman"/>
          <w:sz w:val="28"/>
          <w:szCs w:val="28"/>
        </w:rPr>
        <w:t xml:space="preserve"> 800-летием со дня рождения  великого полководца.</w:t>
      </w:r>
    </w:p>
    <w:p w:rsidR="00813737" w:rsidRPr="00014212" w:rsidRDefault="003E7CB4" w:rsidP="00DB2E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CB4">
        <w:rPr>
          <w:rFonts w:ascii="Times New Roman" w:eastAsia="Calibri" w:hAnsi="Times New Roman" w:cs="Times New Roman"/>
          <w:sz w:val="28"/>
          <w:szCs w:val="28"/>
        </w:rPr>
        <w:t xml:space="preserve"> В летней оздоровительной программе разработаны мероприятия и проектная деятельность, посвящённая Александру Невскому, где дети познакомятся с историей жизни и подвигами Великого князя, с  памятными местами, связанными с событиями княжества Александра Невского, а также с художественной литературой: былинами, сказками, рассказами, стихами, в спортивных развлечени</w:t>
      </w:r>
      <w:r w:rsidR="00DB2E8E">
        <w:rPr>
          <w:rFonts w:ascii="Times New Roman" w:eastAsia="Calibri" w:hAnsi="Times New Roman" w:cs="Times New Roman"/>
          <w:sz w:val="28"/>
          <w:szCs w:val="28"/>
        </w:rPr>
        <w:t>ях: «Богатыри земли русской», в</w:t>
      </w:r>
      <w:r w:rsidRPr="003E7C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E7CB4">
        <w:rPr>
          <w:rFonts w:ascii="Times New Roman" w:eastAsia="Calibri" w:hAnsi="Times New Roman" w:cs="Times New Roman"/>
          <w:sz w:val="28"/>
          <w:szCs w:val="28"/>
        </w:rPr>
        <w:t>квестах</w:t>
      </w:r>
      <w:proofErr w:type="spellEnd"/>
      <w:r w:rsidRPr="003E7CB4">
        <w:rPr>
          <w:rFonts w:ascii="Times New Roman" w:eastAsia="Calibri" w:hAnsi="Times New Roman" w:cs="Times New Roman"/>
          <w:sz w:val="28"/>
          <w:szCs w:val="28"/>
        </w:rPr>
        <w:t xml:space="preserve">, эстафетах испытают силу, храбрость, выносливость, а самое главное укрепят физические качества, соприкоснутся с многовековой историей человечества. Программа предусматривает наличие мероприятий: экскурсии по фото презентациям, </w:t>
      </w:r>
      <w:r w:rsidR="00D80933">
        <w:rPr>
          <w:rFonts w:ascii="Times New Roman" w:eastAsia="Calibri" w:hAnsi="Times New Roman" w:cs="Times New Roman"/>
          <w:sz w:val="28"/>
          <w:szCs w:val="28"/>
        </w:rPr>
        <w:t xml:space="preserve">поход </w:t>
      </w:r>
      <w:r w:rsidRPr="003E7CB4">
        <w:rPr>
          <w:rFonts w:ascii="Times New Roman" w:eastAsia="Calibri" w:hAnsi="Times New Roman" w:cs="Times New Roman"/>
          <w:sz w:val="28"/>
          <w:szCs w:val="28"/>
        </w:rPr>
        <w:t xml:space="preserve">в музей школы №24, в библиотеку ИКДЦ, где дети познакомятся с выставкой: «История России в орденах», «Александр Невский – славное имя России», с выставкой книг: «Александр Невский – защитник земли русской», «Великие полководцы», совместно с ИКДЦ запланированы мероприятия различного уровня: викторины, чтения художественных произведений, развлечения. С родителями запланирована проектная деятельность по темам: «Прикосновение к подвигу Александра Невского», </w:t>
      </w:r>
      <w:r w:rsidR="00A24011">
        <w:rPr>
          <w:rFonts w:ascii="Times New Roman" w:eastAsia="Calibri" w:hAnsi="Times New Roman" w:cs="Times New Roman"/>
          <w:sz w:val="28"/>
          <w:szCs w:val="28"/>
        </w:rPr>
        <w:t>«Александр Невский – душа России»,</w:t>
      </w:r>
      <w:r w:rsidRPr="003E7CB4">
        <w:rPr>
          <w:rFonts w:ascii="Times New Roman" w:eastAsia="Calibri" w:hAnsi="Times New Roman" w:cs="Times New Roman"/>
          <w:sz w:val="28"/>
          <w:szCs w:val="28"/>
        </w:rPr>
        <w:t xml:space="preserve"> «Богатыри земли русской». </w:t>
      </w:r>
      <w:r w:rsidR="00D97313">
        <w:rPr>
          <w:rFonts w:ascii="Times New Roman" w:eastAsia="Calibri" w:hAnsi="Times New Roman" w:cs="Times New Roman"/>
          <w:sz w:val="28"/>
          <w:szCs w:val="28"/>
        </w:rPr>
        <w:t xml:space="preserve"> Проект</w:t>
      </w:r>
      <w:r w:rsidR="00756B2C">
        <w:rPr>
          <w:rFonts w:ascii="Times New Roman" w:eastAsia="Calibri" w:hAnsi="Times New Roman" w:cs="Times New Roman"/>
          <w:sz w:val="28"/>
          <w:szCs w:val="28"/>
        </w:rPr>
        <w:t xml:space="preserve"> «Богатыри земли русской будет проходить по нескольким направлениям: сбор материалов совместно с родителями о богатырях древней Руси, о героях ВОВ и нашего времени - ветеранах труда.</w:t>
      </w:r>
      <w:r w:rsidR="00A240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90980">
        <w:rPr>
          <w:rFonts w:ascii="Times New Roman" w:eastAsia="Calibri" w:hAnsi="Times New Roman" w:cs="Times New Roman"/>
          <w:sz w:val="28"/>
          <w:szCs w:val="28"/>
        </w:rPr>
        <w:t>Совм</w:t>
      </w:r>
      <w:r w:rsidR="00C77C56">
        <w:rPr>
          <w:rFonts w:ascii="Times New Roman" w:eastAsia="Calibri" w:hAnsi="Times New Roman" w:cs="Times New Roman"/>
          <w:sz w:val="28"/>
          <w:szCs w:val="28"/>
        </w:rPr>
        <w:t>естно с родителями запланировано</w:t>
      </w:r>
      <w:r w:rsidR="00890980">
        <w:rPr>
          <w:rFonts w:ascii="Times New Roman" w:eastAsia="Calibri" w:hAnsi="Times New Roman" w:cs="Times New Roman"/>
          <w:sz w:val="28"/>
          <w:szCs w:val="28"/>
        </w:rPr>
        <w:t xml:space="preserve"> изготовление </w:t>
      </w:r>
      <w:r w:rsidR="0089098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альбомов: </w:t>
      </w:r>
      <w:r w:rsidR="00C77C56">
        <w:rPr>
          <w:rFonts w:ascii="Times New Roman" w:eastAsia="Calibri" w:hAnsi="Times New Roman" w:cs="Times New Roman"/>
          <w:sz w:val="28"/>
          <w:szCs w:val="28"/>
        </w:rPr>
        <w:t xml:space="preserve">«Подвиг Александра Невского», «Памятные места, посвящённые Александру Невскому», «История жизни -  детство А. Невского», сборник: «Стихи и былины об Александре Невском», выставка </w:t>
      </w:r>
      <w:r w:rsidR="00C77C56" w:rsidRPr="00014212">
        <w:rPr>
          <w:rFonts w:ascii="Times New Roman" w:eastAsia="Calibri" w:hAnsi="Times New Roman" w:cs="Times New Roman"/>
          <w:sz w:val="28"/>
          <w:szCs w:val="28"/>
        </w:rPr>
        <w:t>рисунков</w:t>
      </w:r>
      <w:r w:rsidR="00014212" w:rsidRPr="00014212">
        <w:rPr>
          <w:rFonts w:ascii="Times New Roman" w:eastAsia="Calibri" w:hAnsi="Times New Roman" w:cs="Times New Roman"/>
          <w:sz w:val="28"/>
          <w:szCs w:val="28"/>
        </w:rPr>
        <w:t>:</w:t>
      </w:r>
      <w:r w:rsidR="00014212">
        <w:rPr>
          <w:rFonts w:ascii="Times New Roman" w:eastAsia="Calibri" w:hAnsi="Times New Roman" w:cs="Times New Roman"/>
          <w:sz w:val="28"/>
          <w:szCs w:val="28"/>
        </w:rPr>
        <w:t xml:space="preserve"> «Мир, глазами детей»</w:t>
      </w:r>
    </w:p>
    <w:p w:rsidR="003E7CB4" w:rsidRPr="003E7CB4" w:rsidRDefault="003E7CB4" w:rsidP="003E7CB4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E7CB4">
        <w:rPr>
          <w:rFonts w:ascii="Times New Roman" w:eastAsia="Calibri" w:hAnsi="Times New Roman" w:cs="Times New Roman"/>
          <w:sz w:val="28"/>
          <w:szCs w:val="28"/>
        </w:rPr>
        <w:t>В программе особое внимание уделено сохранению и развитию культурного наследия еврейского народа, знакомство детей с народными промыслами России, с русскими н</w:t>
      </w:r>
      <w:r w:rsidR="00756B2C">
        <w:rPr>
          <w:rFonts w:ascii="Times New Roman" w:eastAsia="Calibri" w:hAnsi="Times New Roman" w:cs="Times New Roman"/>
          <w:sz w:val="28"/>
          <w:szCs w:val="28"/>
        </w:rPr>
        <w:t xml:space="preserve">ародными обычаями и традициями, </w:t>
      </w:r>
      <w:r w:rsidRPr="003E7CB4">
        <w:rPr>
          <w:rFonts w:ascii="Times New Roman" w:eastAsia="Calibri" w:hAnsi="Times New Roman" w:cs="Times New Roman"/>
          <w:sz w:val="28"/>
          <w:szCs w:val="28"/>
        </w:rPr>
        <w:t>предусматривает совместно с родителями и детьми познавательно – исследовательские проекты: «Тайна тряпичной куклы», «Секреты дымковской игрушки», «Русская матрёшка».</w:t>
      </w:r>
    </w:p>
    <w:p w:rsidR="003E7CB4" w:rsidRPr="003E7CB4" w:rsidRDefault="00756B2C" w:rsidP="00D8093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Летняя оздоровительная программа </w:t>
      </w:r>
      <w:r w:rsidRPr="00C77C56">
        <w:rPr>
          <w:rFonts w:ascii="Times New Roman" w:eastAsia="Calibri" w:hAnsi="Times New Roman" w:cs="Times New Roman"/>
          <w:sz w:val="28"/>
          <w:szCs w:val="28"/>
        </w:rPr>
        <w:t>«</w:t>
      </w:r>
      <w:r w:rsidR="00C77C56" w:rsidRPr="00C77C56">
        <w:rPr>
          <w:rFonts w:ascii="Times New Roman" w:eastAsia="Calibri" w:hAnsi="Times New Roman" w:cs="Times New Roman"/>
          <w:sz w:val="28"/>
          <w:szCs w:val="28"/>
        </w:rPr>
        <w:t>Мир в ладошках</w:t>
      </w:r>
      <w:r w:rsidR="003E7CB4" w:rsidRPr="00C77C56">
        <w:rPr>
          <w:rFonts w:ascii="Times New Roman" w:eastAsia="Calibri" w:hAnsi="Times New Roman" w:cs="Times New Roman"/>
          <w:sz w:val="28"/>
          <w:szCs w:val="28"/>
        </w:rPr>
        <w:t>»</w:t>
      </w:r>
      <w:r w:rsidR="003E7CB4" w:rsidRPr="003E7CB4">
        <w:rPr>
          <w:rFonts w:ascii="Times New Roman" w:eastAsia="Calibri" w:hAnsi="Times New Roman" w:cs="Times New Roman"/>
          <w:sz w:val="28"/>
          <w:szCs w:val="28"/>
        </w:rPr>
        <w:t xml:space="preserve"> построена таким образом, чтобы каждый день для ребёнка б</w:t>
      </w:r>
      <w:r>
        <w:rPr>
          <w:rFonts w:ascii="Times New Roman" w:eastAsia="Calibri" w:hAnsi="Times New Roman" w:cs="Times New Roman"/>
          <w:sz w:val="28"/>
          <w:szCs w:val="28"/>
        </w:rPr>
        <w:t xml:space="preserve">ыл  открытием, </w:t>
      </w:r>
      <w:r w:rsidR="000977F8">
        <w:rPr>
          <w:rFonts w:ascii="Times New Roman" w:eastAsia="Calibri" w:hAnsi="Times New Roman" w:cs="Times New Roman"/>
          <w:sz w:val="28"/>
          <w:szCs w:val="28"/>
        </w:rPr>
        <w:t xml:space="preserve"> приносил радость общения с взрослыми, друзьями, обогатил знания детей о мире, дружбе, об истории нашей страны,</w:t>
      </w:r>
      <w:r w:rsidR="003E7CB4" w:rsidRPr="003E7C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977F8">
        <w:rPr>
          <w:rFonts w:ascii="Times New Roman" w:eastAsia="Calibri" w:hAnsi="Times New Roman" w:cs="Times New Roman"/>
          <w:sz w:val="28"/>
          <w:szCs w:val="28"/>
        </w:rPr>
        <w:t>а самое главное – оздоровление,</w:t>
      </w:r>
      <w:r w:rsidR="003E7CB4" w:rsidRPr="003E7CB4">
        <w:rPr>
          <w:rFonts w:ascii="Times New Roman" w:eastAsia="Calibri" w:hAnsi="Times New Roman" w:cs="Times New Roman"/>
          <w:sz w:val="28"/>
          <w:szCs w:val="28"/>
        </w:rPr>
        <w:t xml:space="preserve">  личност</w:t>
      </w:r>
      <w:r w:rsidR="000977F8">
        <w:rPr>
          <w:rFonts w:ascii="Times New Roman" w:eastAsia="Calibri" w:hAnsi="Times New Roman" w:cs="Times New Roman"/>
          <w:sz w:val="28"/>
          <w:szCs w:val="28"/>
        </w:rPr>
        <w:t>но – ориентированное развития каждого ребёнка.</w:t>
      </w:r>
      <w:r w:rsidR="003E7CB4" w:rsidRPr="003E7CB4">
        <w:rPr>
          <w:rFonts w:ascii="Times New Roman" w:eastAsia="Calibri" w:hAnsi="Times New Roman" w:cs="Times New Roman"/>
          <w:sz w:val="28"/>
          <w:szCs w:val="28"/>
        </w:rPr>
        <w:t> </w:t>
      </w:r>
      <w:r w:rsidR="000977F8">
        <w:rPr>
          <w:rFonts w:ascii="Times New Roman" w:eastAsia="Calibri" w:hAnsi="Times New Roman" w:cs="Times New Roman"/>
          <w:sz w:val="28"/>
          <w:szCs w:val="28"/>
        </w:rPr>
        <w:t xml:space="preserve">В программе </w:t>
      </w:r>
      <w:r w:rsidR="003E7CB4" w:rsidRPr="003E7CB4">
        <w:rPr>
          <w:rFonts w:ascii="Times New Roman" w:eastAsia="Calibri" w:hAnsi="Times New Roman" w:cs="Times New Roman"/>
          <w:sz w:val="28"/>
          <w:szCs w:val="28"/>
        </w:rPr>
        <w:t>представлены возможности для раскрытия творческих способностей ребенка, создание условий для самореализации потенциала детей  в результате совместной деятельности взрослых и детей. Реализация программы поможет детям узнать историю России, героизм людей, защищавших нашу землю,  историю родного посёлка,  удивительные места и богатства нашего края, традиции и культуру народов России и, живущ</w:t>
      </w:r>
      <w:r w:rsidR="00D80933">
        <w:rPr>
          <w:rFonts w:ascii="Times New Roman" w:eastAsia="Calibri" w:hAnsi="Times New Roman" w:cs="Times New Roman"/>
          <w:sz w:val="28"/>
          <w:szCs w:val="28"/>
        </w:rPr>
        <w:t>их в нашей области, сформирует у детей</w:t>
      </w:r>
      <w:r w:rsidR="003E7CB4" w:rsidRPr="003E7CB4">
        <w:rPr>
          <w:rFonts w:ascii="Times New Roman" w:eastAsia="Calibri" w:hAnsi="Times New Roman" w:cs="Times New Roman"/>
          <w:sz w:val="28"/>
          <w:szCs w:val="28"/>
        </w:rPr>
        <w:t xml:space="preserve"> экологическую культуру и потребность в здоровом и полезном проведении времени.</w:t>
      </w:r>
    </w:p>
    <w:p w:rsidR="005264F3" w:rsidRDefault="005264F3" w:rsidP="005264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данной программы по организации летнего оздоровительного периода, была вызвана:</w:t>
      </w:r>
    </w:p>
    <w:p w:rsidR="005264F3" w:rsidRDefault="007E58C4" w:rsidP="007E58C4">
      <w:pPr>
        <w:pStyle w:val="af"/>
        <w:shd w:val="clear" w:color="auto" w:fill="FFFFFF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264F3">
        <w:rPr>
          <w:sz w:val="28"/>
          <w:szCs w:val="28"/>
        </w:rPr>
        <w:t>актуальностью задач современного воспитания;</w:t>
      </w:r>
    </w:p>
    <w:p w:rsidR="005264F3" w:rsidRDefault="007E58C4" w:rsidP="007E58C4">
      <w:pPr>
        <w:pStyle w:val="af"/>
        <w:shd w:val="clear" w:color="auto" w:fill="FFFFFF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264F3">
        <w:rPr>
          <w:sz w:val="28"/>
          <w:szCs w:val="28"/>
        </w:rPr>
        <w:t>повышением спроса родителей и детей на организованный и содержательный летний период времени.</w:t>
      </w:r>
    </w:p>
    <w:p w:rsidR="005264F3" w:rsidRPr="007E58C4" w:rsidRDefault="005264F3" w:rsidP="005264F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58C4">
        <w:rPr>
          <w:rFonts w:ascii="Times New Roman" w:hAnsi="Times New Roman" w:cs="Times New Roman"/>
          <w:b/>
          <w:sz w:val="28"/>
          <w:szCs w:val="28"/>
        </w:rPr>
        <w:t>Приоритетными направлениями дошкольного учреждения летом являются:</w:t>
      </w:r>
    </w:p>
    <w:p w:rsidR="005264F3" w:rsidRDefault="005264F3" w:rsidP="00263604">
      <w:pPr>
        <w:pStyle w:val="a9"/>
        <w:ind w:firstLine="567"/>
        <w:jc w:val="both"/>
        <w:rPr>
          <w:szCs w:val="28"/>
        </w:rPr>
      </w:pPr>
      <w:r>
        <w:rPr>
          <w:szCs w:val="28"/>
        </w:rPr>
        <w:t>- физк</w:t>
      </w:r>
      <w:r w:rsidR="00263604">
        <w:rPr>
          <w:szCs w:val="28"/>
        </w:rPr>
        <w:t xml:space="preserve">ультурно-оздоровительная работа, экологическое воспитание, патриотическое воспитание, </w:t>
      </w:r>
      <w:r>
        <w:rPr>
          <w:szCs w:val="28"/>
        </w:rPr>
        <w:t>игровая, музыкальная, театрализованная, продуктивная деятельность детей.</w:t>
      </w:r>
    </w:p>
    <w:p w:rsidR="00EC720E" w:rsidRPr="00D97313" w:rsidRDefault="004A315B" w:rsidP="00D97313">
      <w:pPr>
        <w:pStyle w:val="a9"/>
        <w:ind w:firstLine="567"/>
        <w:jc w:val="both"/>
        <w:rPr>
          <w:b/>
          <w:szCs w:val="28"/>
        </w:rPr>
      </w:pPr>
      <w:r w:rsidRPr="004A315B">
        <w:rPr>
          <w:b/>
          <w:szCs w:val="28"/>
        </w:rPr>
        <w:t>Цель:</w:t>
      </w:r>
      <w:r w:rsidR="00D97313">
        <w:rPr>
          <w:b/>
          <w:szCs w:val="28"/>
        </w:rPr>
        <w:t xml:space="preserve"> </w:t>
      </w:r>
      <w:r>
        <w:rPr>
          <w:color w:val="000000"/>
          <w:szCs w:val="28"/>
        </w:rPr>
        <w:t>с</w:t>
      </w:r>
      <w:r w:rsidR="00EC720E" w:rsidRPr="00EC720E">
        <w:rPr>
          <w:color w:val="000000"/>
          <w:szCs w:val="28"/>
        </w:rPr>
        <w:t>оздание условий для отдыха и оздоровления детей </w:t>
      </w:r>
      <w:r>
        <w:rPr>
          <w:color w:val="000000"/>
          <w:szCs w:val="28"/>
        </w:rPr>
        <w:t xml:space="preserve"> с учётом  проведения летней оздоровительно</w:t>
      </w:r>
      <w:r w:rsidR="007C0FC7">
        <w:rPr>
          <w:color w:val="000000"/>
          <w:szCs w:val="28"/>
        </w:rPr>
        <w:t>й компани</w:t>
      </w:r>
      <w:r w:rsidR="00263604">
        <w:rPr>
          <w:color w:val="000000"/>
          <w:szCs w:val="28"/>
        </w:rPr>
        <w:t>и</w:t>
      </w:r>
      <w:r>
        <w:rPr>
          <w:color w:val="000000"/>
          <w:szCs w:val="28"/>
        </w:rPr>
        <w:t xml:space="preserve">, </w:t>
      </w:r>
      <w:r w:rsidR="00EC720E" w:rsidRPr="00EC720E">
        <w:rPr>
          <w:color w:val="000000"/>
          <w:szCs w:val="28"/>
        </w:rPr>
        <w:t xml:space="preserve"> через вовлечение</w:t>
      </w:r>
      <w:r>
        <w:rPr>
          <w:color w:val="000000"/>
          <w:szCs w:val="28"/>
        </w:rPr>
        <w:t xml:space="preserve"> сотрудников ДОУ, родителей, детей  в различные виды деятельности.</w:t>
      </w:r>
    </w:p>
    <w:p w:rsidR="005264F3" w:rsidRDefault="005264F3" w:rsidP="005264F3">
      <w:pPr>
        <w:pStyle w:val="ae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Задачи:</w:t>
      </w:r>
    </w:p>
    <w:p w:rsidR="005264F3" w:rsidRDefault="005264F3" w:rsidP="005264F3">
      <w:pPr>
        <w:pStyle w:val="ae"/>
        <w:numPr>
          <w:ilvl w:val="0"/>
          <w:numId w:val="8"/>
        </w:numPr>
        <w:ind w:left="0" w:firstLine="567"/>
        <w:jc w:val="both"/>
        <w:rPr>
          <w:b/>
          <w:bCs/>
          <w:caps/>
          <w:sz w:val="28"/>
          <w:szCs w:val="28"/>
        </w:rPr>
      </w:pPr>
      <w:r>
        <w:rPr>
          <w:sz w:val="28"/>
          <w:szCs w:val="28"/>
        </w:rPr>
        <w:t>сохранять и укреплять физическое и психическое здоровье детей, используя возможности солнца, воздуха и воды в разных видах детской деятельности;</w:t>
      </w:r>
    </w:p>
    <w:p w:rsidR="005264F3" w:rsidRDefault="005264F3" w:rsidP="005264F3">
      <w:pPr>
        <w:pStyle w:val="ae"/>
        <w:numPr>
          <w:ilvl w:val="0"/>
          <w:numId w:val="8"/>
        </w:numPr>
        <w:ind w:left="0" w:firstLine="567"/>
        <w:jc w:val="both"/>
        <w:rPr>
          <w:b/>
          <w:bCs/>
          <w:caps/>
          <w:sz w:val="28"/>
          <w:szCs w:val="28"/>
        </w:rPr>
      </w:pPr>
      <w:r>
        <w:rPr>
          <w:sz w:val="28"/>
          <w:szCs w:val="28"/>
        </w:rPr>
        <w:t>формировать у дошкольников привычку к здоровому и активному образу жизни;</w:t>
      </w:r>
    </w:p>
    <w:p w:rsidR="005264F3" w:rsidRPr="00BE541E" w:rsidRDefault="005264F3" w:rsidP="005264F3">
      <w:pPr>
        <w:pStyle w:val="ae"/>
        <w:numPr>
          <w:ilvl w:val="0"/>
          <w:numId w:val="8"/>
        </w:numPr>
        <w:ind w:left="0" w:firstLine="567"/>
        <w:jc w:val="both"/>
        <w:rPr>
          <w:b/>
          <w:bCs/>
          <w:caps/>
          <w:sz w:val="28"/>
          <w:szCs w:val="28"/>
        </w:rPr>
      </w:pPr>
      <w:r>
        <w:rPr>
          <w:sz w:val="28"/>
          <w:szCs w:val="28"/>
        </w:rPr>
        <w:t>способствовать формированию </w:t>
      </w:r>
      <w:hyperlink r:id="rId9" w:tooltip="Азбука безопасности для детей дошкольного возраста" w:history="1">
        <w:r w:rsidRPr="00BE541E">
          <w:rPr>
            <w:rStyle w:val="af2"/>
            <w:color w:val="auto"/>
            <w:sz w:val="28"/>
            <w:szCs w:val="28"/>
            <w:u w:val="none"/>
          </w:rPr>
          <w:t>навыков безопасного поведения</w:t>
        </w:r>
      </w:hyperlink>
      <w:r w:rsidRPr="00BE541E">
        <w:rPr>
          <w:sz w:val="28"/>
          <w:szCs w:val="28"/>
        </w:rPr>
        <w:t>;</w:t>
      </w:r>
    </w:p>
    <w:p w:rsidR="005264F3" w:rsidRDefault="005264F3" w:rsidP="005264F3">
      <w:pPr>
        <w:pStyle w:val="ae"/>
        <w:numPr>
          <w:ilvl w:val="0"/>
          <w:numId w:val="8"/>
        </w:numPr>
        <w:ind w:left="0" w:firstLine="567"/>
        <w:jc w:val="both"/>
        <w:rPr>
          <w:b/>
          <w:bCs/>
          <w:caps/>
          <w:sz w:val="28"/>
          <w:szCs w:val="28"/>
        </w:rPr>
      </w:pPr>
      <w:r>
        <w:rPr>
          <w:sz w:val="28"/>
          <w:szCs w:val="28"/>
        </w:rPr>
        <w:lastRenderedPageBreak/>
        <w:t>развивать познавательные интересы воспитанников;</w:t>
      </w:r>
    </w:p>
    <w:p w:rsidR="005264F3" w:rsidRDefault="005264F3" w:rsidP="005264F3">
      <w:pPr>
        <w:pStyle w:val="ae"/>
        <w:numPr>
          <w:ilvl w:val="0"/>
          <w:numId w:val="8"/>
        </w:numPr>
        <w:ind w:left="0" w:firstLine="567"/>
        <w:jc w:val="both"/>
        <w:rPr>
          <w:b/>
          <w:bCs/>
          <w:caps/>
          <w:sz w:val="28"/>
          <w:szCs w:val="28"/>
        </w:rPr>
      </w:pPr>
      <w:r>
        <w:rPr>
          <w:sz w:val="28"/>
          <w:szCs w:val="28"/>
        </w:rPr>
        <w:t>прививать любовь к природе, бережное отношение к ней, формировать начальные экологические знания;</w:t>
      </w:r>
    </w:p>
    <w:p w:rsidR="005264F3" w:rsidRDefault="005264F3" w:rsidP="005264F3">
      <w:pPr>
        <w:pStyle w:val="ae"/>
        <w:numPr>
          <w:ilvl w:val="0"/>
          <w:numId w:val="8"/>
        </w:numPr>
        <w:ind w:left="0" w:firstLine="567"/>
        <w:jc w:val="both"/>
        <w:rPr>
          <w:b/>
          <w:bCs/>
          <w:caps/>
          <w:sz w:val="28"/>
          <w:szCs w:val="28"/>
        </w:rPr>
      </w:pPr>
      <w:r>
        <w:rPr>
          <w:sz w:val="28"/>
          <w:szCs w:val="28"/>
        </w:rPr>
        <w:t>способствовать повышению знаний и умений педагогов</w:t>
      </w:r>
      <w:r w:rsidR="006840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организации летней оздоровительной работы;</w:t>
      </w:r>
    </w:p>
    <w:p w:rsidR="005264F3" w:rsidRDefault="005264F3" w:rsidP="005264F3">
      <w:pPr>
        <w:pStyle w:val="ae"/>
        <w:numPr>
          <w:ilvl w:val="0"/>
          <w:numId w:val="8"/>
        </w:numPr>
        <w:ind w:left="0" w:firstLine="567"/>
        <w:jc w:val="both"/>
        <w:rPr>
          <w:b/>
          <w:bCs/>
          <w:caps/>
          <w:sz w:val="28"/>
          <w:szCs w:val="28"/>
        </w:rPr>
      </w:pPr>
      <w:r>
        <w:rPr>
          <w:sz w:val="28"/>
          <w:szCs w:val="28"/>
        </w:rPr>
        <w:t>обеспечить методическую помощь в вопросах планирования и организации летней оздоровительной работы и отдыха воспитанников;</w:t>
      </w:r>
    </w:p>
    <w:p w:rsidR="005264F3" w:rsidRPr="00BE541E" w:rsidRDefault="005264F3" w:rsidP="005264F3">
      <w:pPr>
        <w:pStyle w:val="ae"/>
        <w:numPr>
          <w:ilvl w:val="0"/>
          <w:numId w:val="8"/>
        </w:numPr>
        <w:ind w:left="0" w:firstLine="567"/>
        <w:jc w:val="both"/>
        <w:rPr>
          <w:b/>
          <w:bCs/>
          <w:caps/>
          <w:sz w:val="28"/>
          <w:szCs w:val="28"/>
        </w:rPr>
      </w:pPr>
      <w:r>
        <w:rPr>
          <w:sz w:val="28"/>
          <w:szCs w:val="28"/>
        </w:rPr>
        <w:t>повышать компетентность родителей в вопросах организации летнего оздоровления и </w:t>
      </w:r>
      <w:hyperlink r:id="rId10" w:tooltip="Отдых с детьми в России" w:history="1">
        <w:r w:rsidRPr="00BE541E">
          <w:rPr>
            <w:rStyle w:val="af2"/>
            <w:color w:val="auto"/>
            <w:sz w:val="28"/>
            <w:szCs w:val="28"/>
            <w:u w:val="none"/>
          </w:rPr>
          <w:t>отдыха детей</w:t>
        </w:r>
      </w:hyperlink>
      <w:r w:rsidRPr="00BE541E">
        <w:rPr>
          <w:sz w:val="28"/>
          <w:szCs w:val="28"/>
        </w:rPr>
        <w:t>;</w:t>
      </w:r>
    </w:p>
    <w:p w:rsidR="005264F3" w:rsidRPr="00684059" w:rsidRDefault="005264F3" w:rsidP="005264F3">
      <w:pPr>
        <w:pStyle w:val="ae"/>
        <w:numPr>
          <w:ilvl w:val="0"/>
          <w:numId w:val="8"/>
        </w:numPr>
        <w:ind w:left="0" w:firstLine="567"/>
        <w:jc w:val="both"/>
        <w:rPr>
          <w:b/>
          <w:bCs/>
          <w:caps/>
          <w:sz w:val="28"/>
          <w:szCs w:val="28"/>
        </w:rPr>
      </w:pPr>
      <w:r>
        <w:rPr>
          <w:sz w:val="28"/>
          <w:szCs w:val="28"/>
        </w:rPr>
        <w:t>привлекать семьи к участию в воспитательном процессе и реализации планов по оздоровлению и летнему отдыху детей в детском саду на основе педагогики сотрудничества</w:t>
      </w:r>
      <w:r w:rsidR="00684059">
        <w:rPr>
          <w:sz w:val="28"/>
          <w:szCs w:val="28"/>
        </w:rPr>
        <w:t>;</w:t>
      </w:r>
    </w:p>
    <w:p w:rsidR="00CA085A" w:rsidRPr="00D11CA9" w:rsidRDefault="000B0BE2" w:rsidP="00684059">
      <w:pPr>
        <w:pStyle w:val="ae"/>
        <w:numPr>
          <w:ilvl w:val="0"/>
          <w:numId w:val="8"/>
        </w:numPr>
        <w:ind w:left="0" w:firstLine="567"/>
        <w:jc w:val="both"/>
        <w:rPr>
          <w:b/>
          <w:bCs/>
          <w:caps/>
          <w:sz w:val="28"/>
          <w:szCs w:val="28"/>
        </w:rPr>
      </w:pPr>
      <w:r w:rsidRPr="00684059">
        <w:rPr>
          <w:color w:val="222222"/>
          <w:sz w:val="28"/>
          <w:szCs w:val="28"/>
        </w:rPr>
        <w:t>с</w:t>
      </w:r>
      <w:r w:rsidR="005264F3" w:rsidRPr="00684059">
        <w:rPr>
          <w:color w:val="222222"/>
          <w:sz w:val="28"/>
          <w:szCs w:val="28"/>
        </w:rPr>
        <w:t>оздавать максимальную свободу для проявления инициативы и необходимое для этого физическое</w:t>
      </w:r>
      <w:r w:rsidR="00684059">
        <w:rPr>
          <w:color w:val="222222"/>
          <w:sz w:val="28"/>
          <w:szCs w:val="28"/>
        </w:rPr>
        <w:t xml:space="preserve"> и психологическое пространство;</w:t>
      </w:r>
    </w:p>
    <w:p w:rsidR="00D11CA9" w:rsidRPr="00D11CA9" w:rsidRDefault="00DC7421" w:rsidP="00684059">
      <w:pPr>
        <w:pStyle w:val="ae"/>
        <w:numPr>
          <w:ilvl w:val="0"/>
          <w:numId w:val="8"/>
        </w:numPr>
        <w:ind w:left="0" w:firstLine="567"/>
        <w:jc w:val="both"/>
        <w:rPr>
          <w:b/>
          <w:bCs/>
          <w:caps/>
          <w:sz w:val="28"/>
          <w:szCs w:val="28"/>
        </w:rPr>
      </w:pPr>
      <w:r>
        <w:rPr>
          <w:color w:val="222222"/>
          <w:sz w:val="28"/>
          <w:szCs w:val="28"/>
        </w:rPr>
        <w:t>продолжать работу по краеведческой направленности: традиции и обычаи нашей области, культура народного творчества;</w:t>
      </w:r>
    </w:p>
    <w:p w:rsidR="00E07136" w:rsidRPr="00D11CA9" w:rsidRDefault="007C0FC7" w:rsidP="00D11CA9">
      <w:pPr>
        <w:pStyle w:val="ae"/>
        <w:numPr>
          <w:ilvl w:val="0"/>
          <w:numId w:val="8"/>
        </w:numPr>
        <w:ind w:left="0" w:firstLine="567"/>
        <w:jc w:val="both"/>
        <w:rPr>
          <w:b/>
          <w:bCs/>
          <w:caps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познакомить детей</w:t>
      </w:r>
      <w:r w:rsidRPr="003E7CB4">
        <w:rPr>
          <w:rFonts w:eastAsia="Calibri"/>
          <w:sz w:val="28"/>
          <w:szCs w:val="28"/>
        </w:rPr>
        <w:t xml:space="preserve"> с историей жизни и подвигами Великого князя, с  памятными местами, связанными с событиями княжества Александра Невского, а также с художественной литературой: былинами</w:t>
      </w:r>
      <w:r>
        <w:rPr>
          <w:rFonts w:eastAsia="Calibri"/>
          <w:sz w:val="28"/>
          <w:szCs w:val="28"/>
        </w:rPr>
        <w:t>, сказками, рассказами, стихами</w:t>
      </w:r>
      <w:r w:rsidR="00D11CA9">
        <w:rPr>
          <w:sz w:val="28"/>
          <w:szCs w:val="28"/>
        </w:rPr>
        <w:t>;</w:t>
      </w:r>
    </w:p>
    <w:p w:rsidR="00B8419A" w:rsidRPr="00D11CA9" w:rsidRDefault="00B95D19" w:rsidP="00D11CA9">
      <w:pPr>
        <w:pStyle w:val="ae"/>
        <w:numPr>
          <w:ilvl w:val="0"/>
          <w:numId w:val="8"/>
        </w:numPr>
        <w:ind w:left="0" w:firstLine="567"/>
        <w:jc w:val="both"/>
        <w:rPr>
          <w:b/>
          <w:bCs/>
          <w:caps/>
          <w:sz w:val="28"/>
          <w:szCs w:val="28"/>
        </w:rPr>
      </w:pPr>
      <w:r>
        <w:rPr>
          <w:sz w:val="28"/>
          <w:szCs w:val="28"/>
        </w:rPr>
        <w:t>р</w:t>
      </w:r>
      <w:r w:rsidR="007C0FC7">
        <w:rPr>
          <w:sz w:val="28"/>
          <w:szCs w:val="28"/>
        </w:rPr>
        <w:t>азвивать интерес к истории своей страны, событиям прошлых лет на основе ярких впечатлений</w:t>
      </w:r>
      <w:r>
        <w:rPr>
          <w:sz w:val="28"/>
          <w:szCs w:val="28"/>
        </w:rPr>
        <w:t xml:space="preserve"> и исторических фактах</w:t>
      </w:r>
      <w:r w:rsidR="00E07136" w:rsidRPr="00D11CA9">
        <w:rPr>
          <w:sz w:val="28"/>
          <w:szCs w:val="28"/>
        </w:rPr>
        <w:t>;</w:t>
      </w:r>
    </w:p>
    <w:p w:rsidR="00E07136" w:rsidRPr="00D11CA9" w:rsidRDefault="00E07136" w:rsidP="00D11CA9">
      <w:pPr>
        <w:pStyle w:val="ae"/>
        <w:numPr>
          <w:ilvl w:val="0"/>
          <w:numId w:val="8"/>
        </w:numPr>
        <w:ind w:left="0" w:firstLine="567"/>
        <w:jc w:val="both"/>
        <w:rPr>
          <w:b/>
          <w:bCs/>
          <w:caps/>
          <w:sz w:val="28"/>
          <w:szCs w:val="28"/>
        </w:rPr>
      </w:pPr>
      <w:r w:rsidRPr="00D11CA9">
        <w:rPr>
          <w:sz w:val="28"/>
          <w:szCs w:val="28"/>
        </w:rPr>
        <w:t>воспитывать трепет</w:t>
      </w:r>
      <w:r w:rsidR="00B95D19">
        <w:rPr>
          <w:sz w:val="28"/>
          <w:szCs w:val="28"/>
        </w:rPr>
        <w:t>ное отношение и уважение к защитникам земли русской</w:t>
      </w:r>
      <w:r w:rsidRPr="00D11CA9">
        <w:rPr>
          <w:sz w:val="28"/>
          <w:szCs w:val="28"/>
        </w:rPr>
        <w:t>,</w:t>
      </w:r>
      <w:r w:rsidR="00B95D19">
        <w:rPr>
          <w:sz w:val="28"/>
          <w:szCs w:val="28"/>
        </w:rPr>
        <w:t xml:space="preserve"> чувство патриотизма, преданности к своей Родине</w:t>
      </w:r>
      <w:r w:rsidRPr="00D11CA9">
        <w:rPr>
          <w:sz w:val="28"/>
          <w:szCs w:val="28"/>
        </w:rPr>
        <w:t>;</w:t>
      </w:r>
    </w:p>
    <w:p w:rsidR="00B95D19" w:rsidRPr="00B95D19" w:rsidRDefault="00E07136" w:rsidP="00D11CA9">
      <w:pPr>
        <w:pStyle w:val="ae"/>
        <w:numPr>
          <w:ilvl w:val="0"/>
          <w:numId w:val="8"/>
        </w:numPr>
        <w:ind w:left="0" w:firstLine="567"/>
        <w:jc w:val="both"/>
        <w:rPr>
          <w:b/>
          <w:bCs/>
          <w:caps/>
          <w:sz w:val="28"/>
          <w:szCs w:val="28"/>
        </w:rPr>
      </w:pPr>
      <w:r w:rsidRPr="00D11CA9">
        <w:rPr>
          <w:sz w:val="28"/>
          <w:szCs w:val="28"/>
        </w:rPr>
        <w:t>познакомить с произведениями художественной литературы</w:t>
      </w:r>
      <w:r w:rsidR="00B95D19" w:rsidRPr="003E7CB4">
        <w:rPr>
          <w:rFonts w:eastAsia="Calibri"/>
          <w:sz w:val="28"/>
          <w:szCs w:val="28"/>
        </w:rPr>
        <w:t>: былинами, сказками, рассказами, стихами</w:t>
      </w:r>
      <w:r w:rsidR="00B95D19">
        <w:rPr>
          <w:rFonts w:eastAsia="Calibri"/>
          <w:sz w:val="28"/>
          <w:szCs w:val="28"/>
        </w:rPr>
        <w:t xml:space="preserve"> </w:t>
      </w:r>
      <w:proofErr w:type="gramStart"/>
      <w:r w:rsidR="00B95D19">
        <w:rPr>
          <w:rFonts w:eastAsia="Calibri"/>
          <w:sz w:val="28"/>
          <w:szCs w:val="28"/>
        </w:rPr>
        <w:t>о</w:t>
      </w:r>
      <w:proofErr w:type="gramEnd"/>
      <w:r w:rsidR="00B95D19">
        <w:rPr>
          <w:rFonts w:eastAsia="Calibri"/>
          <w:sz w:val="28"/>
          <w:szCs w:val="28"/>
        </w:rPr>
        <w:t xml:space="preserve"> Александре Невском</w:t>
      </w:r>
      <w:r w:rsidR="00B95D19">
        <w:rPr>
          <w:sz w:val="28"/>
          <w:szCs w:val="28"/>
        </w:rPr>
        <w:t xml:space="preserve">; </w:t>
      </w:r>
    </w:p>
    <w:p w:rsidR="00B95D19" w:rsidRPr="00B95D19" w:rsidRDefault="00B95D19" w:rsidP="00B95D19">
      <w:pPr>
        <w:pStyle w:val="ae"/>
        <w:numPr>
          <w:ilvl w:val="0"/>
          <w:numId w:val="8"/>
        </w:numPr>
        <w:ind w:left="0" w:firstLine="567"/>
        <w:jc w:val="both"/>
        <w:rPr>
          <w:b/>
          <w:bCs/>
          <w:caps/>
          <w:sz w:val="28"/>
          <w:szCs w:val="28"/>
        </w:rPr>
      </w:pPr>
      <w:r>
        <w:rPr>
          <w:sz w:val="28"/>
          <w:szCs w:val="28"/>
        </w:rPr>
        <w:t>ориентировать семьи детей на духовно – патриотическое воспитание детей;</w:t>
      </w:r>
    </w:p>
    <w:p w:rsidR="00E21158" w:rsidRPr="00263604" w:rsidRDefault="000B0BE2" w:rsidP="00263604">
      <w:pPr>
        <w:pStyle w:val="ae"/>
        <w:numPr>
          <w:ilvl w:val="0"/>
          <w:numId w:val="8"/>
        </w:numPr>
        <w:ind w:left="0" w:firstLine="567"/>
        <w:jc w:val="both"/>
        <w:rPr>
          <w:color w:val="222222"/>
          <w:sz w:val="28"/>
          <w:szCs w:val="28"/>
        </w:rPr>
      </w:pPr>
      <w:r w:rsidRPr="00431275">
        <w:rPr>
          <w:color w:val="222222"/>
          <w:sz w:val="28"/>
          <w:szCs w:val="28"/>
        </w:rPr>
        <w:t>ф</w:t>
      </w:r>
      <w:r w:rsidR="005264F3" w:rsidRPr="00431275">
        <w:rPr>
          <w:color w:val="222222"/>
          <w:sz w:val="28"/>
          <w:szCs w:val="28"/>
        </w:rPr>
        <w:t>ормировать представление об опасных для человека и окружающего мира природы ситуациях и способах поведения в них.</w:t>
      </w:r>
    </w:p>
    <w:p w:rsidR="005264F3" w:rsidRDefault="005264F3" w:rsidP="00DC74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b/>
          <w:sz w:val="28"/>
          <w:szCs w:val="28"/>
        </w:rPr>
        <w:t>Этапы и сроки реализации программы</w:t>
      </w:r>
    </w:p>
    <w:p w:rsidR="003E7CB4" w:rsidRDefault="005264F3" w:rsidP="00263604">
      <w:pPr>
        <w:pStyle w:val="af"/>
        <w:shd w:val="clear" w:color="auto" w:fill="FFFFFF"/>
        <w:ind w:lef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МАЙ – АВГУСТ </w:t>
      </w:r>
      <w:r w:rsidR="005F72FB">
        <w:rPr>
          <w:sz w:val="28"/>
          <w:szCs w:val="28"/>
        </w:rPr>
        <w:t>(май - разработка программы и её</w:t>
      </w:r>
      <w:r>
        <w:rPr>
          <w:sz w:val="28"/>
          <w:szCs w:val="28"/>
        </w:rPr>
        <w:t xml:space="preserve"> методическое обеспечение; июнь-август – реализация программы)</w:t>
      </w:r>
      <w:r w:rsidR="00263604">
        <w:rPr>
          <w:sz w:val="28"/>
          <w:szCs w:val="28"/>
        </w:rPr>
        <w:t>.</w:t>
      </w:r>
    </w:p>
    <w:p w:rsidR="005264F3" w:rsidRPr="000B0BE2" w:rsidRDefault="00263604" w:rsidP="00D216C1">
      <w:pPr>
        <w:spacing w:after="0" w:line="240" w:lineRule="auto"/>
        <w:jc w:val="center"/>
        <w:rPr>
          <w:rStyle w:val="a3"/>
          <w:color w:val="auto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Ожидаемые результаты</w:t>
      </w:r>
      <w:r w:rsidR="000B0BE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для детей</w:t>
      </w:r>
      <w:r w:rsidR="005264F3" w:rsidRPr="000B0BE2">
        <w:rPr>
          <w:rStyle w:val="a3"/>
          <w:b/>
          <w:color w:val="auto"/>
          <w:sz w:val="28"/>
          <w:szCs w:val="28"/>
        </w:rPr>
        <w:t>:</w:t>
      </w:r>
    </w:p>
    <w:p w:rsidR="005264F3" w:rsidRDefault="005264F3" w:rsidP="005264F3">
      <w:pPr>
        <w:pStyle w:val="af"/>
        <w:numPr>
          <w:ilvl w:val="0"/>
          <w:numId w:val="18"/>
        </w:numPr>
        <w:ind w:left="0" w:firstLine="709"/>
        <w:jc w:val="both"/>
      </w:pPr>
      <w:r>
        <w:rPr>
          <w:sz w:val="28"/>
          <w:szCs w:val="28"/>
        </w:rPr>
        <w:t>повышение функциональных возможностей организма воспитанников;</w:t>
      </w:r>
    </w:p>
    <w:p w:rsidR="005264F3" w:rsidRDefault="005264F3" w:rsidP="005264F3">
      <w:pPr>
        <w:pStyle w:val="af"/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снижение заболеваемости;</w:t>
      </w:r>
    </w:p>
    <w:p w:rsidR="005264F3" w:rsidRDefault="005264F3" w:rsidP="005264F3">
      <w:pPr>
        <w:pStyle w:val="af"/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нормализация антропометрических показателей детей;</w:t>
      </w:r>
    </w:p>
    <w:p w:rsidR="005264F3" w:rsidRDefault="005264F3" w:rsidP="005264F3">
      <w:pPr>
        <w:pStyle w:val="af"/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получение новых знаний, повышение интереса к окружающему миру,</w:t>
      </w:r>
      <w:r w:rsidR="00DC7421">
        <w:rPr>
          <w:sz w:val="28"/>
          <w:szCs w:val="28"/>
        </w:rPr>
        <w:t xml:space="preserve"> углублен</w:t>
      </w:r>
      <w:r w:rsidR="00263604">
        <w:rPr>
          <w:sz w:val="28"/>
          <w:szCs w:val="28"/>
        </w:rPr>
        <w:t xml:space="preserve">ие знаний </w:t>
      </w:r>
      <w:proofErr w:type="gramStart"/>
      <w:r w:rsidR="00263604">
        <w:rPr>
          <w:sz w:val="28"/>
          <w:szCs w:val="28"/>
        </w:rPr>
        <w:t>о</w:t>
      </w:r>
      <w:proofErr w:type="gramEnd"/>
      <w:r w:rsidR="00263604">
        <w:rPr>
          <w:sz w:val="28"/>
          <w:szCs w:val="28"/>
        </w:rPr>
        <w:t xml:space="preserve"> истории нашей страны</w:t>
      </w:r>
      <w:r w:rsidR="00DC7421">
        <w:rPr>
          <w:sz w:val="28"/>
          <w:szCs w:val="28"/>
        </w:rPr>
        <w:t xml:space="preserve">, </w:t>
      </w:r>
      <w:r w:rsidR="007E7C14">
        <w:rPr>
          <w:sz w:val="28"/>
          <w:szCs w:val="28"/>
        </w:rPr>
        <w:t>к народному</w:t>
      </w:r>
      <w:r w:rsidR="00263604">
        <w:rPr>
          <w:sz w:val="28"/>
          <w:szCs w:val="28"/>
        </w:rPr>
        <w:t xml:space="preserve"> творчеству, познавательному интересу детей</w:t>
      </w:r>
      <w:r>
        <w:rPr>
          <w:sz w:val="28"/>
          <w:szCs w:val="28"/>
        </w:rPr>
        <w:t>; </w:t>
      </w:r>
    </w:p>
    <w:p w:rsidR="005264F3" w:rsidRDefault="005264F3" w:rsidP="005264F3">
      <w:pPr>
        <w:pStyle w:val="af"/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появление интереса к природе, проявление  положительных эмоциональных отношений, желания беречь природу и заботиться о ней;</w:t>
      </w:r>
    </w:p>
    <w:p w:rsidR="005264F3" w:rsidRDefault="005264F3" w:rsidP="005264F3">
      <w:pPr>
        <w:pStyle w:val="af"/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умения выражать себя в музыкальной, театрализованной деятельности;</w:t>
      </w:r>
    </w:p>
    <w:p w:rsidR="005264F3" w:rsidRDefault="005264F3" w:rsidP="005264F3">
      <w:pPr>
        <w:pStyle w:val="af"/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интереса и желания заниматься физкультурой и спортом;</w:t>
      </w:r>
    </w:p>
    <w:p w:rsidR="00263604" w:rsidRDefault="00263604" w:rsidP="00263604">
      <w:pPr>
        <w:pStyle w:val="af"/>
        <w:ind w:lef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Ожидаемые результаты для родителей:</w:t>
      </w:r>
    </w:p>
    <w:p w:rsidR="005264F3" w:rsidRDefault="005264F3" w:rsidP="005264F3">
      <w:pPr>
        <w:pStyle w:val="af"/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</w:t>
      </w:r>
      <w:r w:rsidR="00263604">
        <w:rPr>
          <w:sz w:val="28"/>
          <w:szCs w:val="28"/>
        </w:rPr>
        <w:t xml:space="preserve">шение компетентности </w:t>
      </w:r>
      <w:r>
        <w:rPr>
          <w:sz w:val="28"/>
          <w:szCs w:val="28"/>
        </w:rPr>
        <w:t xml:space="preserve"> родителей  в области реализации летнего отдыха детей;</w:t>
      </w:r>
    </w:p>
    <w:p w:rsidR="005264F3" w:rsidRDefault="00263604" w:rsidP="001F5E4A">
      <w:pPr>
        <w:pStyle w:val="af"/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осознание взрослыми</w:t>
      </w:r>
      <w:r w:rsidR="005264F3">
        <w:rPr>
          <w:sz w:val="28"/>
          <w:szCs w:val="28"/>
        </w:rPr>
        <w:t xml:space="preserve"> понятия «здоровье» и влияния образа жизни на состояние физического и эмоционального здоровья.</w:t>
      </w:r>
    </w:p>
    <w:p w:rsidR="00684059" w:rsidRDefault="00263604" w:rsidP="00263604">
      <w:pPr>
        <w:pStyle w:val="af"/>
        <w:ind w:left="2160"/>
        <w:rPr>
          <w:rStyle w:val="a3"/>
          <w:b/>
          <w:color w:val="auto"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Ожидаемые результаты </w:t>
      </w:r>
      <w:r w:rsidR="00684059" w:rsidRPr="00684059">
        <w:rPr>
          <w:b/>
          <w:sz w:val="28"/>
          <w:szCs w:val="28"/>
        </w:rPr>
        <w:t xml:space="preserve"> </w:t>
      </w:r>
      <w:r w:rsidR="001545E3">
        <w:rPr>
          <w:b/>
          <w:sz w:val="28"/>
          <w:szCs w:val="28"/>
        </w:rPr>
        <w:t>для педагогов</w:t>
      </w:r>
      <w:r w:rsidR="00684059" w:rsidRPr="00684059">
        <w:rPr>
          <w:rStyle w:val="a3"/>
          <w:b/>
          <w:color w:val="auto"/>
          <w:sz w:val="28"/>
          <w:szCs w:val="28"/>
        </w:rPr>
        <w:t>:</w:t>
      </w:r>
    </w:p>
    <w:p w:rsidR="001545E3" w:rsidRDefault="001545E3" w:rsidP="00684059">
      <w:pPr>
        <w:pStyle w:val="af"/>
        <w:ind w:left="2160"/>
        <w:jc w:val="center"/>
        <w:rPr>
          <w:rStyle w:val="a3"/>
          <w:b/>
          <w:color w:val="auto"/>
          <w:sz w:val="28"/>
          <w:szCs w:val="28"/>
        </w:rPr>
      </w:pPr>
    </w:p>
    <w:p w:rsidR="001545E3" w:rsidRPr="001545E3" w:rsidRDefault="001545E3" w:rsidP="001545E3">
      <w:pPr>
        <w:pStyle w:val="af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развитие  умения информационно – коммуникативных технологий; </w:t>
      </w:r>
    </w:p>
    <w:p w:rsidR="00684059" w:rsidRPr="001545E3" w:rsidRDefault="001545E3" w:rsidP="001545E3">
      <w:pPr>
        <w:pStyle w:val="af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1545E3">
        <w:rPr>
          <w:color w:val="00000A"/>
          <w:sz w:val="28"/>
          <w:szCs w:val="28"/>
        </w:rPr>
        <w:t>ф</w:t>
      </w:r>
      <w:r w:rsidR="00684059" w:rsidRPr="001545E3">
        <w:rPr>
          <w:color w:val="00000A"/>
          <w:sz w:val="28"/>
          <w:szCs w:val="28"/>
        </w:rPr>
        <w:t>ормирование коллек</w:t>
      </w:r>
      <w:r>
        <w:rPr>
          <w:color w:val="00000A"/>
          <w:sz w:val="28"/>
          <w:szCs w:val="28"/>
        </w:rPr>
        <w:t xml:space="preserve">тива единомышленников – детей, </w:t>
      </w:r>
      <w:r w:rsidR="00684059" w:rsidRPr="001545E3">
        <w:rPr>
          <w:color w:val="00000A"/>
          <w:sz w:val="28"/>
          <w:szCs w:val="28"/>
        </w:rPr>
        <w:t xml:space="preserve">педагогов, </w:t>
      </w:r>
      <w:r>
        <w:rPr>
          <w:color w:val="00000A"/>
          <w:sz w:val="28"/>
          <w:szCs w:val="28"/>
        </w:rPr>
        <w:t xml:space="preserve">родителей </w:t>
      </w:r>
      <w:r w:rsidR="00684059" w:rsidRPr="001545E3">
        <w:rPr>
          <w:color w:val="00000A"/>
          <w:sz w:val="28"/>
          <w:szCs w:val="28"/>
        </w:rPr>
        <w:t>взаимодействующих в психологически комфортном климате на принципах содружества, сотрудничества и сотворчества;</w:t>
      </w:r>
    </w:p>
    <w:p w:rsidR="00316931" w:rsidRDefault="00316931" w:rsidP="0026360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64F3" w:rsidRDefault="005264F3" w:rsidP="005264F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Критерии результативности:</w:t>
      </w:r>
    </w:p>
    <w:p w:rsidR="005264F3" w:rsidRDefault="005264F3" w:rsidP="005264F3">
      <w:pPr>
        <w:pStyle w:val="af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высокая степень удовлетворенности всех участников программы-детей, педагогов, родителей;</w:t>
      </w:r>
    </w:p>
    <w:p w:rsidR="005264F3" w:rsidRDefault="005264F3" w:rsidP="005264F3">
      <w:pPr>
        <w:pStyle w:val="af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уровень комфортности образовательной среды</w:t>
      </w:r>
      <w:r w:rsidR="007E7C14">
        <w:rPr>
          <w:sz w:val="28"/>
          <w:szCs w:val="28"/>
        </w:rPr>
        <w:t xml:space="preserve"> в индивидуальной форме</w:t>
      </w:r>
      <w:r>
        <w:rPr>
          <w:sz w:val="28"/>
          <w:szCs w:val="28"/>
        </w:rPr>
        <w:t xml:space="preserve"> для всех участников программы;</w:t>
      </w:r>
    </w:p>
    <w:p w:rsidR="005264F3" w:rsidRPr="001F5E4A" w:rsidRDefault="005264F3" w:rsidP="001F5E4A">
      <w:pPr>
        <w:pStyle w:val="af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состояние здоровья участников. </w:t>
      </w:r>
    </w:p>
    <w:p w:rsidR="00A246A5" w:rsidRDefault="00A246A5" w:rsidP="005264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4F3" w:rsidRDefault="005264F3" w:rsidP="005264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Принципы реализации программы:</w:t>
      </w:r>
    </w:p>
    <w:p w:rsidR="005264F3" w:rsidRDefault="005264F3" w:rsidP="005264F3">
      <w:pPr>
        <w:pStyle w:val="af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единство воспитательных, развивающих и обучающих задач;</w:t>
      </w:r>
    </w:p>
    <w:p w:rsidR="005264F3" w:rsidRDefault="005264F3" w:rsidP="005264F3">
      <w:pPr>
        <w:pStyle w:val="af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интеграция образовательных областей;</w:t>
      </w:r>
    </w:p>
    <w:p w:rsidR="005264F3" w:rsidRDefault="005264F3" w:rsidP="005264F3">
      <w:pPr>
        <w:pStyle w:val="af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комплексно-тематический принцип построения летнего оздоровительного периода</w:t>
      </w:r>
      <w:r w:rsidR="007E7C14">
        <w:rPr>
          <w:sz w:val="28"/>
          <w:szCs w:val="28"/>
        </w:rPr>
        <w:t>, индивидуальный подход к каждому ребёнку и родителю</w:t>
      </w:r>
      <w:r>
        <w:rPr>
          <w:sz w:val="28"/>
          <w:szCs w:val="28"/>
        </w:rPr>
        <w:t>;</w:t>
      </w:r>
    </w:p>
    <w:p w:rsidR="005264F3" w:rsidRDefault="005264F3" w:rsidP="005264F3">
      <w:pPr>
        <w:pStyle w:val="af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совместной деятельности взрослых и детей и самостоятельной деятельности детей;</w:t>
      </w:r>
    </w:p>
    <w:p w:rsidR="005264F3" w:rsidRPr="001F5E4A" w:rsidRDefault="005264F3" w:rsidP="001F5E4A">
      <w:pPr>
        <w:pStyle w:val="af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адекватные возрасту формы и виды деятельности.</w:t>
      </w:r>
    </w:p>
    <w:p w:rsidR="005264F3" w:rsidRDefault="005264F3" w:rsidP="005264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технологии:</w:t>
      </w:r>
    </w:p>
    <w:p w:rsidR="005264F3" w:rsidRDefault="005264F3" w:rsidP="005264F3">
      <w:pPr>
        <w:pStyle w:val="a4"/>
        <w:numPr>
          <w:ilvl w:val="0"/>
          <w:numId w:val="2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здоровье</w:t>
      </w:r>
      <w:r w:rsidR="001545E3">
        <w:rPr>
          <w:sz w:val="28"/>
          <w:szCs w:val="28"/>
        </w:rPr>
        <w:t xml:space="preserve"> - </w:t>
      </w:r>
      <w:r>
        <w:rPr>
          <w:sz w:val="28"/>
          <w:szCs w:val="28"/>
        </w:rPr>
        <w:t>сберегающие технологии;</w:t>
      </w:r>
    </w:p>
    <w:p w:rsidR="005264F3" w:rsidRDefault="005264F3" w:rsidP="005264F3">
      <w:pPr>
        <w:pStyle w:val="a4"/>
        <w:numPr>
          <w:ilvl w:val="0"/>
          <w:numId w:val="2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технологии проектной деятельности;</w:t>
      </w:r>
    </w:p>
    <w:p w:rsidR="005264F3" w:rsidRDefault="005264F3" w:rsidP="005264F3">
      <w:pPr>
        <w:pStyle w:val="a4"/>
        <w:numPr>
          <w:ilvl w:val="0"/>
          <w:numId w:val="2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технология исследовательской деятельности;</w:t>
      </w:r>
    </w:p>
    <w:p w:rsidR="005264F3" w:rsidRDefault="005264F3" w:rsidP="005264F3">
      <w:pPr>
        <w:pStyle w:val="a4"/>
        <w:numPr>
          <w:ilvl w:val="0"/>
          <w:numId w:val="2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информационно-коммуникационные </w:t>
      </w:r>
      <w:r w:rsidR="007E7C14">
        <w:rPr>
          <w:sz w:val="28"/>
          <w:szCs w:val="28"/>
        </w:rPr>
        <w:t xml:space="preserve">педагогические </w:t>
      </w:r>
      <w:r>
        <w:rPr>
          <w:sz w:val="28"/>
          <w:szCs w:val="28"/>
        </w:rPr>
        <w:t>технологии;</w:t>
      </w:r>
    </w:p>
    <w:p w:rsidR="007E7C14" w:rsidRDefault="007E7C14" w:rsidP="005264F3">
      <w:pPr>
        <w:pStyle w:val="a4"/>
        <w:numPr>
          <w:ilvl w:val="0"/>
          <w:numId w:val="2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дистанционные образовательные технологии</w:t>
      </w:r>
      <w:r w:rsidR="006417A8">
        <w:rPr>
          <w:sz w:val="28"/>
          <w:szCs w:val="28"/>
        </w:rPr>
        <w:t xml:space="preserve"> – информация для родителей</w:t>
      </w:r>
      <w:r>
        <w:rPr>
          <w:sz w:val="28"/>
          <w:szCs w:val="28"/>
        </w:rPr>
        <w:t>;</w:t>
      </w:r>
    </w:p>
    <w:p w:rsidR="005264F3" w:rsidRDefault="005264F3" w:rsidP="005264F3">
      <w:pPr>
        <w:pStyle w:val="a4"/>
        <w:numPr>
          <w:ilvl w:val="0"/>
          <w:numId w:val="2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личностно-ориентированные технологии;</w:t>
      </w:r>
    </w:p>
    <w:p w:rsidR="00EF67CA" w:rsidRPr="007E7C14" w:rsidRDefault="005264F3" w:rsidP="007E7C14">
      <w:pPr>
        <w:pStyle w:val="a4"/>
        <w:numPr>
          <w:ilvl w:val="0"/>
          <w:numId w:val="2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игровая технология;</w:t>
      </w:r>
    </w:p>
    <w:p w:rsidR="005264F3" w:rsidRDefault="005264F3" w:rsidP="005264F3">
      <w:pPr>
        <w:pStyle w:val="a4"/>
        <w:numPr>
          <w:ilvl w:val="0"/>
          <w:numId w:val="2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технология мультимедийного сопровождения воспитательного процесса;</w:t>
      </w:r>
    </w:p>
    <w:p w:rsidR="005264F3" w:rsidRDefault="005264F3" w:rsidP="005264F3">
      <w:pPr>
        <w:pStyle w:val="a4"/>
        <w:numPr>
          <w:ilvl w:val="0"/>
          <w:numId w:val="2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технологии «ТРИЗ». </w:t>
      </w:r>
    </w:p>
    <w:p w:rsidR="005264F3" w:rsidRDefault="005264F3" w:rsidP="005264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Механизмы реализации:</w:t>
      </w:r>
    </w:p>
    <w:p w:rsidR="005264F3" w:rsidRDefault="005264F3" w:rsidP="005264F3">
      <w:pPr>
        <w:pStyle w:val="af"/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соблюдение безопасности детей;</w:t>
      </w:r>
    </w:p>
    <w:p w:rsidR="005264F3" w:rsidRDefault="005264F3" w:rsidP="005264F3">
      <w:pPr>
        <w:pStyle w:val="af"/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закаливающих  и оздоровительных мероприятий с включением природных факторов;</w:t>
      </w:r>
    </w:p>
    <w:p w:rsidR="005264F3" w:rsidRDefault="005264F3" w:rsidP="005264F3">
      <w:pPr>
        <w:pStyle w:val="af"/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методической поддержки педагогического процесса;</w:t>
      </w:r>
    </w:p>
    <w:p w:rsidR="005264F3" w:rsidRDefault="005264F3" w:rsidP="005264F3">
      <w:pPr>
        <w:pStyle w:val="af"/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эффективная организация деятельности детей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дня</w:t>
      </w:r>
      <w:r w:rsidR="007E7C14">
        <w:rPr>
          <w:sz w:val="28"/>
          <w:szCs w:val="28"/>
        </w:rPr>
        <w:t>,</w:t>
      </w:r>
      <w:r>
        <w:rPr>
          <w:sz w:val="28"/>
          <w:szCs w:val="28"/>
        </w:rPr>
        <w:t xml:space="preserve"> с учетом интегрированного подхода</w:t>
      </w:r>
      <w:r w:rsidR="007E7C14">
        <w:rPr>
          <w:sz w:val="28"/>
          <w:szCs w:val="28"/>
        </w:rPr>
        <w:t>, в дистанционной форме обучения и воспитания детей</w:t>
      </w:r>
      <w:r>
        <w:rPr>
          <w:sz w:val="28"/>
          <w:szCs w:val="28"/>
        </w:rPr>
        <w:t>;</w:t>
      </w:r>
    </w:p>
    <w:p w:rsidR="005264F3" w:rsidRDefault="005264F3" w:rsidP="005264F3">
      <w:pPr>
        <w:pStyle w:val="af"/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рациональный двигательный режим;</w:t>
      </w:r>
    </w:p>
    <w:p w:rsidR="005264F3" w:rsidRDefault="007E7C14" w:rsidP="005264F3">
      <w:pPr>
        <w:pStyle w:val="af"/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оптимальная организация прогулок</w:t>
      </w:r>
      <w:r w:rsidR="005264F3">
        <w:rPr>
          <w:sz w:val="28"/>
          <w:szCs w:val="28"/>
        </w:rPr>
        <w:t>;</w:t>
      </w:r>
    </w:p>
    <w:p w:rsidR="005264F3" w:rsidRPr="001F5E4A" w:rsidRDefault="005264F3" w:rsidP="001F5E4A">
      <w:pPr>
        <w:pStyle w:val="af"/>
        <w:numPr>
          <w:ilvl w:val="0"/>
          <w:numId w:val="2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развивающей деятельности детей на основе комплексно - тематического подхода.</w:t>
      </w:r>
    </w:p>
    <w:p w:rsidR="00FB589B" w:rsidRDefault="00FB589B" w:rsidP="005264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4F3" w:rsidRDefault="005264F3" w:rsidP="005264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Методическое обеспечение:</w:t>
      </w:r>
    </w:p>
    <w:p w:rsidR="005264F3" w:rsidRDefault="005264F3" w:rsidP="005264F3">
      <w:pPr>
        <w:pStyle w:val="af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материалы практической работы педагогов;</w:t>
      </w:r>
    </w:p>
    <w:p w:rsidR="005264F3" w:rsidRDefault="005264F3" w:rsidP="005264F3">
      <w:pPr>
        <w:pStyle w:val="af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материалы, регламентирующие организацию и проведение работы с детьми</w:t>
      </w:r>
      <w:r w:rsidR="00FB589B">
        <w:rPr>
          <w:sz w:val="28"/>
          <w:szCs w:val="28"/>
        </w:rPr>
        <w:t xml:space="preserve">:  </w:t>
      </w:r>
      <w:r>
        <w:rPr>
          <w:sz w:val="28"/>
          <w:szCs w:val="28"/>
        </w:rPr>
        <w:t xml:space="preserve">рекомендации, </w:t>
      </w:r>
      <w:r w:rsidR="00FB589B">
        <w:rPr>
          <w:sz w:val="28"/>
          <w:szCs w:val="28"/>
        </w:rPr>
        <w:t xml:space="preserve">консультации, для родителей и детей, </w:t>
      </w:r>
      <w:r>
        <w:rPr>
          <w:sz w:val="28"/>
          <w:szCs w:val="28"/>
        </w:rPr>
        <w:t>конспект</w:t>
      </w:r>
      <w:r w:rsidR="00FB589B">
        <w:rPr>
          <w:sz w:val="28"/>
          <w:szCs w:val="28"/>
        </w:rPr>
        <w:t xml:space="preserve">ы игр-занятий, прогулок, наблюдений,  сценарии </w:t>
      </w:r>
      <w:r>
        <w:rPr>
          <w:sz w:val="28"/>
          <w:szCs w:val="28"/>
        </w:rPr>
        <w:t xml:space="preserve"> развлечений</w:t>
      </w:r>
      <w:r w:rsidR="00FB589B">
        <w:rPr>
          <w:sz w:val="28"/>
          <w:szCs w:val="28"/>
        </w:rPr>
        <w:t>, презентации</w:t>
      </w:r>
      <w:r>
        <w:rPr>
          <w:sz w:val="28"/>
          <w:szCs w:val="28"/>
        </w:rPr>
        <w:t>;</w:t>
      </w:r>
      <w:proofErr w:type="gramEnd"/>
    </w:p>
    <w:p w:rsidR="005264F3" w:rsidRDefault="005264F3" w:rsidP="005264F3">
      <w:pPr>
        <w:pStyle w:val="af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материалы для самообразования педагогов, справочные материалы;</w:t>
      </w:r>
    </w:p>
    <w:p w:rsidR="005264F3" w:rsidRDefault="005264F3" w:rsidP="005264F3">
      <w:pPr>
        <w:pStyle w:val="af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материалы по организации работы педагога с родителями;</w:t>
      </w:r>
    </w:p>
    <w:p w:rsidR="005264F3" w:rsidRDefault="005264F3" w:rsidP="005264F3">
      <w:pPr>
        <w:pStyle w:val="af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материалы для проведения консультативной работы по в</w:t>
      </w:r>
      <w:r w:rsidR="00FB589B">
        <w:rPr>
          <w:sz w:val="28"/>
          <w:szCs w:val="28"/>
        </w:rPr>
        <w:t>сем направлениям развития детей,</w:t>
      </w:r>
    </w:p>
    <w:p w:rsidR="006417A8" w:rsidRPr="006417A8" w:rsidRDefault="00FB589B" w:rsidP="006417A8">
      <w:pPr>
        <w:pStyle w:val="af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ссылка на электронные ресурсы</w:t>
      </w:r>
      <w:r w:rsidR="006417A8" w:rsidRPr="006417A8">
        <w:rPr>
          <w:sz w:val="28"/>
          <w:szCs w:val="28"/>
        </w:rPr>
        <w:t xml:space="preserve">: </w:t>
      </w:r>
      <w:hyperlink r:id="rId11" w:history="1">
        <w:r w:rsidR="006417A8" w:rsidRPr="006417A8">
          <w:rPr>
            <w:rStyle w:val="af2"/>
            <w:color w:val="auto"/>
            <w:sz w:val="28"/>
            <w:szCs w:val="28"/>
            <w:u w:val="none"/>
            <w:bdr w:val="none" w:sz="0" w:space="0" w:color="auto" w:frame="1"/>
          </w:rPr>
          <w:t>http://nsportal.ru</w:t>
        </w:r>
      </w:hyperlink>
      <w:r w:rsidR="006417A8" w:rsidRPr="006417A8">
        <w:rPr>
          <w:sz w:val="28"/>
          <w:szCs w:val="28"/>
          <w:bdr w:val="none" w:sz="0" w:space="0" w:color="auto" w:frame="1"/>
        </w:rPr>
        <w:t>, http://www.det-sad.com, http://www.detskiysad.ru,</w:t>
      </w:r>
    </w:p>
    <w:p w:rsidR="00FB589B" w:rsidRPr="00263604" w:rsidRDefault="006417A8" w:rsidP="00263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6417A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hyperlink r:id="rId12" w:history="1">
        <w:r w:rsidRPr="006417A8">
          <w:rPr>
            <w:rStyle w:val="af2"/>
            <w:rFonts w:ascii="Times New Roman" w:eastAsia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http://doshkolnik.ru</w:t>
        </w:r>
      </w:hyperlink>
      <w:r w:rsidRPr="006417A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http://vospitatel.resobr.</w:t>
      </w:r>
    </w:p>
    <w:p w:rsidR="001F5E4A" w:rsidRDefault="001F5E4A" w:rsidP="001F5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Реализация летней  оздоровительной программы</w:t>
      </w:r>
    </w:p>
    <w:p w:rsidR="001F5E4A" w:rsidRDefault="000977F8" w:rsidP="001F5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«Мир в ладошках</w:t>
      </w:r>
      <w:r w:rsidR="001F5E4A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f0"/>
        <w:tblW w:w="15417" w:type="dxa"/>
        <w:tblLayout w:type="fixed"/>
        <w:tblLook w:val="0120" w:firstRow="1" w:lastRow="0" w:firstColumn="0" w:lastColumn="1" w:noHBand="0" w:noVBand="0"/>
      </w:tblPr>
      <w:tblGrid>
        <w:gridCol w:w="954"/>
        <w:gridCol w:w="6"/>
        <w:gridCol w:w="140"/>
        <w:gridCol w:w="14260"/>
        <w:gridCol w:w="57"/>
      </w:tblGrid>
      <w:tr w:rsidR="001F5E4A" w:rsidTr="00F9522A">
        <w:trPr>
          <w:gridAfter w:val="1"/>
          <w:wAfter w:w="57" w:type="dxa"/>
          <w:trHeight w:val="278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:rsidR="001F5E4A" w:rsidRPr="009515D3" w:rsidRDefault="001F5E4A" w:rsidP="001F5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1F5E4A" w:rsidRDefault="001F5E4A" w:rsidP="001F5E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14400" w:type="dxa"/>
            <w:gridSpan w:val="2"/>
            <w:tcBorders>
              <w:left w:val="single" w:sz="4" w:space="0" w:color="auto"/>
            </w:tcBorders>
            <w:hideMark/>
          </w:tcPr>
          <w:p w:rsidR="001F5E4A" w:rsidRPr="00482DBA" w:rsidRDefault="001F5E4A" w:rsidP="00FA1FFE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9643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 неделя июня. Тема недели:</w:t>
            </w:r>
            <w:r w:rsidR="0025355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«Если с другом вышел</w:t>
            </w:r>
            <w:r w:rsidR="004F6BD7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="0025355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="001C3CF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в </w:t>
            </w:r>
            <w:r w:rsidR="0025355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путь?</w:t>
            </w: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</w:t>
            </w:r>
            <w:r w:rsidRPr="001964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</w:t>
            </w: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.06.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- 05.06..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25355E" w:rsidRDefault="001F5E4A" w:rsidP="00FA1FFE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9643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Познавательно – исследовательский проект</w:t>
            </w:r>
            <w:r w:rsidR="00D9731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: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5355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«Прикосновение к подвигу Александра Невского</w:t>
            </w: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</w:p>
          <w:p w:rsidR="001F5E4A" w:rsidRPr="00482DBA" w:rsidRDefault="001F5E4A" w:rsidP="00FA1FFE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A11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 0</w:t>
            </w:r>
            <w:r w:rsidR="0025355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Pr="001A11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.06 – </w:t>
            </w:r>
            <w:r w:rsidR="0025355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765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Pr="001A11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.06.</w:t>
            </w:r>
          </w:p>
        </w:tc>
      </w:tr>
      <w:tr w:rsidR="001F5E4A" w:rsidTr="00F9522A">
        <w:trPr>
          <w:gridAfter w:val="1"/>
          <w:wAfter w:w="57" w:type="dxa"/>
          <w:trHeight w:val="158"/>
        </w:trPr>
        <w:tc>
          <w:tcPr>
            <w:tcW w:w="960" w:type="dxa"/>
            <w:gridSpan w:val="2"/>
          </w:tcPr>
          <w:p w:rsidR="001F5E4A" w:rsidRPr="001A1179" w:rsidRDefault="001F5E4A" w:rsidP="001F5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11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1A11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.06.</w:t>
            </w:r>
          </w:p>
          <w:p w:rsidR="001F5E4A" w:rsidRPr="001A1179" w:rsidRDefault="001F5E4A" w:rsidP="001F5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400" w:type="dxa"/>
            <w:gridSpan w:val="2"/>
            <w:hideMark/>
          </w:tcPr>
          <w:p w:rsidR="001F5E4A" w:rsidRPr="00482DBA" w:rsidRDefault="001F5E4A" w:rsidP="001F5E4A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szCs w:val="28"/>
                <w:lang w:val="ru-RU" w:eastAsia="en-US"/>
              </w:rPr>
              <w:t xml:space="preserve"> </w:t>
            </w:r>
            <w:r w:rsidR="0025355E">
              <w:rPr>
                <w:szCs w:val="28"/>
                <w:lang w:val="ru-RU" w:eastAsia="en-US"/>
              </w:rPr>
              <w:t>День Защиты детей</w:t>
            </w:r>
            <w:r w:rsidRPr="000649CD">
              <w:rPr>
                <w:szCs w:val="28"/>
                <w:lang w:val="ru-RU" w:eastAsia="en-US"/>
              </w:rPr>
              <w:t>.</w:t>
            </w:r>
            <w:r w:rsidR="0047124E">
              <w:rPr>
                <w:szCs w:val="28"/>
                <w:lang w:val="ru-RU" w:eastAsia="en-US"/>
              </w:rPr>
              <w:t xml:space="preserve"> </w:t>
            </w:r>
            <w:proofErr w:type="spellStart"/>
            <w:r w:rsidR="0047124E">
              <w:rPr>
                <w:szCs w:val="28"/>
                <w:lang w:val="ru-RU" w:eastAsia="en-US"/>
              </w:rPr>
              <w:t>Флэшмоб</w:t>
            </w:r>
            <w:proofErr w:type="spellEnd"/>
            <w:r w:rsidR="0047124E">
              <w:rPr>
                <w:szCs w:val="28"/>
                <w:lang w:val="ru-RU" w:eastAsia="en-US"/>
              </w:rPr>
              <w:t>:  «</w:t>
            </w:r>
            <w:r w:rsidR="0025355E">
              <w:rPr>
                <w:szCs w:val="28"/>
                <w:lang w:val="ru-RU" w:eastAsia="en-US"/>
              </w:rPr>
              <w:t>Дружно в</w:t>
            </w:r>
            <w:r w:rsidR="0047124E">
              <w:rPr>
                <w:szCs w:val="28"/>
                <w:lang w:val="ru-RU" w:eastAsia="en-US"/>
              </w:rPr>
              <w:t>се вместе»</w:t>
            </w:r>
            <w:r w:rsidR="00FB589B">
              <w:rPr>
                <w:szCs w:val="28"/>
                <w:lang w:val="ru-RU" w:eastAsia="en-US"/>
              </w:rPr>
              <w:t xml:space="preserve">. </w:t>
            </w:r>
            <w:r w:rsidR="00B35295">
              <w:rPr>
                <w:szCs w:val="28"/>
                <w:lang w:val="ru-RU" w:eastAsia="en-US"/>
              </w:rPr>
              <w:t xml:space="preserve">Беседы: </w:t>
            </w:r>
            <w:r>
              <w:rPr>
                <w:szCs w:val="28"/>
                <w:lang w:val="ru-RU" w:eastAsia="en-US"/>
              </w:rPr>
              <w:t>«День Защиты детей»</w:t>
            </w:r>
            <w:r w:rsidR="00B35295">
              <w:rPr>
                <w:szCs w:val="28"/>
                <w:lang w:val="ru-RU" w:eastAsia="en-US"/>
              </w:rPr>
              <w:t>, «Что такое лето?»</w:t>
            </w:r>
            <w:r w:rsidR="007D14AD">
              <w:rPr>
                <w:szCs w:val="28"/>
                <w:lang w:val="ru-RU" w:eastAsia="en-US"/>
              </w:rPr>
              <w:t xml:space="preserve">, </w:t>
            </w:r>
            <w:r w:rsidR="00220198">
              <w:rPr>
                <w:szCs w:val="28"/>
                <w:lang w:val="ru-RU" w:eastAsia="en-US"/>
              </w:rPr>
              <w:t>р</w:t>
            </w:r>
            <w:r w:rsidR="00B35295">
              <w:rPr>
                <w:szCs w:val="28"/>
                <w:lang w:val="ru-RU" w:eastAsia="en-US"/>
              </w:rPr>
              <w:t>исование на асфальте: «Мир – это мы!».</w:t>
            </w:r>
            <w:r w:rsidR="00180E55" w:rsidRPr="000649CD">
              <w:rPr>
                <w:szCs w:val="28"/>
                <w:lang w:val="ru-RU" w:eastAsia="en-US"/>
              </w:rPr>
              <w:t xml:space="preserve"> Музыкально – спортивное разв</w:t>
            </w:r>
            <w:r w:rsidR="00180E55">
              <w:rPr>
                <w:szCs w:val="28"/>
                <w:lang w:val="ru-RU" w:eastAsia="en-US"/>
              </w:rPr>
              <w:t>лечение: «Я люблю это звонкое лето</w:t>
            </w:r>
            <w:r w:rsidR="00180E55" w:rsidRPr="000649CD">
              <w:rPr>
                <w:szCs w:val="28"/>
                <w:lang w:val="ru-RU" w:eastAsia="en-US"/>
              </w:rPr>
              <w:t>!»</w:t>
            </w:r>
          </w:p>
        </w:tc>
      </w:tr>
      <w:tr w:rsidR="001F5E4A" w:rsidTr="00F9522A">
        <w:trPr>
          <w:gridAfter w:val="1"/>
          <w:wAfter w:w="57" w:type="dxa"/>
          <w:trHeight w:val="261"/>
        </w:trPr>
        <w:tc>
          <w:tcPr>
            <w:tcW w:w="960" w:type="dxa"/>
            <w:gridSpan w:val="2"/>
          </w:tcPr>
          <w:p w:rsidR="001F5E4A" w:rsidRPr="002D1A05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</w:t>
            </w:r>
          </w:p>
        </w:tc>
        <w:tc>
          <w:tcPr>
            <w:tcW w:w="14400" w:type="dxa"/>
            <w:gridSpan w:val="2"/>
          </w:tcPr>
          <w:p w:rsidR="001F5E4A" w:rsidRPr="00482DBA" w:rsidRDefault="00AB67DD" w:rsidP="00220198">
            <w:pPr>
              <w:pStyle w:val="a9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 w:eastAsia="en-US"/>
              </w:rPr>
              <w:t>Беседа о мире и дружбе:</w:t>
            </w:r>
            <w:r w:rsidR="00180E55" w:rsidRPr="00EB2EED">
              <w:rPr>
                <w:iCs/>
                <w:color w:val="111111"/>
                <w:szCs w:val="28"/>
                <w:bdr w:val="none" w:sz="0" w:space="0" w:color="auto" w:frame="1"/>
                <w:lang w:val="ru-RU"/>
              </w:rPr>
              <w:t xml:space="preserve"> «Кто такой друг?»</w:t>
            </w:r>
            <w:r w:rsidR="00180E55" w:rsidRPr="00EB2EED">
              <w:rPr>
                <w:color w:val="111111"/>
                <w:szCs w:val="28"/>
                <w:lang w:val="ru-RU"/>
              </w:rPr>
              <w:t>,</w:t>
            </w:r>
            <w:r w:rsidR="00180E55" w:rsidRPr="00F4427F">
              <w:rPr>
                <w:color w:val="111111"/>
                <w:szCs w:val="28"/>
              </w:rPr>
              <w:t> </w:t>
            </w:r>
            <w:r w:rsidR="00180E55">
              <w:rPr>
                <w:iCs/>
                <w:color w:val="111111"/>
                <w:szCs w:val="28"/>
                <w:bdr w:val="none" w:sz="0" w:space="0" w:color="auto" w:frame="1"/>
                <w:lang w:val="ru-RU"/>
              </w:rPr>
              <w:t>«Кому</w:t>
            </w:r>
            <w:r w:rsidR="00180E55" w:rsidRPr="00EB2EED">
              <w:rPr>
                <w:iCs/>
                <w:color w:val="111111"/>
                <w:szCs w:val="28"/>
                <w:bdr w:val="none" w:sz="0" w:space="0" w:color="auto" w:frame="1"/>
                <w:lang w:val="ru-RU"/>
              </w:rPr>
              <w:t xml:space="preserve"> нужны друзья?»</w:t>
            </w:r>
            <w:r w:rsidR="00180E55">
              <w:rPr>
                <w:iCs/>
                <w:color w:val="111111"/>
                <w:szCs w:val="28"/>
                <w:bdr w:val="none" w:sz="0" w:space="0" w:color="auto" w:frame="1"/>
                <w:lang w:val="ru-RU"/>
              </w:rPr>
              <w:t>, «Связаны ли между собой слова мир и  дружба?»</w:t>
            </w:r>
            <w:r w:rsidR="00180E55">
              <w:rPr>
                <w:szCs w:val="28"/>
                <w:lang w:val="ru-RU"/>
              </w:rPr>
              <w:t xml:space="preserve"> </w:t>
            </w:r>
            <w:r w:rsidR="00B35295">
              <w:rPr>
                <w:color w:val="111111"/>
                <w:szCs w:val="28"/>
                <w:lang w:val="ru-RU"/>
              </w:rPr>
              <w:t xml:space="preserve">Знакомство с </w:t>
            </w:r>
            <w:r w:rsidR="00180E55">
              <w:rPr>
                <w:color w:val="111111"/>
                <w:szCs w:val="28"/>
                <w:lang w:val="ru-RU"/>
              </w:rPr>
              <w:t xml:space="preserve">жизнью богатыря земли русской </w:t>
            </w:r>
            <w:r w:rsidR="00B35295">
              <w:rPr>
                <w:color w:val="111111"/>
                <w:szCs w:val="28"/>
                <w:lang w:val="ru-RU"/>
              </w:rPr>
              <w:t>Александром Невским. Презентация.</w:t>
            </w:r>
            <w:r w:rsidR="00180E55">
              <w:rPr>
                <w:color w:val="111111"/>
                <w:szCs w:val="28"/>
                <w:lang w:val="ru-RU"/>
              </w:rPr>
              <w:t xml:space="preserve"> Эстафеты: «Смелые и ловкие»</w:t>
            </w:r>
          </w:p>
        </w:tc>
      </w:tr>
      <w:tr w:rsidR="001F5E4A" w:rsidTr="00F9522A">
        <w:trPr>
          <w:gridAfter w:val="1"/>
          <w:wAfter w:w="57" w:type="dxa"/>
          <w:trHeight w:val="399"/>
        </w:trPr>
        <w:tc>
          <w:tcPr>
            <w:tcW w:w="960" w:type="dxa"/>
            <w:gridSpan w:val="2"/>
          </w:tcPr>
          <w:p w:rsidR="001F5E4A" w:rsidRPr="002D1A05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67D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AB67D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.06.</w:t>
            </w:r>
          </w:p>
        </w:tc>
        <w:tc>
          <w:tcPr>
            <w:tcW w:w="14400" w:type="dxa"/>
            <w:gridSpan w:val="2"/>
            <w:hideMark/>
          </w:tcPr>
          <w:p w:rsidR="001F5E4A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Квест</w:t>
            </w:r>
            <w:r w:rsidR="00B01D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игра: «Чудеса тропинок летних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 w:rsidR="002D1A0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 Лепка</w:t>
            </w:r>
            <w:r w:rsidR="00B01D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«Солнышко в ладошке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». 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Путешествие по эко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логической тропе</w:t>
            </w:r>
            <w:r w:rsidR="002D1A0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180E55" w:rsidRPr="00482DBA" w:rsidRDefault="00180E55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Чтение: «Детство А.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Невского</w:t>
            </w:r>
            <w:proofErr w:type="gramEnd"/>
            <w:r w:rsidR="006D3F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», презентация: «Жизнь А. </w:t>
            </w:r>
            <w:proofErr w:type="gramStart"/>
            <w:r w:rsidR="006D3F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Невского</w:t>
            </w:r>
            <w:proofErr w:type="gramEnd"/>
            <w:r w:rsidR="00AB67D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». Экскурсия в библиотеку – посещение выставки</w:t>
            </w:r>
            <w:r w:rsidR="006D3F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1F5E4A" w:rsidTr="00F9522A">
        <w:trPr>
          <w:gridAfter w:val="1"/>
          <w:wAfter w:w="57" w:type="dxa"/>
          <w:trHeight w:val="292"/>
        </w:trPr>
        <w:tc>
          <w:tcPr>
            <w:tcW w:w="960" w:type="dxa"/>
            <w:gridSpan w:val="2"/>
          </w:tcPr>
          <w:p w:rsidR="001F5E4A" w:rsidRPr="00482DBA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2D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Pr="00482D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.06.</w:t>
            </w:r>
          </w:p>
        </w:tc>
        <w:tc>
          <w:tcPr>
            <w:tcW w:w="14400" w:type="dxa"/>
            <w:gridSpan w:val="2"/>
            <w:hideMark/>
          </w:tcPr>
          <w:p w:rsidR="001F5E4A" w:rsidRPr="00482DBA" w:rsidRDefault="00B01DE9" w:rsidP="001F5E4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Рассматривание альбома</w:t>
            </w:r>
            <w:r w:rsidR="001F5E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«Александр Невский</w:t>
            </w:r>
            <w:r w:rsidR="002D1A0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», </w:t>
            </w:r>
            <w:r w:rsidR="001F5E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чтение</w:t>
            </w:r>
            <w:r w:rsidR="006D3F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стихотворений о</w:t>
            </w:r>
            <w:r w:rsidR="0022019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</w:t>
            </w:r>
            <w:r w:rsidR="006D3F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Александре Невском</w:t>
            </w:r>
            <w:r w:rsidR="002D1A0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="001F5E4A" w:rsidRPr="00A0669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F5E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4F6BD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Развлечение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: «</w:t>
            </w:r>
            <w:r w:rsidR="004F6BD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Если с другом вышел путь</w:t>
            </w:r>
            <w:r w:rsidR="001F5E4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  <w:r w:rsidR="001F5E4A" w:rsidRPr="002019F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</w:t>
            </w:r>
            <w:r w:rsidR="00066FC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Конкурс стихов о лете.</w:t>
            </w:r>
            <w:r w:rsidR="0039046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Рисование: «Летняя фантазия»</w:t>
            </w:r>
          </w:p>
        </w:tc>
      </w:tr>
      <w:tr w:rsidR="001F5E4A" w:rsidTr="00F9522A">
        <w:trPr>
          <w:gridAfter w:val="1"/>
          <w:wAfter w:w="57" w:type="dxa"/>
          <w:trHeight w:val="307"/>
        </w:trPr>
        <w:tc>
          <w:tcPr>
            <w:tcW w:w="15360" w:type="dxa"/>
            <w:gridSpan w:val="4"/>
            <w:hideMark/>
          </w:tcPr>
          <w:p w:rsidR="001F5E4A" w:rsidRPr="004F6BD7" w:rsidRDefault="001F5E4A" w:rsidP="00671C72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ru-RU" w:eastAsia="en-US"/>
              </w:rPr>
            </w:pPr>
            <w:r w:rsidRPr="000649CD">
              <w:rPr>
                <w:b/>
                <w:sz w:val="28"/>
                <w:szCs w:val="28"/>
                <w:lang w:val="ru-RU" w:eastAsia="en-US"/>
              </w:rPr>
              <w:t xml:space="preserve">Работа с родителями: </w:t>
            </w:r>
            <w:r>
              <w:rPr>
                <w:sz w:val="28"/>
                <w:szCs w:val="28"/>
                <w:lang w:eastAsia="en-US"/>
              </w:rPr>
              <w:t> </w:t>
            </w:r>
            <w:r w:rsidR="004F6BD7">
              <w:rPr>
                <w:sz w:val="28"/>
                <w:szCs w:val="28"/>
                <w:lang w:val="ru-RU" w:eastAsia="en-US"/>
              </w:rPr>
              <w:t>Консультации</w:t>
            </w:r>
            <w:r w:rsidRPr="000649CD">
              <w:rPr>
                <w:sz w:val="28"/>
                <w:szCs w:val="28"/>
                <w:lang w:val="ru-RU" w:eastAsia="en-US"/>
              </w:rPr>
              <w:t xml:space="preserve"> «Безопасное лето»,</w:t>
            </w:r>
            <w:r w:rsidR="005E79B9">
              <w:rPr>
                <w:sz w:val="28"/>
                <w:szCs w:val="28"/>
                <w:lang w:val="ru-RU" w:eastAsia="en-US"/>
              </w:rPr>
              <w:t xml:space="preserve"> «</w:t>
            </w:r>
            <w:r w:rsidR="002D1A05">
              <w:rPr>
                <w:sz w:val="28"/>
                <w:szCs w:val="28"/>
                <w:lang w:val="ru-RU" w:eastAsia="en-US"/>
              </w:rPr>
              <w:t xml:space="preserve">Профилактика </w:t>
            </w:r>
            <w:proofErr w:type="spellStart"/>
            <w:r w:rsidR="002D1A05">
              <w:rPr>
                <w:sz w:val="28"/>
                <w:szCs w:val="28"/>
                <w:lang w:val="ru-RU" w:eastAsia="en-US"/>
              </w:rPr>
              <w:t>коронавируса</w:t>
            </w:r>
            <w:proofErr w:type="spellEnd"/>
            <w:r w:rsidR="002D1A05">
              <w:rPr>
                <w:sz w:val="28"/>
                <w:szCs w:val="28"/>
                <w:lang w:val="ru-RU" w:eastAsia="en-US"/>
              </w:rPr>
              <w:t>»</w:t>
            </w:r>
            <w:r w:rsidR="00D70B0C">
              <w:rPr>
                <w:sz w:val="28"/>
                <w:szCs w:val="28"/>
                <w:lang w:val="ru-RU" w:eastAsia="en-US"/>
              </w:rPr>
              <w:t>, б</w:t>
            </w:r>
            <w:r w:rsidR="004F6BD7">
              <w:rPr>
                <w:sz w:val="28"/>
                <w:szCs w:val="28"/>
                <w:lang w:val="ru-RU" w:eastAsia="en-US"/>
              </w:rPr>
              <w:t>еседа по проекту.</w:t>
            </w:r>
          </w:p>
        </w:tc>
      </w:tr>
      <w:tr w:rsidR="001F5E4A" w:rsidTr="00F9522A">
        <w:trPr>
          <w:gridAfter w:val="1"/>
          <w:wAfter w:w="57" w:type="dxa"/>
          <w:trHeight w:val="314"/>
        </w:trPr>
        <w:tc>
          <w:tcPr>
            <w:tcW w:w="960" w:type="dxa"/>
            <w:gridSpan w:val="2"/>
            <w:tcBorders>
              <w:right w:val="nil"/>
            </w:tcBorders>
          </w:tcPr>
          <w:p w:rsidR="001F5E4A" w:rsidRPr="00D42E2B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2E2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14400" w:type="dxa"/>
            <w:gridSpan w:val="2"/>
            <w:tcBorders>
              <w:left w:val="nil"/>
            </w:tcBorders>
            <w:hideMark/>
          </w:tcPr>
          <w:p w:rsidR="001F5E4A" w:rsidRPr="004F6BD7" w:rsidRDefault="001F5E4A" w:rsidP="00FA1FFE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643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 неделя июня. Тема недели:</w:t>
            </w:r>
            <w:r w:rsidR="004F6BD7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«Россия – родина моя!</w:t>
            </w: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1964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</w:t>
            </w:r>
            <w:r w:rsidRPr="006D2C8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="004F6B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.06.- 11</w:t>
            </w:r>
            <w:r w:rsidRPr="006D2C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.06.</w:t>
            </w:r>
          </w:p>
        </w:tc>
      </w:tr>
      <w:tr w:rsidR="001F5E4A" w:rsidTr="00F9522A">
        <w:trPr>
          <w:gridAfter w:val="1"/>
          <w:wAfter w:w="57" w:type="dxa"/>
          <w:trHeight w:val="158"/>
        </w:trPr>
        <w:tc>
          <w:tcPr>
            <w:tcW w:w="960" w:type="dxa"/>
            <w:gridSpan w:val="2"/>
          </w:tcPr>
          <w:p w:rsidR="001F5E4A" w:rsidRPr="006D2C80" w:rsidRDefault="0025355E" w:rsidP="005E79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</w:t>
            </w:r>
            <w:r w:rsidR="001F5E4A" w:rsidRPr="006D2C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.06.</w:t>
            </w:r>
          </w:p>
        </w:tc>
        <w:tc>
          <w:tcPr>
            <w:tcW w:w="14400" w:type="dxa"/>
            <w:gridSpan w:val="2"/>
            <w:hideMark/>
          </w:tcPr>
          <w:p w:rsidR="001F5E4A" w:rsidRPr="00220198" w:rsidRDefault="00834594" w:rsidP="0022019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Пушкинский день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Квест: «Путешествие в мир сказок  А.С. Пушкина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 w:rsidR="002201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2201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Экскурсия в библиотеку</w:t>
            </w:r>
            <w:r w:rsidR="002201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="00671C72">
              <w:rPr>
                <w:szCs w:val="28"/>
                <w:lang w:val="ru-RU"/>
              </w:rPr>
              <w:t xml:space="preserve"> </w:t>
            </w:r>
          </w:p>
        </w:tc>
      </w:tr>
      <w:tr w:rsidR="001F5E4A" w:rsidTr="00F9522A">
        <w:trPr>
          <w:gridAfter w:val="1"/>
          <w:wAfter w:w="57" w:type="dxa"/>
          <w:trHeight w:val="261"/>
        </w:trPr>
        <w:tc>
          <w:tcPr>
            <w:tcW w:w="960" w:type="dxa"/>
            <w:gridSpan w:val="2"/>
          </w:tcPr>
          <w:p w:rsidR="001F5E4A" w:rsidRPr="000C3271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25355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Pr="000C32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.06.</w:t>
            </w:r>
          </w:p>
          <w:p w:rsidR="001F5E4A" w:rsidRPr="000C3271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400" w:type="dxa"/>
            <w:gridSpan w:val="2"/>
          </w:tcPr>
          <w:p w:rsidR="001F5E4A" w:rsidRPr="000649CD" w:rsidRDefault="00834594" w:rsidP="00A1630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345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Беседа: «Почему князя  Александра, называют Невским?», Чтение  Т. Рожковой: «Былина об Александре Невском».  </w:t>
            </w:r>
            <w:r w:rsidRPr="00A163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Конструиро</w:t>
            </w:r>
            <w:r w:rsidR="002201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вание из бумаги: «Шлем»,</w:t>
            </w:r>
            <w:r w:rsidRPr="00A163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5E79B9" w:rsidRPr="00A163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163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="005E79B9" w:rsidRPr="00A163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Туристический поход на </w:t>
            </w:r>
            <w:r w:rsidR="001F5E4A" w:rsidRPr="00A163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Маяк».</w:t>
            </w:r>
            <w:r w:rsidR="00D70B0C" w:rsidRPr="00A163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F5E4A" w:rsidRPr="00A163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Беседа: «Осторожно, ядовитые растен</w:t>
            </w:r>
            <w:r w:rsidR="00E81C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ия!».  </w:t>
            </w:r>
          </w:p>
        </w:tc>
      </w:tr>
      <w:tr w:rsidR="001F5E4A" w:rsidTr="00F9522A">
        <w:trPr>
          <w:gridAfter w:val="1"/>
          <w:wAfter w:w="57" w:type="dxa"/>
          <w:trHeight w:val="292"/>
        </w:trPr>
        <w:tc>
          <w:tcPr>
            <w:tcW w:w="960" w:type="dxa"/>
            <w:gridSpan w:val="2"/>
          </w:tcPr>
          <w:p w:rsidR="001F5E4A" w:rsidRPr="0011198A" w:rsidRDefault="0025355E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</w:t>
            </w:r>
            <w:r w:rsidR="001F5E4A" w:rsidRPr="001119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.06.</w:t>
            </w:r>
          </w:p>
          <w:p w:rsidR="001F5E4A" w:rsidRPr="0011198A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400" w:type="dxa"/>
            <w:gridSpan w:val="2"/>
          </w:tcPr>
          <w:p w:rsidR="004F6BD7" w:rsidRPr="00A16304" w:rsidRDefault="00A16304" w:rsidP="00E81C38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Развлечение: «Дом</w:t>
            </w:r>
            <w:r w:rsidR="001F5E4A" w:rsidRPr="00C738D4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, в котором мы живём»</w:t>
            </w:r>
            <w:r w:rsidR="005E79B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.</w:t>
            </w:r>
            <w:r w:rsidR="004F6BD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 </w:t>
            </w:r>
            <w:r w:rsidR="008345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Беседа</w:t>
            </w:r>
            <w:r w:rsidR="007D14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 нашей Родине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  </w:t>
            </w:r>
            <w:r w:rsidR="00E81C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Россия в прошлом</w:t>
            </w:r>
            <w:r w:rsidR="008345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 </w:t>
            </w:r>
            <w:r w:rsidR="0083459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 </w:t>
            </w:r>
            <w:r w:rsidR="001F5E4A" w:rsidRPr="00C738D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Чтение художественной литературы</w:t>
            </w:r>
            <w:r w:rsidR="001F5E4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А.К. Толстой «Слава на небе солнцу высокому!</w:t>
            </w:r>
            <w:r w:rsidR="00E81C3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»,</w:t>
            </w:r>
            <w:r w:rsidR="005E79B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 </w:t>
            </w:r>
            <w:r w:rsidR="00E81C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</w:t>
            </w:r>
            <w:r w:rsidR="001F5E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кскурсия к памятным м</w:t>
            </w:r>
            <w:r w:rsidR="00E81C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естам </w:t>
            </w:r>
            <w:proofErr w:type="spellStart"/>
            <w:r w:rsidR="00E81C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Биры</w:t>
            </w:r>
            <w:proofErr w:type="spellEnd"/>
            <w:r w:rsidR="00E81C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</w:p>
        </w:tc>
      </w:tr>
      <w:tr w:rsidR="001F5E4A" w:rsidTr="00F9522A">
        <w:trPr>
          <w:gridAfter w:val="1"/>
          <w:wAfter w:w="57" w:type="dxa"/>
          <w:trHeight w:val="441"/>
        </w:trPr>
        <w:tc>
          <w:tcPr>
            <w:tcW w:w="960" w:type="dxa"/>
            <w:gridSpan w:val="2"/>
            <w:tcBorders>
              <w:bottom w:val="single" w:sz="4" w:space="0" w:color="auto"/>
            </w:tcBorders>
            <w:hideMark/>
          </w:tcPr>
          <w:p w:rsidR="001F5E4A" w:rsidRPr="00482DBA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2D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  <w:r w:rsidR="0025355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482D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.06.</w:t>
            </w:r>
          </w:p>
        </w:tc>
        <w:tc>
          <w:tcPr>
            <w:tcW w:w="14400" w:type="dxa"/>
            <w:gridSpan w:val="2"/>
            <w:tcBorders>
              <w:bottom w:val="single" w:sz="4" w:space="0" w:color="auto"/>
            </w:tcBorders>
            <w:hideMark/>
          </w:tcPr>
          <w:p w:rsidR="004F6BD7" w:rsidRPr="00841E76" w:rsidRDefault="00834594" w:rsidP="005E79B9">
            <w:pPr>
              <w:pStyle w:val="a9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 w:eastAsia="en-US"/>
              </w:rPr>
              <w:t xml:space="preserve"> </w:t>
            </w:r>
            <w:r w:rsidR="00A16304">
              <w:rPr>
                <w:szCs w:val="28"/>
                <w:lang w:val="ru-RU" w:eastAsia="en-US"/>
              </w:rPr>
              <w:t xml:space="preserve">Беседа: «На том стоит русская земля». </w:t>
            </w:r>
            <w:r w:rsidR="005E79B9">
              <w:rPr>
                <w:szCs w:val="28"/>
                <w:lang w:val="ru-RU" w:eastAsia="en-US"/>
              </w:rPr>
              <w:t>Презентация</w:t>
            </w:r>
            <w:r w:rsidR="001F5E4A">
              <w:rPr>
                <w:szCs w:val="28"/>
                <w:lang w:val="ru-RU" w:eastAsia="en-US"/>
              </w:rPr>
              <w:t>: «Богатыри земли русской</w:t>
            </w:r>
            <w:r w:rsidR="001F5E4A" w:rsidRPr="000649CD">
              <w:rPr>
                <w:szCs w:val="28"/>
                <w:lang w:val="ru-RU" w:eastAsia="en-US"/>
              </w:rPr>
              <w:t>».</w:t>
            </w:r>
            <w:r w:rsidR="001F5E4A">
              <w:rPr>
                <w:szCs w:val="28"/>
                <w:lang w:val="ru-RU" w:eastAsia="en-US"/>
              </w:rPr>
              <w:t xml:space="preserve"> </w:t>
            </w:r>
            <w:r w:rsidR="00671C72">
              <w:rPr>
                <w:szCs w:val="28"/>
                <w:lang w:val="ru-RU" w:eastAsia="en-US"/>
              </w:rPr>
              <w:t xml:space="preserve">Игра: «Составь карту». </w:t>
            </w:r>
            <w:r w:rsidR="007D14AD">
              <w:rPr>
                <w:szCs w:val="28"/>
                <w:lang w:val="ru-RU" w:eastAsia="en-US"/>
              </w:rPr>
              <w:t xml:space="preserve"> Экологические тропинки по карте. </w:t>
            </w:r>
            <w:r w:rsidR="001F5E4A" w:rsidRPr="000649CD">
              <w:rPr>
                <w:szCs w:val="28"/>
                <w:lang w:val="ru-RU"/>
              </w:rPr>
              <w:t>Аппликация: «Российский флаг».</w:t>
            </w:r>
          </w:p>
        </w:tc>
      </w:tr>
      <w:tr w:rsidR="004F6BD7" w:rsidTr="00F9522A">
        <w:trPr>
          <w:gridAfter w:val="1"/>
          <w:wAfter w:w="57" w:type="dxa"/>
          <w:trHeight w:val="510"/>
        </w:trPr>
        <w:tc>
          <w:tcPr>
            <w:tcW w:w="960" w:type="dxa"/>
            <w:gridSpan w:val="2"/>
            <w:tcBorders>
              <w:top w:val="single" w:sz="4" w:space="0" w:color="auto"/>
            </w:tcBorders>
          </w:tcPr>
          <w:p w:rsidR="004F6BD7" w:rsidRPr="004F6BD7" w:rsidRDefault="004F6BD7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11.06.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</w:tcBorders>
          </w:tcPr>
          <w:p w:rsidR="004F6BD7" w:rsidRPr="00A16304" w:rsidRDefault="008148F4" w:rsidP="005E79B9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szCs w:val="28"/>
                <w:lang w:val="ru-RU" w:eastAsia="en-US"/>
              </w:rPr>
              <w:t>Викторина: «Знатоки истории», словесная игра:</w:t>
            </w:r>
            <w:r w:rsidR="007D14AD">
              <w:rPr>
                <w:szCs w:val="28"/>
                <w:lang w:val="ru-RU" w:eastAsia="en-US"/>
              </w:rPr>
              <w:t xml:space="preserve"> «Доскажи словечко», «Танец с ме</w:t>
            </w:r>
            <w:r>
              <w:rPr>
                <w:szCs w:val="28"/>
                <w:lang w:val="ru-RU" w:eastAsia="en-US"/>
              </w:rPr>
              <w:t>чами», рисование: «Русские богатыри». Спортивное развлечение: «Богатыри земли русской»</w:t>
            </w:r>
          </w:p>
        </w:tc>
      </w:tr>
      <w:tr w:rsidR="001F5E4A" w:rsidTr="00F9522A">
        <w:trPr>
          <w:gridAfter w:val="1"/>
          <w:wAfter w:w="57" w:type="dxa"/>
          <w:trHeight w:val="307"/>
        </w:trPr>
        <w:tc>
          <w:tcPr>
            <w:tcW w:w="15360" w:type="dxa"/>
            <w:gridSpan w:val="4"/>
            <w:hideMark/>
          </w:tcPr>
          <w:p w:rsidR="001F5E4A" w:rsidRPr="000649CD" w:rsidRDefault="001F5E4A" w:rsidP="001F5E4A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ru-RU" w:eastAsia="en-US"/>
              </w:rPr>
            </w:pPr>
            <w:r w:rsidRPr="000649CD">
              <w:rPr>
                <w:b/>
                <w:sz w:val="28"/>
                <w:szCs w:val="28"/>
                <w:lang w:val="ru-RU" w:eastAsia="en-US"/>
              </w:rPr>
              <w:t xml:space="preserve">Работа с родителями: </w:t>
            </w:r>
            <w:r w:rsidRPr="000649CD">
              <w:rPr>
                <w:sz w:val="28"/>
                <w:szCs w:val="28"/>
                <w:lang w:val="ru-RU" w:eastAsia="en-US"/>
              </w:rPr>
              <w:t>Консультации для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2C4D7E">
              <w:rPr>
                <w:sz w:val="28"/>
                <w:szCs w:val="28"/>
                <w:bdr w:val="none" w:sz="0" w:space="0" w:color="auto" w:frame="1"/>
                <w:lang w:val="ru-RU" w:eastAsia="en-US"/>
              </w:rPr>
              <w:t>родителей</w:t>
            </w:r>
            <w:r w:rsidRPr="000649CD">
              <w:rPr>
                <w:sz w:val="28"/>
                <w:szCs w:val="28"/>
                <w:lang w:val="ru-RU" w:eastAsia="en-US"/>
              </w:rPr>
              <w:t>: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0649CD">
              <w:rPr>
                <w:sz w:val="28"/>
                <w:szCs w:val="28"/>
                <w:lang w:val="ru-RU" w:eastAsia="en-US"/>
              </w:rPr>
              <w:t xml:space="preserve"> «Тепловой удар», «Солнечный удар».</w:t>
            </w:r>
            <w:r>
              <w:rPr>
                <w:sz w:val="28"/>
                <w:szCs w:val="28"/>
                <w:lang w:val="ru-RU" w:eastAsia="en-US"/>
              </w:rPr>
              <w:t xml:space="preserve"> «Безопасность на водоёмах».</w:t>
            </w:r>
          </w:p>
        </w:tc>
      </w:tr>
      <w:tr w:rsidR="001F5E4A" w:rsidTr="00F9522A">
        <w:trPr>
          <w:trHeight w:val="447"/>
        </w:trPr>
        <w:tc>
          <w:tcPr>
            <w:tcW w:w="954" w:type="dxa"/>
          </w:tcPr>
          <w:p w:rsidR="001F5E4A" w:rsidRDefault="001F5E4A" w:rsidP="00F952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14463" w:type="dxa"/>
            <w:gridSpan w:val="4"/>
            <w:hideMark/>
          </w:tcPr>
          <w:p w:rsidR="001F5E4A" w:rsidRPr="00F9522A" w:rsidRDefault="001F5E4A" w:rsidP="00FA1FFE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 неделя июн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я. Тема не</w:t>
            </w:r>
            <w:r w:rsidR="00853D1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дели: «Безопасное лето</w:t>
            </w: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1964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</w:t>
            </w:r>
            <w:r w:rsidRPr="00A202A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202A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5.06.- 19</w:t>
            </w:r>
            <w:r w:rsidR="00F952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.06.</w:t>
            </w:r>
          </w:p>
        </w:tc>
      </w:tr>
      <w:tr w:rsidR="001F5E4A" w:rsidTr="00F9522A">
        <w:tc>
          <w:tcPr>
            <w:tcW w:w="954" w:type="dxa"/>
          </w:tcPr>
          <w:p w:rsidR="001F5E4A" w:rsidRPr="00A202A0" w:rsidRDefault="001F5E4A" w:rsidP="001F5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  <w:r w:rsidRPr="00A202A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.06.</w:t>
            </w:r>
          </w:p>
          <w:p w:rsidR="001F5E4A" w:rsidRPr="00A202A0" w:rsidRDefault="001F5E4A" w:rsidP="001F5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463" w:type="dxa"/>
            <w:gridSpan w:val="4"/>
          </w:tcPr>
          <w:p w:rsidR="001F5E4A" w:rsidRPr="00671C72" w:rsidRDefault="00853D1C" w:rsidP="00F9522A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szCs w:val="28"/>
                <w:lang w:val="ru-RU" w:eastAsia="en-US"/>
              </w:rPr>
              <w:t xml:space="preserve">Рассматривание </w:t>
            </w:r>
            <w:r>
              <w:rPr>
                <w:szCs w:val="28"/>
                <w:lang w:val="ru-RU"/>
              </w:rPr>
              <w:t>ф</w:t>
            </w:r>
            <w:r w:rsidR="005E79B9">
              <w:rPr>
                <w:szCs w:val="28"/>
                <w:lang w:val="ru-RU"/>
              </w:rPr>
              <w:t>ото</w:t>
            </w:r>
            <w:r w:rsidR="00671C72">
              <w:rPr>
                <w:szCs w:val="28"/>
                <w:lang w:val="ru-RU"/>
              </w:rPr>
              <w:t>альбом</w:t>
            </w:r>
            <w:r>
              <w:rPr>
                <w:szCs w:val="28"/>
                <w:lang w:val="ru-RU"/>
              </w:rPr>
              <w:t>а</w:t>
            </w:r>
            <w:r w:rsidR="00F9522A">
              <w:rPr>
                <w:szCs w:val="28"/>
                <w:lang w:val="ru-RU"/>
              </w:rPr>
              <w:t>: «Россия – родина моя!</w:t>
            </w:r>
            <w:r>
              <w:rPr>
                <w:szCs w:val="28"/>
                <w:lang w:val="ru-RU"/>
              </w:rPr>
              <w:t xml:space="preserve">» </w:t>
            </w:r>
            <w:r w:rsidR="00671C72">
              <w:rPr>
                <w:szCs w:val="28"/>
                <w:lang w:val="ru-RU"/>
              </w:rPr>
              <w:t xml:space="preserve"> Игра</w:t>
            </w:r>
            <w:r>
              <w:rPr>
                <w:szCs w:val="28"/>
                <w:lang w:val="ru-RU"/>
              </w:rPr>
              <w:t xml:space="preserve"> - </w:t>
            </w:r>
            <w:proofErr w:type="spellStart"/>
            <w:r>
              <w:rPr>
                <w:szCs w:val="28"/>
                <w:lang w:val="ru-RU"/>
              </w:rPr>
              <w:t>квест</w:t>
            </w:r>
            <w:proofErr w:type="spellEnd"/>
            <w:r>
              <w:rPr>
                <w:szCs w:val="28"/>
                <w:lang w:val="ru-RU"/>
              </w:rPr>
              <w:t>: «Путешествие в историю. Защитник Отечества, святой Князь Александр Невский</w:t>
            </w:r>
            <w:r w:rsidR="00671C72">
              <w:rPr>
                <w:szCs w:val="28"/>
                <w:lang w:val="ru-RU"/>
              </w:rPr>
              <w:t>».</w:t>
            </w:r>
            <w:r w:rsidR="00604DC0">
              <w:rPr>
                <w:szCs w:val="28"/>
                <w:lang w:val="ru-RU"/>
              </w:rPr>
              <w:t xml:space="preserve"> Учим правила безопасности на природе, дома, в лесу. Игра: «Угадай правило»</w:t>
            </w:r>
          </w:p>
        </w:tc>
      </w:tr>
      <w:tr w:rsidR="001F5E4A" w:rsidTr="00F9522A">
        <w:trPr>
          <w:trHeight w:val="238"/>
        </w:trPr>
        <w:tc>
          <w:tcPr>
            <w:tcW w:w="954" w:type="dxa"/>
          </w:tcPr>
          <w:p w:rsidR="001F5E4A" w:rsidRPr="00B7375F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52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F952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.06.</w:t>
            </w:r>
          </w:p>
        </w:tc>
        <w:tc>
          <w:tcPr>
            <w:tcW w:w="14463" w:type="dxa"/>
            <w:gridSpan w:val="4"/>
          </w:tcPr>
          <w:p w:rsidR="001F5E4A" w:rsidRPr="007762F8" w:rsidRDefault="00E737C2" w:rsidP="00671C72">
            <w:pPr>
              <w:pStyle w:val="a9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 w:eastAsia="en-US"/>
              </w:rPr>
              <w:t xml:space="preserve">Рассказ воспитателя «Кто к нам с мячом придёт, тот от мяча и погибнет». </w:t>
            </w:r>
            <w:r w:rsidR="00671C72">
              <w:rPr>
                <w:szCs w:val="28"/>
                <w:lang w:val="ru-RU" w:eastAsia="en-US"/>
              </w:rPr>
              <w:t>О</w:t>
            </w:r>
            <w:r w:rsidR="001F5E4A">
              <w:rPr>
                <w:szCs w:val="28"/>
                <w:lang w:val="ru-RU"/>
              </w:rPr>
              <w:t>рганизовать совместную  выставку детских рисунков</w:t>
            </w:r>
            <w:r w:rsidR="00853D1C">
              <w:rPr>
                <w:szCs w:val="28"/>
                <w:lang w:val="ru-RU"/>
              </w:rPr>
              <w:t xml:space="preserve"> к 800 летию А. </w:t>
            </w:r>
            <w:proofErr w:type="gramStart"/>
            <w:r w:rsidR="00853D1C">
              <w:rPr>
                <w:szCs w:val="28"/>
                <w:lang w:val="ru-RU"/>
              </w:rPr>
              <w:t>Невского</w:t>
            </w:r>
            <w:proofErr w:type="gramEnd"/>
            <w:r w:rsidR="00853D1C">
              <w:rPr>
                <w:szCs w:val="28"/>
                <w:lang w:val="ru-RU"/>
              </w:rPr>
              <w:t>: «Защитник Земли русской</w:t>
            </w:r>
            <w:r w:rsidR="001F5E4A">
              <w:rPr>
                <w:szCs w:val="28"/>
                <w:lang w:val="ru-RU"/>
              </w:rPr>
              <w:t>».</w:t>
            </w:r>
            <w:r w:rsidR="00B7375F">
              <w:rPr>
                <w:szCs w:val="28"/>
                <w:lang w:val="ru-RU"/>
              </w:rPr>
              <w:t xml:space="preserve"> </w:t>
            </w:r>
            <w:r w:rsidR="00853D1C"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  <w:lang w:val="ru-RU"/>
              </w:rPr>
              <w:t>Спортивная игра: «Бой петухов</w:t>
            </w:r>
            <w:r w:rsidR="00B7375F">
              <w:rPr>
                <w:szCs w:val="28"/>
                <w:lang w:val="ru-RU"/>
              </w:rPr>
              <w:t>»</w:t>
            </w:r>
            <w:r w:rsidR="00717C34">
              <w:rPr>
                <w:szCs w:val="28"/>
                <w:lang w:val="ru-RU"/>
              </w:rPr>
              <w:t xml:space="preserve">. </w:t>
            </w:r>
          </w:p>
        </w:tc>
      </w:tr>
      <w:tr w:rsidR="001F5E4A" w:rsidTr="00F9522A">
        <w:trPr>
          <w:trHeight w:val="363"/>
        </w:trPr>
        <w:tc>
          <w:tcPr>
            <w:tcW w:w="954" w:type="dxa"/>
          </w:tcPr>
          <w:p w:rsidR="001F5E4A" w:rsidRPr="00482DBA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2D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Pr="00482D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.06.</w:t>
            </w:r>
          </w:p>
          <w:p w:rsidR="001F5E4A" w:rsidRPr="00482DBA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463" w:type="dxa"/>
            <w:gridSpan w:val="4"/>
          </w:tcPr>
          <w:p w:rsidR="001F5E4A" w:rsidRPr="000649CD" w:rsidRDefault="00E737C2" w:rsidP="00717C34">
            <w:pPr>
              <w:pStyle w:val="a9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 w:eastAsia="en-US"/>
              </w:rPr>
              <w:t>Исследовательская деятельность: «В гостях у Х</w:t>
            </w:r>
            <w:r w:rsidRPr="000649CD">
              <w:rPr>
                <w:szCs w:val="28"/>
                <w:lang w:val="ru-RU" w:eastAsia="en-US"/>
              </w:rPr>
              <w:t>озяйки медной горы»</w:t>
            </w:r>
            <w:r w:rsidR="00717C34">
              <w:rPr>
                <w:szCs w:val="28"/>
                <w:lang w:val="ru-RU" w:eastAsia="en-US"/>
              </w:rPr>
              <w:t xml:space="preserve">.  </w:t>
            </w:r>
            <w:r>
              <w:rPr>
                <w:szCs w:val="28"/>
                <w:lang w:val="ru-RU" w:eastAsia="en-US"/>
              </w:rPr>
              <w:t xml:space="preserve">Беседы о полезных ископаемых нашей области. </w:t>
            </w:r>
            <w:r w:rsidR="001F5E4A">
              <w:rPr>
                <w:szCs w:val="28"/>
                <w:lang w:val="ru-RU" w:eastAsia="en-US"/>
              </w:rPr>
              <w:t xml:space="preserve"> </w:t>
            </w:r>
            <w:r>
              <w:rPr>
                <w:szCs w:val="28"/>
                <w:lang w:val="ru-RU"/>
              </w:rPr>
              <w:t>Чтение А. Майков «Его власы до стройных плеч», рисование</w:t>
            </w:r>
            <w:r w:rsidR="00604DC0">
              <w:rPr>
                <w:szCs w:val="28"/>
                <w:lang w:val="ru-RU"/>
              </w:rPr>
              <w:t xml:space="preserve"> не традиционным способом: «Разноцветное лето».</w:t>
            </w:r>
          </w:p>
        </w:tc>
      </w:tr>
      <w:tr w:rsidR="001F5E4A" w:rsidTr="00F9522A">
        <w:trPr>
          <w:trHeight w:val="266"/>
        </w:trPr>
        <w:tc>
          <w:tcPr>
            <w:tcW w:w="954" w:type="dxa"/>
          </w:tcPr>
          <w:p w:rsidR="001F5E4A" w:rsidRPr="00717C34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  <w:r w:rsidRPr="00717C3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.06.</w:t>
            </w:r>
          </w:p>
          <w:p w:rsidR="001F5E4A" w:rsidRPr="00717C34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463" w:type="dxa"/>
            <w:gridSpan w:val="4"/>
          </w:tcPr>
          <w:p w:rsidR="00604DC0" w:rsidRDefault="00560C3A" w:rsidP="00604DC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D26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Викторина: «В</w:t>
            </w:r>
            <w:r w:rsidR="00B56C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гостях у Светофора». </w:t>
            </w:r>
            <w:r w:rsidR="001F5E4A"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Туристическая прогулка</w:t>
            </w:r>
            <w:r w:rsidR="00604D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56C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 луг</w:t>
            </w:r>
            <w:r w:rsidR="00604D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1F5E4A" w:rsidRPr="00604DC0" w:rsidRDefault="00F67251" w:rsidP="00604DC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6725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="00B56C3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Конкурс</w:t>
            </w:r>
            <w:r w:rsidR="00604DC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альбомов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: «</w:t>
            </w:r>
            <w:r w:rsidR="00604DC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Александр Невский: прикосновение к подвигу</w:t>
            </w:r>
            <w:r w:rsidRPr="00F6725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r w:rsidR="00604DC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беседа: </w:t>
            </w:r>
            <w:r w:rsidRPr="00F6725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«Что такое героизм?»</w:t>
            </w:r>
          </w:p>
        </w:tc>
      </w:tr>
      <w:tr w:rsidR="001F5E4A" w:rsidTr="00F9522A">
        <w:trPr>
          <w:trHeight w:val="252"/>
        </w:trPr>
        <w:tc>
          <w:tcPr>
            <w:tcW w:w="15417" w:type="dxa"/>
            <w:gridSpan w:val="5"/>
            <w:hideMark/>
          </w:tcPr>
          <w:p w:rsidR="001F5E4A" w:rsidRPr="000649CD" w:rsidRDefault="00FA1FFE" w:rsidP="00765A69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     П</w:t>
            </w:r>
            <w:r w:rsidR="00765A6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езентация проекта: </w:t>
            </w:r>
            <w:r w:rsidR="00765A6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«Прикосновение к подвигу Александра Невского</w:t>
            </w:r>
            <w:r w:rsidR="00765A69"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proofErr w:type="gramStart"/>
            <w:r w:rsidR="00765A6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.</w:t>
            </w:r>
            <w:proofErr w:type="gramEnd"/>
            <w:r w:rsidR="00765A6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</w:tr>
      <w:tr w:rsidR="001F5E4A" w:rsidTr="00F9522A">
        <w:trPr>
          <w:trHeight w:val="280"/>
        </w:trPr>
        <w:tc>
          <w:tcPr>
            <w:tcW w:w="15417" w:type="dxa"/>
            <w:gridSpan w:val="5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1F5E4A" w:rsidRPr="0049364B" w:rsidRDefault="001F5E4A" w:rsidP="00B56C3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Работа с родителями: </w:t>
            </w:r>
            <w:r w:rsidR="00B737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Консультация: «</w:t>
            </w:r>
            <w:r w:rsidR="00B56C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Безопасность в летний период»,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«Учим с детьми правила дорожного движени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я»</w:t>
            </w:r>
            <w:r w:rsidR="00B737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1F5E4A" w:rsidTr="00F9522A">
        <w:trPr>
          <w:trHeight w:val="278"/>
        </w:trPr>
        <w:tc>
          <w:tcPr>
            <w:tcW w:w="96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F5E4A" w:rsidRPr="0049364B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4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1FFE" w:rsidRDefault="001F5E4A" w:rsidP="00FA1FFE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643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 неделя июня. Тема недели: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«Неделя памяти и скорби</w:t>
            </w: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…»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1964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</w:t>
            </w:r>
            <w:r w:rsidRPr="0049364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="00765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  <w:r w:rsidRPr="0049364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 w:rsidR="00765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6.- 25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.06</w:t>
            </w:r>
            <w:r w:rsidRPr="0049364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1F5E4A" w:rsidRPr="0049364B" w:rsidRDefault="00881846" w:rsidP="00FA1FFE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C5A2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Оздоровительный проект:</w:t>
            </w:r>
            <w:r w:rsidR="001C5A2E" w:rsidRPr="001C5A2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«Вместе весело шагать по просторам»</w:t>
            </w:r>
            <w:r w:rsidR="001C5A2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</w:t>
            </w:r>
            <w:r w:rsidR="001C5A2E" w:rsidRPr="001C5A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</w:t>
            </w:r>
            <w:r w:rsidR="001C5A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21.06. – 16. 07.</w:t>
            </w:r>
          </w:p>
        </w:tc>
      </w:tr>
      <w:tr w:rsidR="001F5E4A" w:rsidTr="00F9522A">
        <w:trPr>
          <w:trHeight w:val="158"/>
        </w:trPr>
        <w:tc>
          <w:tcPr>
            <w:tcW w:w="960" w:type="dxa"/>
            <w:gridSpan w:val="2"/>
          </w:tcPr>
          <w:p w:rsidR="001F5E4A" w:rsidRPr="00671C20" w:rsidRDefault="001F5E4A" w:rsidP="001F5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1C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765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671C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.06.</w:t>
            </w:r>
          </w:p>
          <w:p w:rsidR="001F5E4A" w:rsidRPr="00671C20" w:rsidRDefault="001F5E4A" w:rsidP="001F5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457" w:type="dxa"/>
            <w:gridSpan w:val="3"/>
          </w:tcPr>
          <w:p w:rsidR="002F4AA9" w:rsidRPr="00800249" w:rsidRDefault="00717C34" w:rsidP="00891461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День здоровья: «Я хочу быть туристом». Развлечение: «Ох и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х идут в поход». Экскурсия: «Путешествие на водоём», исследовательская  и игровая деятельность, на природе.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Лепбук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: «Здоровый образ жизни».</w:t>
            </w:r>
          </w:p>
        </w:tc>
      </w:tr>
      <w:tr w:rsidR="001F5E4A" w:rsidTr="00F9522A">
        <w:trPr>
          <w:trHeight w:val="261"/>
        </w:trPr>
        <w:tc>
          <w:tcPr>
            <w:tcW w:w="960" w:type="dxa"/>
            <w:gridSpan w:val="2"/>
          </w:tcPr>
          <w:p w:rsidR="001F5E4A" w:rsidRPr="00B7375F" w:rsidRDefault="00765A69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  <w:r w:rsidR="001F5E4A">
              <w:rPr>
                <w:rFonts w:ascii="Times New Roman" w:hAnsi="Times New Roman" w:cs="Times New Roman"/>
                <w:sz w:val="28"/>
                <w:szCs w:val="28"/>
              </w:rPr>
              <w:t>.06.</w:t>
            </w:r>
          </w:p>
        </w:tc>
        <w:tc>
          <w:tcPr>
            <w:tcW w:w="14457" w:type="dxa"/>
            <w:gridSpan w:val="3"/>
          </w:tcPr>
          <w:p w:rsidR="002F4AA9" w:rsidRPr="000649CD" w:rsidRDefault="001F5E4A" w:rsidP="00717C3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65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«День</w:t>
            </w:r>
            <w:r w:rsidR="00765A69" w:rsidRPr="008002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памяти и скор</w:t>
            </w:r>
            <w:r w:rsidR="00717C3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би». Презентации:</w:t>
            </w:r>
            <w:r w:rsidR="00765A69" w:rsidRPr="008002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«Вечный огонь, вечная память»</w:t>
            </w:r>
            <w:r w:rsidR="00765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 w:rsidR="00765A69" w:rsidRPr="0080024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«Памятники воинам освободителям».</w:t>
            </w:r>
            <w:r w:rsidR="00765A6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Игра: «Угадай мелодию военных лет». </w:t>
            </w:r>
            <w:r w:rsidR="009A024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Экскурсия к Обелиску Славы. Возложение цветов. Трудовой десант возле обелиска. </w:t>
            </w:r>
          </w:p>
        </w:tc>
      </w:tr>
      <w:tr w:rsidR="001F5E4A" w:rsidTr="00F9522A">
        <w:trPr>
          <w:trHeight w:val="399"/>
        </w:trPr>
        <w:tc>
          <w:tcPr>
            <w:tcW w:w="960" w:type="dxa"/>
            <w:gridSpan w:val="2"/>
          </w:tcPr>
          <w:p w:rsidR="001F5E4A" w:rsidRPr="004E7DEF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E7D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765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4E7D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.06.</w:t>
            </w:r>
          </w:p>
        </w:tc>
        <w:tc>
          <w:tcPr>
            <w:tcW w:w="14457" w:type="dxa"/>
            <w:gridSpan w:val="3"/>
            <w:hideMark/>
          </w:tcPr>
          <w:p w:rsidR="001F5E4A" w:rsidRPr="000203FF" w:rsidRDefault="001F5E4A" w:rsidP="009A024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 Национальны</w:t>
            </w:r>
            <w:r w:rsidR="009A02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 праздники, народные игры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 w:rsidR="00717C3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Беседа о  ЕАО</w:t>
            </w:r>
            <w:r w:rsidR="009A024C" w:rsidRPr="004E7D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="009A02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Выставка книг и альбомов о нашей области. Экскурсия по улице Онищенко </w:t>
            </w:r>
            <w:r w:rsidR="009A024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посёлка Бира.</w:t>
            </w:r>
            <w:r w:rsidR="009A02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9A024C" w:rsidRPr="00EB2E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Акция: «Чистый посёлок»</w:t>
            </w:r>
            <w:r w:rsidR="009A02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1F5E4A" w:rsidTr="00F9522A">
        <w:trPr>
          <w:trHeight w:val="292"/>
        </w:trPr>
        <w:tc>
          <w:tcPr>
            <w:tcW w:w="960" w:type="dxa"/>
            <w:gridSpan w:val="2"/>
          </w:tcPr>
          <w:p w:rsidR="001F5E4A" w:rsidRPr="009A024C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02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765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="00717C3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.06.</w:t>
            </w:r>
          </w:p>
        </w:tc>
        <w:tc>
          <w:tcPr>
            <w:tcW w:w="14457" w:type="dxa"/>
            <w:gridSpan w:val="3"/>
          </w:tcPr>
          <w:p w:rsidR="001F5E4A" w:rsidRPr="00C77FBE" w:rsidRDefault="00891461" w:rsidP="00717C3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8355FA" w:rsidRPr="00A63F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8355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портивные эстафеты: «Десантники» и «Моряки».</w:t>
            </w:r>
            <w:r w:rsidR="001F5E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17C3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Исследовательская деятельность</w:t>
            </w:r>
            <w:r w:rsidR="008355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«В царстве кувшинок».</w:t>
            </w:r>
            <w:r w:rsidR="00A63F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F5E4A" w:rsidTr="00F9522A">
        <w:trPr>
          <w:trHeight w:val="292"/>
        </w:trPr>
        <w:tc>
          <w:tcPr>
            <w:tcW w:w="960" w:type="dxa"/>
            <w:gridSpan w:val="2"/>
            <w:hideMark/>
          </w:tcPr>
          <w:p w:rsidR="001F5E4A" w:rsidRPr="00C77FBE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77F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765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C77F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06</w:t>
            </w:r>
          </w:p>
        </w:tc>
        <w:tc>
          <w:tcPr>
            <w:tcW w:w="14457" w:type="dxa"/>
            <w:gridSpan w:val="3"/>
            <w:hideMark/>
          </w:tcPr>
          <w:p w:rsidR="001F5E4A" w:rsidRPr="00800249" w:rsidRDefault="00B7375F" w:rsidP="0080024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Викторина: «Мы наследники  Великой Победы». </w:t>
            </w:r>
            <w:r w:rsidR="001F5E4A" w:rsidRPr="005953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Чтение</w:t>
            </w:r>
            <w:r w:rsidR="001F5E4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: </w:t>
            </w:r>
            <w:r w:rsidR="001F5E4A" w:rsidRPr="005953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«Партизанский разведчик», «Герои рядом» </w:t>
            </w:r>
            <w:proofErr w:type="spellStart"/>
            <w:r w:rsidR="001F5E4A" w:rsidRPr="005953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К.Вахлис</w:t>
            </w:r>
            <w:proofErr w:type="spellEnd"/>
            <w:r w:rsidR="001F5E4A" w:rsidRPr="005953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="001F5E4A" w:rsidRPr="005953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А.Пищанский</w:t>
            </w:r>
            <w:proofErr w:type="spellEnd"/>
            <w:r w:rsidR="001F5E4A" w:rsidRPr="005953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,</w:t>
            </w:r>
            <w:r w:rsidR="001F5E4A" w:rsidRPr="002135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1F5E4A" w:rsidRPr="005953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="001F5E4A" w:rsidRPr="002135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1F5E4A" w:rsidRPr="005953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F5E4A" w:rsidRPr="005953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А.Митяева</w:t>
            </w:r>
            <w:proofErr w:type="spellEnd"/>
            <w:r w:rsidR="001F5E4A" w:rsidRPr="005953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«Почему Армия родная», </w:t>
            </w:r>
            <w:r w:rsidR="001F5E4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</w:t>
            </w:r>
            <w:r w:rsidR="001F5E4A" w:rsidRPr="005953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Я. </w:t>
            </w:r>
            <w:proofErr w:type="spellStart"/>
            <w:r w:rsidR="001F5E4A" w:rsidRPr="005953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Длуганского</w:t>
            </w:r>
            <w:proofErr w:type="spellEnd"/>
            <w:r w:rsidR="001F5E4A" w:rsidRPr="005953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«Что умеют солдаты</w:t>
            </w:r>
            <w:r w:rsidR="001F5E4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?</w:t>
            </w:r>
            <w:r w:rsidR="0080024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1F5E4A" w:rsidTr="0006347B">
        <w:trPr>
          <w:trHeight w:val="307"/>
        </w:trPr>
        <w:tc>
          <w:tcPr>
            <w:tcW w:w="15417" w:type="dxa"/>
            <w:gridSpan w:val="5"/>
            <w:tcBorders>
              <w:left w:val="single" w:sz="4" w:space="0" w:color="auto"/>
            </w:tcBorders>
          </w:tcPr>
          <w:p w:rsidR="001F5E4A" w:rsidRPr="00196432" w:rsidRDefault="001F5E4A" w:rsidP="000F0D0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ru-RU" w:eastAsia="en-US"/>
              </w:rPr>
            </w:pPr>
            <w:r w:rsidRPr="000649CD">
              <w:rPr>
                <w:b/>
                <w:sz w:val="28"/>
                <w:szCs w:val="28"/>
                <w:lang w:val="ru-RU" w:eastAsia="en-US"/>
              </w:rPr>
              <w:lastRenderedPageBreak/>
              <w:t>Работа с родителями:</w:t>
            </w:r>
            <w:r w:rsidR="00881846">
              <w:rPr>
                <w:b/>
                <w:sz w:val="28"/>
                <w:szCs w:val="28"/>
                <w:lang w:val="ru-RU" w:eastAsia="en-US"/>
              </w:rPr>
              <w:t xml:space="preserve"> </w:t>
            </w:r>
            <w:r w:rsidR="00881846" w:rsidRPr="00881846">
              <w:rPr>
                <w:sz w:val="28"/>
                <w:szCs w:val="28"/>
                <w:lang w:val="ru-RU" w:eastAsia="en-US"/>
              </w:rPr>
              <w:t>Консультации:</w:t>
            </w:r>
            <w:r w:rsidR="00881846">
              <w:rPr>
                <w:sz w:val="28"/>
                <w:szCs w:val="28"/>
                <w:lang w:val="ru-RU" w:eastAsia="en-US"/>
              </w:rPr>
              <w:t xml:space="preserve"> </w:t>
            </w:r>
            <w:r w:rsidR="00881846" w:rsidRPr="00881846">
              <w:rPr>
                <w:sz w:val="28"/>
                <w:szCs w:val="28"/>
                <w:lang w:val="ru-RU" w:eastAsia="en-US"/>
              </w:rPr>
              <w:t>«Как рассказать детям о Дне памяти</w:t>
            </w:r>
            <w:r w:rsidR="00881846">
              <w:rPr>
                <w:sz w:val="28"/>
                <w:szCs w:val="28"/>
                <w:lang w:val="ru-RU" w:eastAsia="en-US"/>
              </w:rPr>
              <w:t>»</w:t>
            </w:r>
            <w:r w:rsidR="00881846">
              <w:rPr>
                <w:b/>
                <w:sz w:val="28"/>
                <w:szCs w:val="28"/>
                <w:lang w:val="ru-RU" w:eastAsia="en-US"/>
              </w:rPr>
              <w:t xml:space="preserve">, </w:t>
            </w:r>
            <w:r w:rsidRPr="000649CD">
              <w:rPr>
                <w:sz w:val="28"/>
                <w:szCs w:val="28"/>
                <w:lang w:val="ru-RU" w:eastAsia="en-US"/>
              </w:rPr>
              <w:t xml:space="preserve"> «Исследовательская деятельность детей дошкольного возраста</w:t>
            </w:r>
            <w:r w:rsidR="00881846">
              <w:rPr>
                <w:sz w:val="28"/>
                <w:szCs w:val="28"/>
                <w:lang w:val="ru-RU" w:eastAsia="en-US"/>
              </w:rPr>
              <w:t xml:space="preserve"> – опыты, эксперименты</w:t>
            </w:r>
            <w:r w:rsidRPr="000649CD">
              <w:rPr>
                <w:sz w:val="28"/>
                <w:szCs w:val="28"/>
                <w:lang w:val="ru-RU" w:eastAsia="en-US"/>
              </w:rPr>
              <w:t>».</w:t>
            </w:r>
          </w:p>
        </w:tc>
      </w:tr>
      <w:tr w:rsidR="001F5E4A" w:rsidTr="008355FA">
        <w:trPr>
          <w:trHeight w:val="343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:rsidR="001F5E4A" w:rsidRPr="00A63FE3" w:rsidRDefault="001F5E4A" w:rsidP="004B23E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63F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14457" w:type="dxa"/>
            <w:gridSpan w:val="3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F5E4A" w:rsidRPr="00747278" w:rsidRDefault="001F5E4A" w:rsidP="00FA1FFE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9643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 неделя июля. Тема недели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="002E29E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«Экологическая декада</w:t>
            </w: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1964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</w:t>
            </w: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="000E2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  <w:r w:rsidR="0074727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.06 – 02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.07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1F5E4A" w:rsidTr="00F9522A">
        <w:trPr>
          <w:trHeight w:val="158"/>
        </w:trPr>
        <w:tc>
          <w:tcPr>
            <w:tcW w:w="960" w:type="dxa"/>
            <w:gridSpan w:val="2"/>
          </w:tcPr>
          <w:p w:rsidR="001F5E4A" w:rsidRDefault="00881846" w:rsidP="001F5E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  <w:r w:rsidR="001F5E4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1F5E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="001F5E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F5E4A" w:rsidRDefault="001F5E4A" w:rsidP="001F5E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57" w:type="dxa"/>
            <w:gridSpan w:val="3"/>
            <w:hideMark/>
          </w:tcPr>
          <w:p w:rsidR="001F5E4A" w:rsidRPr="009E4B82" w:rsidRDefault="00323432" w:rsidP="00CA33C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Эколята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дошколята:</w:t>
            </w:r>
            <w:r w:rsidR="001F5E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«Растительный мир в моей области</w:t>
            </w:r>
            <w:r w:rsidR="001F5E4A"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 w:rsidR="001F5E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="001F5E4A"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Беседа: «Почему появилась Кр</w:t>
            </w:r>
            <w:r w:rsidR="001F5E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асная Книга?». Растительный мир, «Полезные и опасные растения». </w:t>
            </w:r>
            <w:r w:rsidR="001F5E4A"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Экологическая акция: «Защитим растения»</w:t>
            </w:r>
            <w:r w:rsidR="00CA33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</w:p>
        </w:tc>
      </w:tr>
      <w:tr w:rsidR="001F5E4A" w:rsidTr="00F9522A">
        <w:trPr>
          <w:trHeight w:val="261"/>
        </w:trPr>
        <w:tc>
          <w:tcPr>
            <w:tcW w:w="960" w:type="dxa"/>
            <w:gridSpan w:val="2"/>
          </w:tcPr>
          <w:p w:rsidR="001F5E4A" w:rsidRPr="00C77FBE" w:rsidRDefault="00881846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</w:t>
            </w:r>
            <w:r w:rsidR="001F5E4A" w:rsidRPr="00C77F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 w:rsidR="001F5E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="001F5E4A" w:rsidRPr="00C77F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4457" w:type="dxa"/>
            <w:gridSpan w:val="3"/>
            <w:hideMark/>
          </w:tcPr>
          <w:p w:rsidR="001F5E4A" w:rsidRPr="000926F0" w:rsidRDefault="00A50CF7" w:rsidP="008355FA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szCs w:val="28"/>
                <w:lang w:val="ru-RU" w:eastAsia="en-US"/>
              </w:rPr>
              <w:t xml:space="preserve">Беседа: «Земля у нас одна», </w:t>
            </w:r>
            <w:proofErr w:type="spellStart"/>
            <w:r w:rsidR="00323432">
              <w:rPr>
                <w:szCs w:val="28"/>
                <w:lang w:val="ru-RU" w:eastAsia="en-US"/>
              </w:rPr>
              <w:t>Лэпбук</w:t>
            </w:r>
            <w:proofErr w:type="spellEnd"/>
            <w:r w:rsidR="00323432">
              <w:rPr>
                <w:szCs w:val="28"/>
                <w:lang w:val="ru-RU" w:eastAsia="en-US"/>
              </w:rPr>
              <w:t>: «Берегите природу».  Беседа о туризме и туристах</w:t>
            </w:r>
            <w:r w:rsidR="001F5E4A" w:rsidRPr="000926F0">
              <w:rPr>
                <w:szCs w:val="28"/>
                <w:lang w:val="ru-RU" w:eastAsia="en-US"/>
              </w:rPr>
              <w:t xml:space="preserve">: </w:t>
            </w:r>
            <w:r w:rsidR="00323432">
              <w:rPr>
                <w:szCs w:val="28"/>
                <w:lang w:val="ru-RU" w:eastAsia="en-US"/>
              </w:rPr>
              <w:t xml:space="preserve">«На прогулку в лес пойдём». </w:t>
            </w:r>
          </w:p>
        </w:tc>
      </w:tr>
      <w:tr w:rsidR="001F5E4A" w:rsidTr="00F9522A">
        <w:trPr>
          <w:trHeight w:val="362"/>
        </w:trPr>
        <w:tc>
          <w:tcPr>
            <w:tcW w:w="960" w:type="dxa"/>
            <w:gridSpan w:val="2"/>
          </w:tcPr>
          <w:p w:rsidR="001F5E4A" w:rsidRPr="000926F0" w:rsidRDefault="00881846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30.06</w:t>
            </w:r>
            <w:r w:rsidR="001F5E4A" w:rsidRPr="000926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4457" w:type="dxa"/>
            <w:gridSpan w:val="3"/>
            <w:hideMark/>
          </w:tcPr>
          <w:p w:rsidR="001F5E4A" w:rsidRPr="000649CD" w:rsidRDefault="00CA33CE" w:rsidP="008355FA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szCs w:val="28"/>
                <w:lang w:val="ru-RU"/>
              </w:rPr>
              <w:t>Развлечение: «Украсим всю землю цветами, садами – такая планета нужна нам с вами!».</w:t>
            </w:r>
            <w:r w:rsidR="008355FA">
              <w:rPr>
                <w:szCs w:val="28"/>
                <w:lang w:val="ru-RU" w:eastAsia="en-US"/>
              </w:rPr>
              <w:t xml:space="preserve"> Экологический марафон.</w:t>
            </w:r>
            <w:r w:rsidR="001F5E4A">
              <w:rPr>
                <w:szCs w:val="28"/>
                <w:lang w:val="ru-RU" w:eastAsia="en-US"/>
              </w:rPr>
              <w:t xml:space="preserve"> </w:t>
            </w:r>
          </w:p>
        </w:tc>
      </w:tr>
      <w:tr w:rsidR="001F5E4A" w:rsidTr="00F9522A">
        <w:trPr>
          <w:trHeight w:val="292"/>
        </w:trPr>
        <w:tc>
          <w:tcPr>
            <w:tcW w:w="960" w:type="dxa"/>
            <w:gridSpan w:val="2"/>
          </w:tcPr>
          <w:p w:rsidR="001F5E4A" w:rsidRPr="00C77FBE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77F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8818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C77F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.07.</w:t>
            </w:r>
          </w:p>
        </w:tc>
        <w:tc>
          <w:tcPr>
            <w:tcW w:w="14457" w:type="dxa"/>
            <w:gridSpan w:val="3"/>
          </w:tcPr>
          <w:p w:rsidR="001F5E4A" w:rsidRPr="00800249" w:rsidRDefault="001F5E4A" w:rsidP="008002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Экологический десант: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«Раскрой нам лес свои секреты». Игра: «Кто помогает растениям?»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B10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Викторина: </w:t>
            </w:r>
            <w:r w:rsidR="00CB10E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«Что я знаю о растениях?», «Кто друзья растений?»</w:t>
            </w:r>
            <w:r w:rsidR="00CB10EA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</w:t>
            </w:r>
            <w:r w:rsidR="00CB10EA" w:rsidRPr="001355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Чтение </w:t>
            </w:r>
            <w:r w:rsidR="00CB10E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стихов</w:t>
            </w:r>
            <w:r w:rsidR="00CB10EA" w:rsidRPr="001355F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.</w:t>
            </w:r>
            <w:r w:rsidR="001C3CF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1C3CF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Лепбук</w:t>
            </w:r>
            <w:proofErr w:type="spellEnd"/>
            <w:r w:rsidR="001C3CF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: «Аист Д</w:t>
            </w:r>
            <w:r w:rsidR="002640D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альневосточный»</w:t>
            </w:r>
            <w:r w:rsidR="00CA33C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. Викторина: «Растения и животные, которые нас лечат</w:t>
            </w:r>
            <w:r w:rsidR="00F5317E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». Коллективная работа на тему: «Русская берёза»</w:t>
            </w:r>
          </w:p>
        </w:tc>
      </w:tr>
      <w:tr w:rsidR="001F5E4A" w:rsidTr="00F9522A">
        <w:trPr>
          <w:trHeight w:val="292"/>
        </w:trPr>
        <w:tc>
          <w:tcPr>
            <w:tcW w:w="960" w:type="dxa"/>
            <w:gridSpan w:val="2"/>
            <w:hideMark/>
          </w:tcPr>
          <w:p w:rsidR="001F5E4A" w:rsidRPr="00CA33CE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A33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8818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Pr="00CA33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.07.</w:t>
            </w:r>
          </w:p>
        </w:tc>
        <w:tc>
          <w:tcPr>
            <w:tcW w:w="14457" w:type="dxa"/>
            <w:gridSpan w:val="3"/>
          </w:tcPr>
          <w:p w:rsidR="001F5E4A" w:rsidRPr="00CB10EA" w:rsidRDefault="00D50798" w:rsidP="00CB10EA">
            <w:pP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</w:t>
            </w:r>
            <w:r w:rsidR="00CB10E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Квест: «Поляна загадок». </w:t>
            </w:r>
            <w:r w:rsidR="00CB10EA" w:rsidRPr="00CB10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Туристская прогулка по «Экологической тропе»</w:t>
            </w:r>
            <w:r w:rsidR="002640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2640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лепбук</w:t>
            </w:r>
            <w:proofErr w:type="spellEnd"/>
            <w:r w:rsidR="002640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«Экология»</w:t>
            </w:r>
          </w:p>
        </w:tc>
      </w:tr>
      <w:tr w:rsidR="001F5E4A" w:rsidTr="00F9522A">
        <w:trPr>
          <w:trHeight w:val="307"/>
        </w:trPr>
        <w:tc>
          <w:tcPr>
            <w:tcW w:w="15417" w:type="dxa"/>
            <w:gridSpan w:val="5"/>
            <w:hideMark/>
          </w:tcPr>
          <w:p w:rsidR="001F5E4A" w:rsidRPr="000649CD" w:rsidRDefault="001F5E4A" w:rsidP="003C775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Работа с родителями: 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Консультации </w:t>
            </w:r>
            <w:r w:rsidRPr="00C545D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</w:t>
            </w:r>
            <w:r w:rsidRPr="00C545D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545D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ru-RU"/>
              </w:rPr>
              <w:t>родителей</w:t>
            </w:r>
            <w:r w:rsidRPr="00C545D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«Внимание! Ядовитые растения», «Безопасно</w:t>
            </w:r>
            <w:r w:rsidR="00D507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сть на природе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».</w:t>
            </w:r>
          </w:p>
        </w:tc>
      </w:tr>
      <w:tr w:rsidR="001F5E4A" w:rsidTr="008355FA">
        <w:trPr>
          <w:trHeight w:val="229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:rsidR="001F5E4A" w:rsidRPr="00C77FBE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4457" w:type="dxa"/>
            <w:gridSpan w:val="3"/>
            <w:tcBorders>
              <w:left w:val="single" w:sz="4" w:space="0" w:color="auto"/>
            </w:tcBorders>
            <w:hideMark/>
          </w:tcPr>
          <w:p w:rsidR="001F5E4A" w:rsidRPr="00D3083B" w:rsidRDefault="001F5E4A" w:rsidP="00FA1FFE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9643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 неделя июля. Тема недели:</w:t>
            </w: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«</w:t>
            </w:r>
            <w:r w:rsidR="001C3CF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Туризм в моей семье</w:t>
            </w: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. </w:t>
            </w:r>
            <w:r w:rsidRPr="001964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</w:t>
            </w:r>
            <w:r w:rsidRPr="00D3083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D308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CB10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5.07.- 09</w:t>
            </w:r>
            <w:r w:rsidRPr="00D308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.07.</w:t>
            </w:r>
          </w:p>
        </w:tc>
      </w:tr>
      <w:tr w:rsidR="001F5E4A" w:rsidTr="00F9522A">
        <w:trPr>
          <w:trHeight w:val="158"/>
        </w:trPr>
        <w:tc>
          <w:tcPr>
            <w:tcW w:w="960" w:type="dxa"/>
            <w:gridSpan w:val="2"/>
          </w:tcPr>
          <w:p w:rsidR="001F5E4A" w:rsidRPr="00D3083B" w:rsidRDefault="001F5E4A" w:rsidP="001F5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08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1C5A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D308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.07.</w:t>
            </w:r>
          </w:p>
        </w:tc>
        <w:tc>
          <w:tcPr>
            <w:tcW w:w="14457" w:type="dxa"/>
            <w:gridSpan w:val="3"/>
          </w:tcPr>
          <w:p w:rsidR="001F5E4A" w:rsidRPr="00F3322D" w:rsidRDefault="00CB10EA" w:rsidP="001F5E4A">
            <w:pPr>
              <w:pStyle w:val="a9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 w:eastAsia="en-US"/>
              </w:rPr>
              <w:t xml:space="preserve">Развлечение: </w:t>
            </w:r>
            <w:r>
              <w:rPr>
                <w:szCs w:val="28"/>
                <w:lang w:val="ru-RU"/>
              </w:rPr>
              <w:t>«Семь Я».</w:t>
            </w:r>
            <w:r>
              <w:rPr>
                <w:szCs w:val="28"/>
                <w:lang w:val="ru-RU" w:eastAsia="en-US"/>
              </w:rPr>
              <w:t xml:space="preserve"> </w:t>
            </w:r>
            <w:r w:rsidR="001F5E4A" w:rsidRPr="000649CD">
              <w:rPr>
                <w:szCs w:val="28"/>
                <w:lang w:val="ru-RU" w:eastAsia="en-US"/>
              </w:rPr>
              <w:t>Бесе</w:t>
            </w:r>
            <w:r w:rsidR="00D50798">
              <w:rPr>
                <w:szCs w:val="28"/>
                <w:lang w:val="ru-RU" w:eastAsia="en-US"/>
              </w:rPr>
              <w:t xml:space="preserve">да: </w:t>
            </w:r>
            <w:r w:rsidR="001F5E4A" w:rsidRPr="000649CD">
              <w:rPr>
                <w:szCs w:val="28"/>
                <w:lang w:val="ru-RU" w:eastAsia="en-US"/>
              </w:rPr>
              <w:t xml:space="preserve"> «Моя семья»</w:t>
            </w:r>
            <w:r w:rsidR="001F5E4A">
              <w:rPr>
                <w:szCs w:val="28"/>
                <w:lang w:val="ru-RU" w:eastAsia="en-US"/>
              </w:rPr>
              <w:t xml:space="preserve">. </w:t>
            </w:r>
            <w:proofErr w:type="spellStart"/>
            <w:r w:rsidR="001F5E4A">
              <w:rPr>
                <w:szCs w:val="28"/>
                <w:lang w:val="ru-RU"/>
              </w:rPr>
              <w:t>Генеологическое</w:t>
            </w:r>
            <w:proofErr w:type="spellEnd"/>
            <w:r w:rsidR="001F5E4A">
              <w:rPr>
                <w:szCs w:val="28"/>
                <w:lang w:val="ru-RU"/>
              </w:rPr>
              <w:t xml:space="preserve"> древ</w:t>
            </w:r>
            <w:r>
              <w:rPr>
                <w:szCs w:val="28"/>
                <w:lang w:val="ru-RU"/>
              </w:rPr>
              <w:t>о моей семьи. Рисование: «Моя семья</w:t>
            </w:r>
            <w:r w:rsidR="001F5E4A">
              <w:rPr>
                <w:szCs w:val="28"/>
                <w:lang w:val="ru-RU"/>
              </w:rPr>
              <w:t>».</w:t>
            </w:r>
          </w:p>
        </w:tc>
      </w:tr>
      <w:tr w:rsidR="001F5E4A" w:rsidTr="002640DA">
        <w:trPr>
          <w:trHeight w:val="606"/>
        </w:trPr>
        <w:tc>
          <w:tcPr>
            <w:tcW w:w="960" w:type="dxa"/>
            <w:gridSpan w:val="2"/>
          </w:tcPr>
          <w:p w:rsidR="001F5E4A" w:rsidRPr="00F3322D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32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1C5A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F332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.07.</w:t>
            </w:r>
          </w:p>
          <w:p w:rsidR="001F5E4A" w:rsidRPr="00F3322D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457" w:type="dxa"/>
            <w:gridSpan w:val="3"/>
            <w:hideMark/>
          </w:tcPr>
          <w:p w:rsidR="001F5E4A" w:rsidRPr="0059548F" w:rsidRDefault="001F5E4A" w:rsidP="001F5E4A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szCs w:val="28"/>
                <w:lang w:val="ru-RU" w:eastAsia="en-US"/>
              </w:rPr>
              <w:t xml:space="preserve"> </w:t>
            </w:r>
            <w:r w:rsidR="002640DA">
              <w:rPr>
                <w:szCs w:val="28"/>
                <w:lang w:val="ru-RU" w:eastAsia="en-US"/>
              </w:rPr>
              <w:t xml:space="preserve">«Туризм в моей семье» - изготовление фотоальбома. Совместная туристическая деятельность: «Вместе весело шагать по просторам». </w:t>
            </w:r>
            <w:proofErr w:type="spellStart"/>
            <w:r w:rsidR="002640DA">
              <w:rPr>
                <w:szCs w:val="28"/>
                <w:lang w:val="ru-RU" w:eastAsia="en-US"/>
              </w:rPr>
              <w:t>Лепбук</w:t>
            </w:r>
            <w:proofErr w:type="spellEnd"/>
            <w:r w:rsidR="002640DA">
              <w:rPr>
                <w:szCs w:val="28"/>
                <w:lang w:val="ru-RU" w:eastAsia="en-US"/>
              </w:rPr>
              <w:t>: «Туристический рюкзак».</w:t>
            </w:r>
          </w:p>
        </w:tc>
      </w:tr>
      <w:tr w:rsidR="001F5E4A" w:rsidTr="00F9522A">
        <w:trPr>
          <w:trHeight w:val="399"/>
        </w:trPr>
        <w:tc>
          <w:tcPr>
            <w:tcW w:w="960" w:type="dxa"/>
            <w:gridSpan w:val="2"/>
          </w:tcPr>
          <w:p w:rsidR="001F5E4A" w:rsidRPr="00D50798" w:rsidRDefault="001C5A2E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</w:t>
            </w:r>
            <w:r w:rsidR="001F5E4A">
              <w:rPr>
                <w:rFonts w:ascii="Times New Roman" w:hAnsi="Times New Roman" w:cs="Times New Roman"/>
                <w:sz w:val="28"/>
                <w:szCs w:val="28"/>
              </w:rPr>
              <w:t>.07.</w:t>
            </w:r>
          </w:p>
        </w:tc>
        <w:tc>
          <w:tcPr>
            <w:tcW w:w="14457" w:type="dxa"/>
            <w:gridSpan w:val="3"/>
          </w:tcPr>
          <w:p w:rsidR="002640DA" w:rsidRDefault="002640DA" w:rsidP="002640DA">
            <w:pPr>
              <w:pStyle w:val="a9"/>
              <w:jc w:val="left"/>
              <w:rPr>
                <w:szCs w:val="28"/>
                <w:lang w:val="ru-RU" w:eastAsia="en-US"/>
              </w:rPr>
            </w:pPr>
            <w:r w:rsidRPr="000649CD">
              <w:rPr>
                <w:szCs w:val="28"/>
                <w:lang w:val="ru-RU" w:eastAsia="en-US"/>
              </w:rPr>
              <w:t>«День Ивана Купала».</w:t>
            </w:r>
            <w:r>
              <w:rPr>
                <w:szCs w:val="28"/>
                <w:lang w:val="ru-RU" w:eastAsia="en-US"/>
              </w:rPr>
              <w:t xml:space="preserve"> </w:t>
            </w:r>
            <w:r>
              <w:rPr>
                <w:szCs w:val="28"/>
                <w:lang w:val="ru-RU"/>
              </w:rPr>
              <w:t>Экологические тропинки: «Поиск лекарственных растений (папоротника)».</w:t>
            </w:r>
          </w:p>
          <w:p w:rsidR="001F5E4A" w:rsidRPr="000649CD" w:rsidRDefault="002640DA" w:rsidP="00D5079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640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Оздоровительная деятельность: «Солнечные и воздушные ванны».</w:t>
            </w:r>
          </w:p>
        </w:tc>
      </w:tr>
      <w:tr w:rsidR="001F5E4A" w:rsidTr="00F9522A">
        <w:trPr>
          <w:trHeight w:val="292"/>
        </w:trPr>
        <w:tc>
          <w:tcPr>
            <w:tcW w:w="960" w:type="dxa"/>
            <w:gridSpan w:val="2"/>
          </w:tcPr>
          <w:p w:rsidR="001F5E4A" w:rsidRPr="00C77FBE" w:rsidRDefault="001C5A2E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</w:t>
            </w:r>
            <w:r w:rsidR="001F5E4A" w:rsidRPr="00C77F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.07.</w:t>
            </w:r>
          </w:p>
        </w:tc>
        <w:tc>
          <w:tcPr>
            <w:tcW w:w="14457" w:type="dxa"/>
            <w:gridSpan w:val="3"/>
            <w:hideMark/>
          </w:tcPr>
          <w:p w:rsidR="002640DA" w:rsidRDefault="002640D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«День семьи, любви и верности». </w:t>
            </w:r>
            <w:r w:rsidRPr="00C77F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Совместный конкурс: «Семейный герб»</w:t>
            </w:r>
          </w:p>
          <w:p w:rsidR="001F5E4A" w:rsidRPr="00C77FBE" w:rsidRDefault="001F5E4A" w:rsidP="00CE7F6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Кве</w:t>
            </w:r>
            <w:r w:rsidR="00CE7F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ст: «Ориентировка по карте и компасу</w:t>
            </w:r>
            <w:r w:rsidRPr="00C77F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». </w:t>
            </w:r>
            <w:r w:rsidR="00CE7F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Лепка: «Турист</w:t>
            </w:r>
            <w:r w:rsidRPr="00C77F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 w:rsidR="00D507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="00B558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Экскурсия в лесхоз</w:t>
            </w:r>
            <w:r w:rsidR="00CE7F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1F5E4A" w:rsidTr="00F9522A">
        <w:trPr>
          <w:trHeight w:val="292"/>
        </w:trPr>
        <w:tc>
          <w:tcPr>
            <w:tcW w:w="960" w:type="dxa"/>
            <w:gridSpan w:val="2"/>
            <w:hideMark/>
          </w:tcPr>
          <w:p w:rsidR="001F5E4A" w:rsidRPr="00C77FBE" w:rsidRDefault="001C5A2E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</w:t>
            </w:r>
            <w:r w:rsidR="001F5E4A" w:rsidRPr="00C77F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.07.</w:t>
            </w:r>
          </w:p>
        </w:tc>
        <w:tc>
          <w:tcPr>
            <w:tcW w:w="14457" w:type="dxa"/>
            <w:gridSpan w:val="3"/>
            <w:hideMark/>
          </w:tcPr>
          <w:p w:rsidR="001F5E4A" w:rsidRPr="006C347D" w:rsidRDefault="001F5E4A" w:rsidP="008355F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Акция: «Поможем жителям леса».</w:t>
            </w:r>
            <w:r w:rsidR="00D507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8615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Квест: «Путешествие в мир природы», </w:t>
            </w:r>
            <w:r w:rsidR="00CE7F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8355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беседа</w:t>
            </w:r>
            <w:r w:rsidR="001C3C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«Семь чудес  ЕАО»</w:t>
            </w:r>
            <w:r w:rsidR="008355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1F5E4A" w:rsidTr="00F9522A">
        <w:trPr>
          <w:trHeight w:val="307"/>
        </w:trPr>
        <w:tc>
          <w:tcPr>
            <w:tcW w:w="15417" w:type="dxa"/>
            <w:gridSpan w:val="5"/>
          </w:tcPr>
          <w:p w:rsidR="001F5E4A" w:rsidRPr="005C176A" w:rsidRDefault="001F5E4A" w:rsidP="003C7756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ru-RU" w:eastAsia="en-US"/>
              </w:rPr>
            </w:pPr>
            <w:r w:rsidRPr="000649CD">
              <w:rPr>
                <w:b/>
                <w:sz w:val="28"/>
                <w:szCs w:val="28"/>
                <w:lang w:val="ru-RU" w:eastAsia="en-US"/>
              </w:rPr>
              <w:t xml:space="preserve">Работа с родителями: </w:t>
            </w:r>
            <w:r w:rsidRPr="000649CD">
              <w:rPr>
                <w:sz w:val="28"/>
                <w:szCs w:val="28"/>
                <w:lang w:val="ru-RU" w:eastAsia="en-US"/>
              </w:rPr>
              <w:t>Консультации для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6C347D">
              <w:rPr>
                <w:sz w:val="28"/>
                <w:szCs w:val="28"/>
                <w:bdr w:val="none" w:sz="0" w:space="0" w:color="auto" w:frame="1"/>
                <w:lang w:val="ru-RU" w:eastAsia="en-US"/>
              </w:rPr>
              <w:t>родителей</w:t>
            </w:r>
            <w:r w:rsidRPr="006C347D">
              <w:rPr>
                <w:sz w:val="28"/>
                <w:szCs w:val="28"/>
                <w:lang w:val="ru-RU" w:eastAsia="en-US"/>
              </w:rPr>
              <w:t>:</w:t>
            </w:r>
            <w:r>
              <w:rPr>
                <w:sz w:val="28"/>
                <w:szCs w:val="28"/>
                <w:lang w:eastAsia="en-US"/>
              </w:rPr>
              <w:t> </w:t>
            </w:r>
            <w:r>
              <w:rPr>
                <w:sz w:val="28"/>
                <w:szCs w:val="28"/>
                <w:lang w:val="ru-RU" w:eastAsia="en-US"/>
              </w:rPr>
              <w:t xml:space="preserve"> «Личная безо</w:t>
            </w:r>
            <w:r w:rsidR="00CE7F66">
              <w:rPr>
                <w:sz w:val="28"/>
                <w:szCs w:val="28"/>
                <w:lang w:val="ru-RU" w:eastAsia="en-US"/>
              </w:rPr>
              <w:t xml:space="preserve">пасность ребёнка дома – правила </w:t>
            </w:r>
            <w:r>
              <w:rPr>
                <w:sz w:val="28"/>
                <w:szCs w:val="28"/>
                <w:lang w:val="ru-RU" w:eastAsia="en-US"/>
              </w:rPr>
              <w:t>безопасности</w:t>
            </w:r>
            <w:r w:rsidRPr="000649CD">
              <w:rPr>
                <w:sz w:val="28"/>
                <w:szCs w:val="28"/>
                <w:lang w:val="ru-RU" w:eastAsia="en-US"/>
              </w:rPr>
              <w:t>»</w:t>
            </w:r>
            <w:r w:rsidR="00CE7F66">
              <w:rPr>
                <w:sz w:val="28"/>
                <w:szCs w:val="28"/>
                <w:lang w:val="ru-RU" w:eastAsia="en-US"/>
              </w:rPr>
              <w:t>, «Значение туристической деятельности для детей дошкольного возраста»</w:t>
            </w:r>
            <w:r w:rsidRPr="000649CD">
              <w:rPr>
                <w:sz w:val="28"/>
                <w:szCs w:val="28"/>
                <w:lang w:val="ru-RU" w:eastAsia="en-US"/>
              </w:rPr>
              <w:t>.</w:t>
            </w:r>
          </w:p>
        </w:tc>
      </w:tr>
      <w:tr w:rsidR="001F5E4A" w:rsidTr="00F9522A">
        <w:trPr>
          <w:trHeight w:val="387"/>
        </w:trPr>
        <w:tc>
          <w:tcPr>
            <w:tcW w:w="1100" w:type="dxa"/>
            <w:gridSpan w:val="3"/>
            <w:tcBorders>
              <w:right w:val="single" w:sz="4" w:space="0" w:color="auto"/>
            </w:tcBorders>
          </w:tcPr>
          <w:p w:rsidR="001F5E4A" w:rsidRPr="006C347D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34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hideMark/>
          </w:tcPr>
          <w:p w:rsidR="001F5E4A" w:rsidRPr="00497DE1" w:rsidRDefault="001F5E4A" w:rsidP="00FA1FFE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9643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 неделя июля. Тема недели: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«Где прячется здоровье?</w:t>
            </w: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. </w:t>
            </w:r>
            <w:r w:rsidRPr="001964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</w:t>
            </w:r>
            <w:r w:rsidRPr="00497DE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497DE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73205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2.07.- 16</w:t>
            </w:r>
            <w:r w:rsidRPr="00497DE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.07.</w:t>
            </w:r>
          </w:p>
        </w:tc>
      </w:tr>
      <w:tr w:rsidR="001F5E4A" w:rsidTr="00F9522A">
        <w:trPr>
          <w:trHeight w:val="158"/>
        </w:trPr>
        <w:tc>
          <w:tcPr>
            <w:tcW w:w="1100" w:type="dxa"/>
            <w:gridSpan w:val="3"/>
          </w:tcPr>
          <w:p w:rsidR="001F5E4A" w:rsidRPr="00497DE1" w:rsidRDefault="001C5A2E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  <w:r w:rsidR="001F5E4A" w:rsidRPr="00497DE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.07.</w:t>
            </w:r>
          </w:p>
        </w:tc>
        <w:tc>
          <w:tcPr>
            <w:tcW w:w="14317" w:type="dxa"/>
            <w:gridSpan w:val="2"/>
            <w:hideMark/>
          </w:tcPr>
          <w:p w:rsidR="00B55874" w:rsidRDefault="00732057" w:rsidP="001F5E4A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rFonts w:eastAsiaTheme="minorHAnsi"/>
                <w:szCs w:val="28"/>
                <w:lang w:val="ru-RU" w:eastAsia="en-US"/>
              </w:rPr>
              <w:t xml:space="preserve">Беседа: </w:t>
            </w:r>
            <w:r w:rsidR="001F5E4A" w:rsidRPr="000649CD">
              <w:rPr>
                <w:rFonts w:eastAsiaTheme="minorHAnsi"/>
                <w:szCs w:val="28"/>
                <w:lang w:val="ru-RU" w:eastAsia="en-US"/>
              </w:rPr>
              <w:t>«Что значит быть здоровым?»</w:t>
            </w:r>
            <w:r w:rsidR="001F5E4A" w:rsidRPr="000649CD">
              <w:rPr>
                <w:szCs w:val="28"/>
                <w:lang w:val="ru-RU" w:eastAsia="en-US"/>
              </w:rPr>
              <w:t>.</w:t>
            </w:r>
            <w:r w:rsidR="001F5E4A">
              <w:rPr>
                <w:szCs w:val="28"/>
                <w:lang w:val="ru-RU" w:eastAsia="en-US"/>
              </w:rPr>
              <w:t xml:space="preserve"> </w:t>
            </w:r>
            <w:proofErr w:type="spellStart"/>
            <w:r w:rsidR="00B55874">
              <w:rPr>
                <w:szCs w:val="28"/>
                <w:lang w:val="ru-RU" w:eastAsia="en-US"/>
              </w:rPr>
              <w:t>Лэпбук</w:t>
            </w:r>
            <w:proofErr w:type="spellEnd"/>
            <w:r w:rsidR="00B55874">
              <w:rPr>
                <w:szCs w:val="28"/>
                <w:lang w:val="ru-RU" w:eastAsia="en-US"/>
              </w:rPr>
              <w:t xml:space="preserve">: «Здоровый образ жизни». </w:t>
            </w:r>
            <w:r w:rsidR="00B55874">
              <w:rPr>
                <w:szCs w:val="28"/>
                <w:lang w:val="ru-RU"/>
              </w:rPr>
              <w:t>Развлечение: «Здоровье дороже богатства»</w:t>
            </w:r>
          </w:p>
          <w:p w:rsidR="001F5E4A" w:rsidRPr="00497DE1" w:rsidRDefault="00732057" w:rsidP="00B55874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szCs w:val="28"/>
                <w:lang w:val="ru-RU"/>
              </w:rPr>
              <w:lastRenderedPageBreak/>
              <w:t>Э</w:t>
            </w:r>
            <w:r w:rsidR="001F5E4A" w:rsidRPr="000649CD">
              <w:rPr>
                <w:szCs w:val="28"/>
                <w:lang w:val="ru-RU"/>
              </w:rPr>
              <w:t>кскурсия в тренажёрный зал п. Бира</w:t>
            </w:r>
            <w:r w:rsidR="001F5E4A">
              <w:rPr>
                <w:szCs w:val="28"/>
                <w:lang w:val="ru-RU"/>
              </w:rPr>
              <w:t xml:space="preserve"> ИКДЦ.</w:t>
            </w:r>
            <w:r w:rsidR="00B55874">
              <w:rPr>
                <w:szCs w:val="28"/>
                <w:lang w:val="ru-RU"/>
              </w:rPr>
              <w:t xml:space="preserve"> </w:t>
            </w:r>
          </w:p>
        </w:tc>
      </w:tr>
      <w:tr w:rsidR="001F5E4A" w:rsidTr="00F9522A">
        <w:trPr>
          <w:trHeight w:val="261"/>
        </w:trPr>
        <w:tc>
          <w:tcPr>
            <w:tcW w:w="1100" w:type="dxa"/>
            <w:gridSpan w:val="3"/>
          </w:tcPr>
          <w:p w:rsidR="001F5E4A" w:rsidRPr="00C77FBE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77F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  <w:r w:rsidR="001C5A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C77F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.07.</w:t>
            </w:r>
          </w:p>
          <w:p w:rsidR="001F5E4A" w:rsidRPr="00C77FBE" w:rsidRDefault="001F5E4A" w:rsidP="001F5E4A">
            <w:pPr>
              <w:ind w:firstLine="70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317" w:type="dxa"/>
            <w:gridSpan w:val="2"/>
          </w:tcPr>
          <w:p w:rsidR="001F5E4A" w:rsidRPr="000649CD" w:rsidRDefault="001F5E4A" w:rsidP="001F5E4A">
            <w:pPr>
              <w:pStyle w:val="a9"/>
              <w:jc w:val="left"/>
              <w:rPr>
                <w:szCs w:val="28"/>
                <w:lang w:val="ru-RU" w:eastAsia="en-US"/>
              </w:rPr>
            </w:pPr>
            <w:r w:rsidRPr="000649CD">
              <w:rPr>
                <w:szCs w:val="28"/>
                <w:lang w:val="ru-RU" w:eastAsia="en-US"/>
              </w:rPr>
              <w:t>«Изучаем организм».</w:t>
            </w:r>
            <w:r>
              <w:rPr>
                <w:szCs w:val="28"/>
                <w:lang w:val="ru-RU" w:eastAsia="en-US"/>
              </w:rPr>
              <w:t xml:space="preserve"> </w:t>
            </w:r>
            <w:r w:rsidRPr="000649CD">
              <w:rPr>
                <w:szCs w:val="28"/>
                <w:lang w:val="ru-RU" w:eastAsia="en-US"/>
              </w:rPr>
              <w:t>Спортивно – игровая деятельность: «</w:t>
            </w:r>
            <w:r w:rsidR="00B55874">
              <w:rPr>
                <w:szCs w:val="28"/>
                <w:lang w:val="ru-RU"/>
              </w:rPr>
              <w:t>Путешествие в мир мячей</w:t>
            </w:r>
            <w:r w:rsidRPr="000649CD">
              <w:rPr>
                <w:szCs w:val="28"/>
                <w:lang w:val="ru-RU" w:eastAsia="en-US"/>
              </w:rPr>
              <w:t>».</w:t>
            </w:r>
          </w:p>
          <w:p w:rsidR="001F5E4A" w:rsidRPr="005C176A" w:rsidRDefault="001F5E4A" w:rsidP="008355FA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szCs w:val="28"/>
                <w:lang w:val="ru-RU" w:eastAsia="en-US"/>
              </w:rPr>
              <w:t>Издание газеты</w:t>
            </w:r>
            <w:r w:rsidR="00B55874">
              <w:rPr>
                <w:szCs w:val="28"/>
                <w:lang w:val="ru-RU" w:eastAsia="en-US"/>
              </w:rPr>
              <w:t>: «С физкультурой я</w:t>
            </w:r>
            <w:r w:rsidR="007C3973">
              <w:rPr>
                <w:szCs w:val="28"/>
                <w:lang w:val="ru-RU" w:eastAsia="en-US"/>
              </w:rPr>
              <w:t xml:space="preserve"> дружу, - быть здоровым я хочу!</w:t>
            </w:r>
            <w:r w:rsidRPr="000649CD">
              <w:rPr>
                <w:szCs w:val="28"/>
                <w:lang w:val="ru-RU" w:eastAsia="en-US"/>
              </w:rPr>
              <w:t>»</w:t>
            </w:r>
            <w:r>
              <w:rPr>
                <w:szCs w:val="28"/>
                <w:lang w:val="ru-RU" w:eastAsia="en-US"/>
              </w:rPr>
              <w:t xml:space="preserve">. </w:t>
            </w:r>
            <w:r w:rsidR="008355FA">
              <w:rPr>
                <w:szCs w:val="28"/>
                <w:lang w:val="ru-RU" w:eastAsia="en-US"/>
              </w:rPr>
              <w:t>Исследовательская деятельность с воздухом</w:t>
            </w:r>
          </w:p>
        </w:tc>
      </w:tr>
      <w:tr w:rsidR="001F5E4A" w:rsidTr="00F9522A">
        <w:trPr>
          <w:trHeight w:val="399"/>
        </w:trPr>
        <w:tc>
          <w:tcPr>
            <w:tcW w:w="1100" w:type="dxa"/>
            <w:gridSpan w:val="3"/>
          </w:tcPr>
          <w:p w:rsidR="001F5E4A" w:rsidRPr="00E31489" w:rsidRDefault="001F5E4A" w:rsidP="00E3148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355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1C5A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Pr="008355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.07.</w:t>
            </w:r>
          </w:p>
        </w:tc>
        <w:tc>
          <w:tcPr>
            <w:tcW w:w="14317" w:type="dxa"/>
            <w:gridSpan w:val="2"/>
          </w:tcPr>
          <w:p w:rsidR="001F5E4A" w:rsidRPr="00F37A00" w:rsidRDefault="001F5E4A" w:rsidP="001F5E4A">
            <w:pPr>
              <w:pStyle w:val="a9"/>
              <w:jc w:val="left"/>
              <w:rPr>
                <w:szCs w:val="28"/>
                <w:lang w:val="ru-RU" w:eastAsia="en-US"/>
              </w:rPr>
            </w:pPr>
            <w:r w:rsidRPr="000649CD">
              <w:rPr>
                <w:szCs w:val="28"/>
                <w:lang w:val="ru-RU" w:eastAsia="en-US"/>
              </w:rPr>
              <w:t xml:space="preserve">Игра – занятие: Угадай что это? </w:t>
            </w:r>
            <w:r>
              <w:rPr>
                <w:szCs w:val="28"/>
                <w:lang w:val="ru-RU" w:eastAsia="en-US"/>
              </w:rPr>
              <w:t xml:space="preserve"> </w:t>
            </w:r>
            <w:r w:rsidRPr="000649CD">
              <w:rPr>
                <w:szCs w:val="28"/>
                <w:lang w:val="ru-RU" w:eastAsia="en-US"/>
              </w:rPr>
              <w:t>Рисование: «Где находятся витамины?»</w:t>
            </w:r>
            <w:r w:rsidR="001C3CFB">
              <w:rPr>
                <w:szCs w:val="28"/>
                <w:lang w:val="ru-RU" w:eastAsia="en-US"/>
              </w:rPr>
              <w:t>. Чтение К.И. Чуковский «</w:t>
            </w:r>
            <w:proofErr w:type="spellStart"/>
            <w:r w:rsidR="001C3CFB">
              <w:rPr>
                <w:szCs w:val="28"/>
                <w:lang w:val="ru-RU" w:eastAsia="en-US"/>
              </w:rPr>
              <w:t>Федорино</w:t>
            </w:r>
            <w:proofErr w:type="spellEnd"/>
            <w:r w:rsidR="001C3CFB">
              <w:rPr>
                <w:szCs w:val="28"/>
                <w:lang w:val="ru-RU" w:eastAsia="en-US"/>
              </w:rPr>
              <w:t xml:space="preserve"> горе».</w:t>
            </w:r>
          </w:p>
        </w:tc>
      </w:tr>
      <w:tr w:rsidR="001F5E4A" w:rsidTr="00F9522A">
        <w:trPr>
          <w:trHeight w:val="292"/>
        </w:trPr>
        <w:tc>
          <w:tcPr>
            <w:tcW w:w="1100" w:type="dxa"/>
            <w:gridSpan w:val="3"/>
          </w:tcPr>
          <w:p w:rsidR="001F5E4A" w:rsidRPr="00AA618C" w:rsidRDefault="001F5E4A" w:rsidP="00E3148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A61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1C5A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AA61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.07.</w:t>
            </w:r>
          </w:p>
        </w:tc>
        <w:tc>
          <w:tcPr>
            <w:tcW w:w="14317" w:type="dxa"/>
            <w:gridSpan w:val="2"/>
          </w:tcPr>
          <w:p w:rsidR="001F5E4A" w:rsidRPr="000649CD" w:rsidRDefault="001F5E4A" w:rsidP="00E31489">
            <w:pPr>
              <w:pStyle w:val="a9"/>
              <w:jc w:val="left"/>
              <w:rPr>
                <w:szCs w:val="28"/>
                <w:lang w:val="ru-RU" w:eastAsia="en-US"/>
              </w:rPr>
            </w:pPr>
            <w:r w:rsidRPr="000649CD">
              <w:rPr>
                <w:szCs w:val="28"/>
                <w:lang w:val="ru-RU" w:eastAsia="en-US"/>
              </w:rPr>
              <w:t>Викторина: «Полезные продукты питания».</w:t>
            </w:r>
            <w:r w:rsidR="00E31489">
              <w:rPr>
                <w:szCs w:val="28"/>
                <w:lang w:val="ru-RU" w:eastAsia="en-US"/>
              </w:rPr>
              <w:t xml:space="preserve"> Сюжетно – ролевая и</w:t>
            </w:r>
            <w:r>
              <w:rPr>
                <w:szCs w:val="28"/>
                <w:lang w:val="ru-RU" w:eastAsia="en-US"/>
              </w:rPr>
              <w:t xml:space="preserve">гра: « </w:t>
            </w:r>
            <w:r w:rsidR="00E31489">
              <w:rPr>
                <w:szCs w:val="28"/>
                <w:lang w:val="ru-RU" w:eastAsia="en-US"/>
              </w:rPr>
              <w:t>Больница».</w:t>
            </w:r>
          </w:p>
        </w:tc>
      </w:tr>
      <w:tr w:rsidR="001F5E4A" w:rsidTr="00F9522A">
        <w:trPr>
          <w:trHeight w:val="292"/>
        </w:trPr>
        <w:tc>
          <w:tcPr>
            <w:tcW w:w="1100" w:type="dxa"/>
            <w:gridSpan w:val="3"/>
            <w:hideMark/>
          </w:tcPr>
          <w:p w:rsidR="001F5E4A" w:rsidRPr="00AA618C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A61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1C5A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AA61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07.</w:t>
            </w:r>
          </w:p>
        </w:tc>
        <w:tc>
          <w:tcPr>
            <w:tcW w:w="14317" w:type="dxa"/>
            <w:gridSpan w:val="2"/>
          </w:tcPr>
          <w:p w:rsidR="001F5E4A" w:rsidRPr="000649CD" w:rsidRDefault="00E31489" w:rsidP="007C3973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szCs w:val="28"/>
                <w:lang w:val="ru-RU" w:eastAsia="en-US"/>
              </w:rPr>
              <w:t xml:space="preserve"> К</w:t>
            </w:r>
            <w:r w:rsidR="001F5E4A">
              <w:rPr>
                <w:szCs w:val="28"/>
                <w:lang w:val="ru-RU" w:eastAsia="en-US"/>
              </w:rPr>
              <w:t>вест</w:t>
            </w:r>
            <w:r w:rsidR="001F5E4A" w:rsidRPr="000649CD">
              <w:rPr>
                <w:szCs w:val="28"/>
                <w:lang w:val="ru-RU" w:eastAsia="en-US"/>
              </w:rPr>
              <w:t>: «Путешествие в страну «Здоровья»</w:t>
            </w:r>
            <w:r w:rsidR="001F5E4A">
              <w:rPr>
                <w:szCs w:val="28"/>
                <w:lang w:val="ru-RU" w:eastAsia="en-US"/>
              </w:rPr>
              <w:t xml:space="preserve">. </w:t>
            </w:r>
          </w:p>
        </w:tc>
      </w:tr>
      <w:tr w:rsidR="001F5E4A" w:rsidTr="00F9522A">
        <w:trPr>
          <w:trHeight w:val="307"/>
        </w:trPr>
        <w:tc>
          <w:tcPr>
            <w:tcW w:w="15417" w:type="dxa"/>
            <w:gridSpan w:val="5"/>
          </w:tcPr>
          <w:p w:rsidR="001F5E4A" w:rsidRPr="005C176A" w:rsidRDefault="001F5E4A" w:rsidP="000F0D0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ru-RU" w:eastAsia="en-US"/>
              </w:rPr>
            </w:pPr>
            <w:r w:rsidRPr="000649CD">
              <w:rPr>
                <w:b/>
                <w:sz w:val="28"/>
                <w:szCs w:val="28"/>
                <w:lang w:val="ru-RU" w:eastAsia="en-US"/>
              </w:rPr>
              <w:t xml:space="preserve">Работа с родителями: </w:t>
            </w:r>
            <w:r w:rsidRPr="000649CD">
              <w:rPr>
                <w:sz w:val="28"/>
                <w:szCs w:val="28"/>
                <w:lang w:val="ru-RU" w:eastAsia="en-US"/>
              </w:rPr>
              <w:t>Консультации для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497DE1">
              <w:rPr>
                <w:sz w:val="28"/>
                <w:szCs w:val="28"/>
                <w:bdr w:val="none" w:sz="0" w:space="0" w:color="auto" w:frame="1"/>
                <w:lang w:val="ru-RU" w:eastAsia="en-US"/>
              </w:rPr>
              <w:t>родителей</w:t>
            </w:r>
            <w:r w:rsidRPr="00497DE1">
              <w:rPr>
                <w:sz w:val="28"/>
                <w:szCs w:val="28"/>
                <w:lang w:val="ru-RU" w:eastAsia="en-US"/>
              </w:rPr>
              <w:t>: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0649CD">
              <w:rPr>
                <w:sz w:val="28"/>
                <w:szCs w:val="28"/>
                <w:lang w:val="ru-RU" w:eastAsia="en-US"/>
              </w:rPr>
              <w:t xml:space="preserve"> </w:t>
            </w:r>
            <w:r w:rsidR="007C3973">
              <w:rPr>
                <w:sz w:val="28"/>
                <w:szCs w:val="28"/>
                <w:lang w:val="ru-RU" w:eastAsia="en-US"/>
              </w:rPr>
              <w:t xml:space="preserve">«Питание ребёнка и его здоровье», «Почему у ребёнка плохой аппетит?», </w:t>
            </w:r>
            <w:r w:rsidRPr="000649CD">
              <w:rPr>
                <w:sz w:val="28"/>
                <w:szCs w:val="28"/>
                <w:lang w:val="ru-RU" w:eastAsia="en-US"/>
              </w:rPr>
              <w:t>«Игры с песком и выносным материалом».</w:t>
            </w:r>
          </w:p>
        </w:tc>
      </w:tr>
    </w:tbl>
    <w:p w:rsidR="001F5E4A" w:rsidRDefault="003C7756" w:rsidP="00FA1F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6432">
        <w:rPr>
          <w:rFonts w:ascii="Times New Roman" w:hAnsi="Times New Roman" w:cs="Times New Roman"/>
          <w:b/>
          <w:sz w:val="28"/>
          <w:szCs w:val="28"/>
        </w:rPr>
        <w:t>4 неделя июля. Тема недели:</w:t>
      </w:r>
      <w:r w:rsidRPr="000649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3973">
        <w:rPr>
          <w:rFonts w:ascii="Times New Roman" w:hAnsi="Times New Roman" w:cs="Times New Roman"/>
          <w:b/>
          <w:sz w:val="28"/>
          <w:szCs w:val="28"/>
        </w:rPr>
        <w:t>«Вода – источник жизни на земле</w:t>
      </w:r>
      <w:r w:rsidRPr="000649CD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196432">
        <w:rPr>
          <w:rFonts w:ascii="Times New Roman" w:hAnsi="Times New Roman" w:cs="Times New Roman"/>
          <w:sz w:val="28"/>
          <w:szCs w:val="28"/>
        </w:rPr>
        <w:t>Сроки:</w:t>
      </w:r>
      <w:r w:rsidRPr="00C508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3973">
        <w:rPr>
          <w:rFonts w:ascii="Times New Roman" w:hAnsi="Times New Roman" w:cs="Times New Roman"/>
          <w:sz w:val="28"/>
          <w:szCs w:val="28"/>
        </w:rPr>
        <w:t>19.07.- 23</w:t>
      </w:r>
      <w:r w:rsidRPr="00C50810">
        <w:rPr>
          <w:rFonts w:ascii="Times New Roman" w:hAnsi="Times New Roman" w:cs="Times New Roman"/>
          <w:sz w:val="28"/>
          <w:szCs w:val="28"/>
        </w:rPr>
        <w:t>.07.</w:t>
      </w:r>
    </w:p>
    <w:p w:rsidR="00704F54" w:rsidRPr="002E29E2" w:rsidRDefault="002E29E2" w:rsidP="00FA1F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9E2">
        <w:rPr>
          <w:rFonts w:ascii="Times New Roman" w:hAnsi="Times New Roman" w:cs="Times New Roman"/>
          <w:b/>
          <w:sz w:val="28"/>
          <w:szCs w:val="28"/>
        </w:rPr>
        <w:t>Проектная деятельность: «Путешествие капельки»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6432">
        <w:rPr>
          <w:rFonts w:ascii="Times New Roman" w:hAnsi="Times New Roman" w:cs="Times New Roman"/>
          <w:sz w:val="28"/>
          <w:szCs w:val="28"/>
        </w:rPr>
        <w:t>Сроки:</w:t>
      </w:r>
      <w:r>
        <w:rPr>
          <w:rFonts w:ascii="Times New Roman" w:hAnsi="Times New Roman" w:cs="Times New Roman"/>
          <w:sz w:val="28"/>
          <w:szCs w:val="28"/>
        </w:rPr>
        <w:t xml:space="preserve"> 19.07. -  23.07.</w:t>
      </w:r>
    </w:p>
    <w:tbl>
      <w:tblPr>
        <w:tblStyle w:val="af0"/>
        <w:tblW w:w="15597" w:type="dxa"/>
        <w:tblLayout w:type="fixed"/>
        <w:tblLook w:val="0120" w:firstRow="1" w:lastRow="0" w:firstColumn="0" w:lastColumn="1" w:noHBand="0" w:noVBand="0"/>
      </w:tblPr>
      <w:tblGrid>
        <w:gridCol w:w="960"/>
        <w:gridCol w:w="140"/>
        <w:gridCol w:w="14260"/>
        <w:gridCol w:w="237"/>
      </w:tblGrid>
      <w:tr w:rsidR="001F5E4A" w:rsidTr="001F5E4A">
        <w:trPr>
          <w:gridAfter w:val="1"/>
          <w:wAfter w:w="237" w:type="dxa"/>
          <w:trHeight w:val="158"/>
        </w:trPr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756" w:rsidRDefault="003C7756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Дата</w:t>
            </w:r>
          </w:p>
          <w:p w:rsidR="001F5E4A" w:rsidRPr="00C50810" w:rsidRDefault="0006347B" w:rsidP="003C775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  <w:r w:rsidR="001F5E4A" w:rsidRPr="00C508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.07.</w:t>
            </w:r>
          </w:p>
        </w:tc>
        <w:tc>
          <w:tcPr>
            <w:tcW w:w="1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Беседа о воде: «В гостях у </w:t>
            </w:r>
            <w:proofErr w:type="spellStart"/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Капитошки</w:t>
            </w:r>
            <w:proofErr w:type="spellEnd"/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Акция:</w:t>
            </w:r>
            <w:r w:rsidR="00403E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«Берегите воду!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». </w:t>
            </w:r>
          </w:p>
          <w:p w:rsidR="001F5E4A" w:rsidRPr="000649CD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Исследовательская деятельность: «Что мы знаем о воде?» Квест: «В поисках воды».</w:t>
            </w:r>
          </w:p>
        </w:tc>
      </w:tr>
      <w:tr w:rsidR="001F5E4A" w:rsidTr="001F5E4A">
        <w:trPr>
          <w:gridAfter w:val="1"/>
          <w:wAfter w:w="237" w:type="dxa"/>
          <w:trHeight w:val="261"/>
        </w:trPr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AA618C" w:rsidRDefault="001F5E4A" w:rsidP="00E3148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A61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0634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AA61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.07.</w:t>
            </w:r>
          </w:p>
        </w:tc>
        <w:tc>
          <w:tcPr>
            <w:tcW w:w="1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506BC4" w:rsidRDefault="001F5E4A" w:rsidP="00E31489">
            <w:pPr>
              <w:pStyle w:val="a9"/>
              <w:jc w:val="left"/>
              <w:rPr>
                <w:szCs w:val="28"/>
                <w:lang w:val="ru-RU" w:eastAsia="en-US"/>
              </w:rPr>
            </w:pPr>
            <w:r w:rsidRPr="000649CD">
              <w:rPr>
                <w:szCs w:val="28"/>
                <w:lang w:val="ru-RU" w:eastAsia="en-US"/>
              </w:rPr>
              <w:t>Оздоровительные игры:</w:t>
            </w:r>
            <w:r>
              <w:rPr>
                <w:szCs w:val="28"/>
                <w:lang w:val="ru-RU" w:eastAsia="en-US"/>
              </w:rPr>
              <w:t xml:space="preserve"> </w:t>
            </w:r>
            <w:r w:rsidRPr="000649CD">
              <w:rPr>
                <w:szCs w:val="28"/>
                <w:lang w:val="ru-RU" w:eastAsia="en-US"/>
              </w:rPr>
              <w:t>«Капелька»</w:t>
            </w:r>
            <w:r>
              <w:rPr>
                <w:szCs w:val="28"/>
                <w:lang w:val="ru-RU" w:eastAsia="en-US"/>
              </w:rPr>
              <w:t xml:space="preserve">. </w:t>
            </w:r>
            <w:r>
              <w:rPr>
                <w:szCs w:val="28"/>
                <w:lang w:val="ru-RU"/>
              </w:rPr>
              <w:t>Беседы о водоёмах   посёлка Бира.</w:t>
            </w:r>
            <w:r w:rsidR="00403EF6">
              <w:rPr>
                <w:szCs w:val="28"/>
                <w:lang w:val="ru-RU" w:eastAsia="en-US"/>
              </w:rPr>
              <w:t xml:space="preserve"> Экскурсия на ручей</w:t>
            </w:r>
            <w:r>
              <w:rPr>
                <w:szCs w:val="28"/>
                <w:lang w:val="ru-RU" w:eastAsia="en-US"/>
              </w:rPr>
              <w:t>.</w:t>
            </w:r>
          </w:p>
        </w:tc>
      </w:tr>
      <w:tr w:rsidR="001F5E4A" w:rsidTr="001F5E4A">
        <w:trPr>
          <w:gridAfter w:val="1"/>
          <w:wAfter w:w="237" w:type="dxa"/>
          <w:trHeight w:val="399"/>
        </w:trPr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E31489" w:rsidRDefault="001F5E4A" w:rsidP="0006347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634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</w:t>
            </w:r>
          </w:p>
        </w:tc>
        <w:tc>
          <w:tcPr>
            <w:tcW w:w="1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0649CD" w:rsidRDefault="001F5E4A" w:rsidP="001F5E4A">
            <w:pPr>
              <w:pStyle w:val="a9"/>
              <w:jc w:val="left"/>
              <w:rPr>
                <w:szCs w:val="28"/>
                <w:lang w:val="ru-RU"/>
              </w:rPr>
            </w:pPr>
            <w:r w:rsidRPr="000649CD">
              <w:rPr>
                <w:szCs w:val="28"/>
                <w:lang w:val="ru-RU" w:eastAsia="en-US"/>
              </w:rPr>
              <w:t>Бес</w:t>
            </w:r>
            <w:r w:rsidR="00403EF6">
              <w:rPr>
                <w:szCs w:val="28"/>
                <w:lang w:val="ru-RU" w:eastAsia="en-US"/>
              </w:rPr>
              <w:t>еда: «Реки и озёра в ЕАО</w:t>
            </w:r>
            <w:r w:rsidRPr="000649CD">
              <w:rPr>
                <w:szCs w:val="28"/>
                <w:lang w:val="ru-RU" w:eastAsia="en-US"/>
              </w:rPr>
              <w:t>».</w:t>
            </w:r>
            <w:r>
              <w:rPr>
                <w:szCs w:val="28"/>
                <w:lang w:val="ru-RU"/>
              </w:rPr>
              <w:t xml:space="preserve"> Закаливающие процедуры  и игры с водой.</w:t>
            </w:r>
            <w:r w:rsidR="002E29E2">
              <w:rPr>
                <w:szCs w:val="28"/>
                <w:lang w:val="ru-RU"/>
              </w:rPr>
              <w:t xml:space="preserve"> Экологические сказки</w:t>
            </w:r>
            <w:r w:rsidR="008355FA">
              <w:rPr>
                <w:szCs w:val="28"/>
                <w:lang w:val="ru-RU"/>
              </w:rPr>
              <w:t>.</w:t>
            </w:r>
          </w:p>
        </w:tc>
      </w:tr>
      <w:tr w:rsidR="001F5E4A" w:rsidTr="008355FA">
        <w:trPr>
          <w:gridAfter w:val="1"/>
          <w:wAfter w:w="237" w:type="dxa"/>
          <w:trHeight w:val="278"/>
        </w:trPr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AA618C" w:rsidRDefault="001F5E4A" w:rsidP="008355F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A61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0634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8355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.07.</w:t>
            </w:r>
          </w:p>
        </w:tc>
        <w:tc>
          <w:tcPr>
            <w:tcW w:w="1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5FA" w:rsidRPr="00AA618C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Спортивно – музыкальное развлечение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«С семьёй на природе».</w:t>
            </w:r>
            <w:r w:rsidR="00E314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403E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Конкурс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бумажных цветов.</w:t>
            </w:r>
          </w:p>
        </w:tc>
      </w:tr>
      <w:tr w:rsidR="001F5E4A" w:rsidTr="001F5E4A">
        <w:trPr>
          <w:gridAfter w:val="1"/>
          <w:wAfter w:w="237" w:type="dxa"/>
          <w:trHeight w:val="292"/>
        </w:trPr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Default="001F5E4A" w:rsidP="001F5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634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07.</w:t>
            </w:r>
          </w:p>
        </w:tc>
        <w:tc>
          <w:tcPr>
            <w:tcW w:w="1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Pr="00732750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День </w:t>
            </w:r>
            <w:proofErr w:type="spellStart"/>
            <w:proofErr w:type="gramStart"/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Военно</w:t>
            </w:r>
            <w:proofErr w:type="spellEnd"/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морского</w:t>
            </w:r>
            <w:proofErr w:type="gramEnd"/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флота России.</w:t>
            </w:r>
            <w:r w:rsidR="00704F5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Спортивное развлечение:</w:t>
            </w:r>
            <w:r w:rsidR="00E314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04F5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«Остров сокровищ», </w:t>
            </w:r>
            <w:r w:rsidR="00E314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Сюжетно ролевая игра: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403E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="00704F5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Богатыри</w:t>
            </w:r>
            <w:r w:rsidR="00403E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земли</w:t>
            </w:r>
            <w:r w:rsidR="00704F5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русской</w:t>
            </w:r>
            <w:r w:rsidR="00403E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A61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 w:rsidR="00704F5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чтение</w:t>
            </w:r>
            <w:r w:rsidR="002E29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04F5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К. Майков «Десантные горели с</w:t>
            </w:r>
            <w:r w:rsidR="008355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уда до темноты», былина </w:t>
            </w:r>
            <w:r w:rsidR="00704F5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«Александр Невский».</w:t>
            </w:r>
          </w:p>
        </w:tc>
      </w:tr>
      <w:tr w:rsidR="001F5E4A" w:rsidTr="001F5E4A">
        <w:trPr>
          <w:gridAfter w:val="1"/>
          <w:wAfter w:w="237" w:type="dxa"/>
          <w:trHeight w:val="307"/>
        </w:trPr>
        <w:tc>
          <w:tcPr>
            <w:tcW w:w="15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506BC4" w:rsidRDefault="001F5E4A" w:rsidP="008355FA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ru-RU" w:eastAsia="en-US"/>
              </w:rPr>
            </w:pPr>
            <w:r w:rsidRPr="000649CD">
              <w:rPr>
                <w:b/>
                <w:sz w:val="28"/>
                <w:szCs w:val="28"/>
                <w:lang w:val="ru-RU" w:eastAsia="en-US"/>
              </w:rPr>
              <w:t xml:space="preserve">Работа с родителями: </w:t>
            </w:r>
            <w:r w:rsidRPr="000649CD">
              <w:rPr>
                <w:sz w:val="28"/>
                <w:szCs w:val="28"/>
                <w:lang w:val="ru-RU" w:eastAsia="en-US"/>
              </w:rPr>
              <w:t>Консультации для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E319C5">
              <w:rPr>
                <w:sz w:val="28"/>
                <w:szCs w:val="28"/>
                <w:bdr w:val="none" w:sz="0" w:space="0" w:color="auto" w:frame="1"/>
                <w:lang w:val="ru-RU" w:eastAsia="en-US"/>
              </w:rPr>
              <w:t>родителей</w:t>
            </w:r>
            <w:r w:rsidRPr="00E319C5">
              <w:rPr>
                <w:sz w:val="28"/>
                <w:szCs w:val="28"/>
                <w:lang w:val="ru-RU" w:eastAsia="en-US"/>
              </w:rPr>
              <w:t>:</w:t>
            </w:r>
            <w:r>
              <w:rPr>
                <w:sz w:val="28"/>
                <w:szCs w:val="28"/>
                <w:lang w:eastAsia="en-US"/>
              </w:rPr>
              <w:t> </w:t>
            </w:r>
            <w:r w:rsidR="00E31489">
              <w:rPr>
                <w:sz w:val="28"/>
                <w:szCs w:val="28"/>
                <w:lang w:val="ru-RU" w:eastAsia="en-US"/>
              </w:rPr>
              <w:t xml:space="preserve"> </w:t>
            </w:r>
            <w:r w:rsidR="00F5317E">
              <w:rPr>
                <w:sz w:val="28"/>
                <w:szCs w:val="28"/>
                <w:lang w:val="ru-RU" w:eastAsia="en-US"/>
              </w:rPr>
              <w:t>«Правила безопасности на воде».</w:t>
            </w:r>
          </w:p>
        </w:tc>
      </w:tr>
      <w:tr w:rsidR="001F5E4A" w:rsidTr="001F5E4A">
        <w:trPr>
          <w:gridAfter w:val="1"/>
          <w:wAfter w:w="237" w:type="dxa"/>
          <w:trHeight w:val="305"/>
        </w:trPr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506BC4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04F5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14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1BB2" w:rsidRDefault="001F5E4A" w:rsidP="00C25260">
            <w:pPr>
              <w:ind w:firstLine="70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643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5 неделя июля. Тема недели: «</w:t>
            </w:r>
            <w:r w:rsidR="002E1BB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Аттракцион любимых кукол</w:t>
            </w: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. </w:t>
            </w:r>
            <w:r w:rsidRPr="001964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</w:t>
            </w:r>
            <w:r w:rsidRPr="00570BD5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570B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F531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6.07.- 30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.07</w:t>
            </w:r>
            <w:r w:rsidRPr="00570B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="00F531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F5317E" w:rsidRPr="00570BD5" w:rsidRDefault="00C25260" w:rsidP="00C25260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C2526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Творческий п</w:t>
            </w:r>
            <w:r w:rsidR="00F5317E" w:rsidRPr="00C2526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роект</w:t>
            </w:r>
            <w:r w:rsidR="00F5317E" w:rsidRPr="00FA1FF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: </w:t>
            </w:r>
            <w:r w:rsidRPr="00FA1FF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«Тайна тряпичной куклы»,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E1BB2" w:rsidRPr="001964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</w:t>
            </w:r>
            <w:r w:rsidR="002E1BB2" w:rsidRPr="00570BD5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="002E1BB2" w:rsidRPr="00570B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2E1B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6.07 – </w:t>
            </w:r>
            <w:r w:rsidR="005465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  <w:r w:rsidR="002E1B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 w:rsidR="005465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="002E1B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1F5E4A" w:rsidTr="001F5E4A">
        <w:trPr>
          <w:gridAfter w:val="1"/>
          <w:wAfter w:w="237" w:type="dxa"/>
          <w:trHeight w:val="158"/>
        </w:trPr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570BD5" w:rsidRDefault="0006347B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  <w:r w:rsidR="001F5E4A" w:rsidRPr="00570B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.07.</w:t>
            </w:r>
          </w:p>
        </w:tc>
        <w:tc>
          <w:tcPr>
            <w:tcW w:w="1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80441D" w:rsidRDefault="00C25260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Беседа: «Что такое кукла, какие виды кукол вы знаете?». Презентация: «История возникновения куклы». </w:t>
            </w:r>
            <w:r w:rsidR="00C80F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Рисование: «Куколка колокольчик</w:t>
            </w:r>
            <w:r w:rsidR="00E314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 w:rsidR="001F5E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E1B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Слушание П.И. Чайковского «Новая кукла», чтение</w:t>
            </w:r>
            <w:r w:rsidR="00C80F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норвежской сказки</w:t>
            </w:r>
            <w:r w:rsidR="002E1B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«Куколка в траве»</w:t>
            </w:r>
          </w:p>
        </w:tc>
      </w:tr>
      <w:tr w:rsidR="001F5E4A" w:rsidTr="001F5E4A">
        <w:trPr>
          <w:gridAfter w:val="1"/>
          <w:wAfter w:w="237" w:type="dxa"/>
          <w:trHeight w:val="261"/>
        </w:trPr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AA618C" w:rsidRDefault="0006347B" w:rsidP="00E3148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</w:t>
            </w:r>
            <w:r w:rsidR="001F5E4A" w:rsidRPr="00AA61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.07.</w:t>
            </w:r>
          </w:p>
        </w:tc>
        <w:tc>
          <w:tcPr>
            <w:tcW w:w="1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Default="001F5E4A" w:rsidP="001F5E4A">
            <w:pPr>
              <w:pStyle w:val="a9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 w:eastAsia="en-US"/>
              </w:rPr>
              <w:t xml:space="preserve"> </w:t>
            </w:r>
            <w:r w:rsidR="00C80FF0">
              <w:rPr>
                <w:szCs w:val="28"/>
                <w:lang w:val="ru-RU"/>
              </w:rPr>
              <w:t>Изготовление тряпичной куклы: «</w:t>
            </w:r>
            <w:proofErr w:type="spellStart"/>
            <w:r w:rsidR="00C80FF0">
              <w:rPr>
                <w:szCs w:val="28"/>
                <w:lang w:val="ru-RU"/>
              </w:rPr>
              <w:t>Берегиня</w:t>
            </w:r>
            <w:proofErr w:type="spellEnd"/>
            <w:r w:rsidR="00C80FF0">
              <w:rPr>
                <w:szCs w:val="28"/>
                <w:lang w:val="ru-RU"/>
              </w:rPr>
              <w:t>», чтение народной сказки: «Василиса Прекрасная»</w:t>
            </w:r>
            <w:r w:rsidR="00E31489">
              <w:rPr>
                <w:szCs w:val="28"/>
                <w:lang w:val="ru-RU"/>
              </w:rPr>
              <w:t>.</w:t>
            </w:r>
          </w:p>
          <w:p w:rsidR="00C80FF0" w:rsidRPr="00506BC4" w:rsidRDefault="00C80FF0" w:rsidP="001F5E4A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szCs w:val="28"/>
                <w:lang w:val="ru-RU"/>
              </w:rPr>
              <w:t>Туристический поход в библиотеку. Выставка русских народных сказок.</w:t>
            </w:r>
          </w:p>
        </w:tc>
      </w:tr>
      <w:tr w:rsidR="001F5E4A" w:rsidTr="001F5E4A">
        <w:trPr>
          <w:gridAfter w:val="1"/>
          <w:wAfter w:w="237" w:type="dxa"/>
          <w:trHeight w:val="399"/>
        </w:trPr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AA618C" w:rsidRDefault="0006347B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  <w:r w:rsidR="001F5E4A" w:rsidRPr="00AA61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.07.</w:t>
            </w:r>
          </w:p>
          <w:p w:rsidR="001F5E4A" w:rsidRPr="00AA618C" w:rsidRDefault="001F5E4A" w:rsidP="001F5E4A">
            <w:pPr>
              <w:ind w:firstLine="70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Pr="00463CDA" w:rsidRDefault="00C80FF0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Конкурс</w:t>
            </w:r>
            <w:r w:rsidR="001F5E4A"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 родителями и детьми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«Кукла, сделанная своими руками</w:t>
            </w:r>
            <w:r w:rsidR="002B50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 w:rsidR="005465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Д.И: «Кто ты куколка моя!»</w:t>
            </w:r>
            <w:r w:rsidR="005465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«Народные промыслы</w:t>
            </w:r>
            <w:r w:rsidR="00F31B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кукла матрёшка</w:t>
            </w:r>
            <w:r w:rsidR="005465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F5E4A" w:rsidTr="001F5E4A">
        <w:trPr>
          <w:gridAfter w:val="1"/>
          <w:wAfter w:w="237" w:type="dxa"/>
          <w:trHeight w:val="292"/>
        </w:trPr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2B507C" w:rsidRDefault="00331E50" w:rsidP="002B507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29</w:t>
            </w:r>
            <w:r w:rsidR="001F5E4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1F5E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="001F5E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936ECF" w:rsidRDefault="00546502" w:rsidP="004D7C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D74C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Международный  день тигра. </w:t>
            </w:r>
            <w:r w:rsidR="00AD694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Спортивная и</w:t>
            </w:r>
            <w:r w:rsidR="00AD6942"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гра: «</w:t>
            </w:r>
            <w:r w:rsidR="00AD694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 тигриной тропе</w:t>
            </w:r>
            <w:r w:rsidR="00AD6942"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»</w:t>
            </w:r>
            <w:r w:rsidR="00AD694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Исследовательская деятельность: «Растения на моём участке». </w:t>
            </w:r>
            <w:r w:rsidR="00AD694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Ориентировка по карте </w:t>
            </w:r>
            <w:r w:rsidR="004D7C0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 компасу.</w:t>
            </w:r>
            <w:r w:rsidR="002B50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F5E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Чтени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 сказки: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Десятиручка</w:t>
            </w:r>
            <w:proofErr w:type="spellEnd"/>
            <w:r w:rsidR="001F5E4A"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 w:rsidR="001F5E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="004D7C0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Игры ТРИЗ по сказкам.</w:t>
            </w:r>
          </w:p>
        </w:tc>
      </w:tr>
      <w:tr w:rsidR="001F5E4A" w:rsidTr="001F5E4A">
        <w:trPr>
          <w:gridAfter w:val="1"/>
          <w:wAfter w:w="237" w:type="dxa"/>
          <w:trHeight w:val="292"/>
        </w:trPr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Pr="00936ECF" w:rsidRDefault="0006347B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  <w:r w:rsidR="001F5E4A" w:rsidRPr="00936E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0</w:t>
            </w:r>
            <w:r w:rsidR="001F5E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="001F5E4A" w:rsidRPr="00936E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Pr="002B507C" w:rsidRDefault="00AD6942" w:rsidP="00F31BA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Развлечение: «Ярмарка игрушек». Хороводные игры. Хождение по массажным дорожкам.</w:t>
            </w:r>
          </w:p>
        </w:tc>
      </w:tr>
      <w:tr w:rsidR="001F5E4A" w:rsidTr="001F5E4A">
        <w:trPr>
          <w:gridAfter w:val="1"/>
          <w:wAfter w:w="237" w:type="dxa"/>
          <w:trHeight w:val="307"/>
        </w:trPr>
        <w:tc>
          <w:tcPr>
            <w:tcW w:w="153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0321F8" w:rsidRDefault="001F5E4A" w:rsidP="004D7C05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ru-RU" w:eastAsia="en-US"/>
              </w:rPr>
            </w:pPr>
            <w:r w:rsidRPr="000649CD">
              <w:rPr>
                <w:b/>
                <w:sz w:val="28"/>
                <w:szCs w:val="28"/>
                <w:lang w:val="ru-RU" w:eastAsia="en-US"/>
              </w:rPr>
              <w:t xml:space="preserve">Работа с родителями: </w:t>
            </w:r>
            <w:r w:rsidRPr="000649CD">
              <w:rPr>
                <w:sz w:val="28"/>
                <w:szCs w:val="28"/>
                <w:lang w:val="ru-RU" w:eastAsia="en-US"/>
              </w:rPr>
              <w:t>Консультации для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732750">
              <w:rPr>
                <w:sz w:val="28"/>
                <w:szCs w:val="28"/>
                <w:bdr w:val="none" w:sz="0" w:space="0" w:color="auto" w:frame="1"/>
                <w:lang w:val="ru-RU" w:eastAsia="en-US"/>
              </w:rPr>
              <w:t>родителей</w:t>
            </w:r>
            <w:r w:rsidRPr="00732750">
              <w:rPr>
                <w:sz w:val="28"/>
                <w:szCs w:val="28"/>
                <w:lang w:val="ru-RU" w:eastAsia="en-US"/>
              </w:rPr>
              <w:t>:</w:t>
            </w:r>
            <w:r w:rsidRPr="00732750">
              <w:rPr>
                <w:sz w:val="28"/>
                <w:szCs w:val="28"/>
                <w:lang w:eastAsia="en-US"/>
              </w:rPr>
              <w:t> </w:t>
            </w:r>
            <w:r w:rsidR="004E30FB">
              <w:rPr>
                <w:sz w:val="28"/>
                <w:szCs w:val="28"/>
                <w:lang w:val="ru-RU" w:eastAsia="en-US"/>
              </w:rPr>
              <w:t xml:space="preserve"> «Народные игрушки в жизни ребёнка</w:t>
            </w:r>
            <w:r w:rsidRPr="00732750">
              <w:rPr>
                <w:sz w:val="28"/>
                <w:szCs w:val="28"/>
                <w:lang w:val="ru-RU" w:eastAsia="en-US"/>
              </w:rPr>
              <w:t>»</w:t>
            </w:r>
            <w:r w:rsidR="004D7C05">
              <w:rPr>
                <w:sz w:val="28"/>
                <w:szCs w:val="28"/>
                <w:lang w:val="ru-RU" w:eastAsia="en-US"/>
              </w:rPr>
              <w:t>, «Роль куклы в жизни ребёнка».</w:t>
            </w:r>
          </w:p>
        </w:tc>
      </w:tr>
      <w:tr w:rsidR="001F5E4A" w:rsidTr="001F5E4A">
        <w:trPr>
          <w:gridAfter w:val="1"/>
          <w:wAfter w:w="237" w:type="dxa"/>
          <w:trHeight w:val="70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Default="001F5E4A" w:rsidP="001F5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5E4A" w:rsidRPr="00936ECF" w:rsidRDefault="001F5E4A" w:rsidP="001F5E4A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 неделя августа. 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ема не</w:t>
            </w:r>
            <w:r w:rsidR="004E30F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дели: «</w:t>
            </w:r>
            <w:r w:rsidR="00FA1FF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 гостях у Д</w:t>
            </w:r>
            <w:r w:rsidR="00391EB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ымковской игрушки</w:t>
            </w: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. </w:t>
            </w:r>
            <w:r w:rsidRPr="001964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</w:t>
            </w: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="00391E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02.08.- 06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  <w:p w:rsidR="001F5E4A" w:rsidRPr="00772449" w:rsidRDefault="001F5E4A" w:rsidP="00391EBE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Познавательно – исследователь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ский проект</w:t>
            </w:r>
            <w:r w:rsidR="00FA1FF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: «Секреты Д</w:t>
            </w:r>
            <w:r w:rsidR="00391EB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ымковской игрушки</w:t>
            </w: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. </w:t>
            </w:r>
            <w:r w:rsidRPr="001964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</w:t>
            </w:r>
            <w:r w:rsidRPr="0077244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1D24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2.08 – 13</w:t>
            </w:r>
            <w:r w:rsidRPr="007724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</w:tr>
      <w:tr w:rsidR="001F5E4A" w:rsidTr="001F5E4A">
        <w:trPr>
          <w:gridAfter w:val="1"/>
          <w:wAfter w:w="237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772449" w:rsidRDefault="001F5E4A" w:rsidP="001F5E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24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2E1B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Pr="007724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CF739F" w:rsidRDefault="000D0790" w:rsidP="004D7C05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szCs w:val="28"/>
                <w:lang w:val="ru-RU" w:eastAsia="en-US"/>
              </w:rPr>
              <w:t>День ВДВ.</w:t>
            </w:r>
            <w:r w:rsidRPr="0087663B">
              <w:rPr>
                <w:szCs w:val="28"/>
                <w:lang w:val="ru-RU"/>
              </w:rPr>
              <w:t xml:space="preserve"> </w:t>
            </w:r>
            <w:r w:rsidRPr="000649CD">
              <w:rPr>
                <w:szCs w:val="28"/>
                <w:lang w:val="ru-RU" w:eastAsia="en-US"/>
              </w:rPr>
              <w:t>Музыкально – спо</w:t>
            </w:r>
            <w:r>
              <w:rPr>
                <w:szCs w:val="28"/>
                <w:lang w:val="ru-RU" w:eastAsia="en-US"/>
              </w:rPr>
              <w:t>ртивный досуг:  «Парашютисты вперёд!</w:t>
            </w:r>
            <w:r w:rsidRPr="000649CD">
              <w:rPr>
                <w:szCs w:val="28"/>
                <w:lang w:val="ru-RU" w:eastAsia="en-US"/>
              </w:rPr>
              <w:t>».</w:t>
            </w:r>
            <w:r>
              <w:rPr>
                <w:szCs w:val="28"/>
                <w:lang w:val="ru-RU" w:eastAsia="en-US"/>
              </w:rPr>
              <w:t xml:space="preserve"> </w:t>
            </w:r>
            <w:r w:rsidR="001D24D3">
              <w:rPr>
                <w:szCs w:val="28"/>
                <w:lang w:val="ru-RU" w:eastAsia="en-US"/>
              </w:rPr>
              <w:t>Беседа: «История Дымковской игрушки»</w:t>
            </w:r>
            <w:r w:rsidR="001F5E4A" w:rsidRPr="000649CD">
              <w:rPr>
                <w:szCs w:val="28"/>
                <w:lang w:val="ru-RU" w:eastAsia="en-US"/>
              </w:rPr>
              <w:t>.</w:t>
            </w:r>
            <w:r w:rsidR="001F5E4A">
              <w:rPr>
                <w:szCs w:val="28"/>
                <w:lang w:val="ru-RU" w:eastAsia="en-US"/>
              </w:rPr>
              <w:t xml:space="preserve"> </w:t>
            </w:r>
            <w:r w:rsidR="001D24D3">
              <w:rPr>
                <w:szCs w:val="28"/>
                <w:lang w:val="ru-RU" w:eastAsia="en-US"/>
              </w:rPr>
              <w:t xml:space="preserve">Рисование: «Дымковская барышня». </w:t>
            </w:r>
            <w:r w:rsidR="001F5E4A">
              <w:rPr>
                <w:szCs w:val="28"/>
                <w:lang w:val="ru-RU" w:eastAsia="en-US"/>
              </w:rPr>
              <w:t>Трудовой десант: «</w:t>
            </w:r>
            <w:r w:rsidR="001D24D3">
              <w:rPr>
                <w:szCs w:val="28"/>
                <w:lang w:val="ru-RU" w:eastAsia="en-US"/>
              </w:rPr>
              <w:t>Поможем природе</w:t>
            </w:r>
            <w:r w:rsidR="001F5E4A">
              <w:rPr>
                <w:szCs w:val="28"/>
                <w:lang w:val="ru-RU" w:eastAsia="en-US"/>
              </w:rPr>
              <w:t>»</w:t>
            </w:r>
            <w:r w:rsidR="001F5E4A" w:rsidRPr="000649CD">
              <w:rPr>
                <w:szCs w:val="28"/>
                <w:lang w:val="ru-RU" w:eastAsia="en-US"/>
              </w:rPr>
              <w:t>.</w:t>
            </w:r>
            <w:r w:rsidR="001F5E4A">
              <w:rPr>
                <w:szCs w:val="28"/>
                <w:lang w:val="ru-RU" w:eastAsia="en-US"/>
              </w:rPr>
              <w:t xml:space="preserve"> </w:t>
            </w:r>
            <w:r w:rsidR="001F5E4A" w:rsidRPr="00936ECF">
              <w:rPr>
                <w:szCs w:val="28"/>
                <w:lang w:val="ru-RU" w:eastAsia="en-US"/>
              </w:rPr>
              <w:t>Акция: «Мы друзья леса!»</w:t>
            </w:r>
            <w:r w:rsidR="001D24D3" w:rsidRPr="00CF739F">
              <w:rPr>
                <w:szCs w:val="28"/>
                <w:lang w:val="ru-RU"/>
              </w:rPr>
              <w:t>.</w:t>
            </w:r>
            <w:r w:rsidR="001D24D3">
              <w:rPr>
                <w:szCs w:val="28"/>
                <w:lang w:val="ru-RU"/>
              </w:rPr>
              <w:t xml:space="preserve"> </w:t>
            </w:r>
          </w:p>
        </w:tc>
      </w:tr>
      <w:tr w:rsidR="001F5E4A" w:rsidTr="001F5E4A">
        <w:trPr>
          <w:gridAfter w:val="1"/>
          <w:wAfter w:w="237" w:type="dxa"/>
          <w:trHeight w:val="23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936ECF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36E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2E1B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936E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936ECF" w:rsidRDefault="001D24D3" w:rsidP="00B85D3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Рассказ о народных промыслах – презентация. Лепка: «Дымковская игрушка</w:t>
            </w:r>
            <w:r w:rsidRPr="00B85D3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  <w:r w:rsidR="00B85D33" w:rsidRPr="00B85D3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="00B85D33" w:rsidRPr="00B85D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Игровая деятельность: «Следопыты с картой».</w:t>
            </w:r>
            <w:r w:rsidR="00B85D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Закаливающие мероприятия на участке детского сада</w:t>
            </w:r>
          </w:p>
        </w:tc>
      </w:tr>
      <w:tr w:rsidR="001F5E4A" w:rsidTr="001F5E4A">
        <w:trPr>
          <w:gridAfter w:val="1"/>
          <w:wAfter w:w="237" w:type="dxa"/>
          <w:trHeight w:val="36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2B507C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D24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2E1B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Pr="001D24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Pr="002B507C" w:rsidRDefault="00B85D33" w:rsidP="007952C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Конкурс: «Дымковская игрушка», чтение: В.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Фофанов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«Чем знаменита Дымка?», Г. Громыко «Дымка», д. игра: «Найди лишнее»</w:t>
            </w:r>
            <w:r w:rsidR="007952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«Угадай игрушку».</w:t>
            </w:r>
          </w:p>
        </w:tc>
      </w:tr>
      <w:tr w:rsidR="001F5E4A" w:rsidTr="001F5E4A">
        <w:trPr>
          <w:gridAfter w:val="1"/>
          <w:wAfter w:w="237" w:type="dxa"/>
          <w:trHeight w:val="26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936ECF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36E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2E1B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936E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2B507C" w:rsidRDefault="007952C0" w:rsidP="002B507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Международный день Светофора. Спортивное развлечение: «День рождение светофора», Викторина: «Моя безопасность на дороге». Туристический поход в парк</w:t>
            </w:r>
            <w:r w:rsidR="001F5E4A" w:rsidRPr="00CF739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="001F5E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F5E4A" w:rsidRPr="00CF739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Рисование</w:t>
            </w:r>
            <w:r w:rsidR="001F5E4A" w:rsidRPr="002B50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Кедровая роща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Закаливающие процедуры, игры.</w:t>
            </w:r>
          </w:p>
        </w:tc>
      </w:tr>
      <w:tr w:rsidR="001F5E4A" w:rsidTr="001F5E4A">
        <w:trPr>
          <w:gridAfter w:val="1"/>
          <w:wAfter w:w="237" w:type="dxa"/>
          <w:trHeight w:val="26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Pr="00B85D33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5D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2E1B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B85D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Pr="00325ED3" w:rsidRDefault="007952C0" w:rsidP="001F5E4A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szCs w:val="28"/>
                <w:lang w:val="ru-RU"/>
              </w:rPr>
              <w:t>Развлечение: «Ярмарка дымковских игрушек», оздоровительные гимнастики: «Спал цветок и вдруг проснулся»</w:t>
            </w:r>
          </w:p>
        </w:tc>
      </w:tr>
      <w:tr w:rsidR="001F5E4A" w:rsidTr="001F5E4A">
        <w:trPr>
          <w:gridAfter w:val="1"/>
          <w:wAfter w:w="237" w:type="dxa"/>
          <w:trHeight w:val="280"/>
        </w:trPr>
        <w:tc>
          <w:tcPr>
            <w:tcW w:w="15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Pr="00CF739F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739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Работа с родителями: </w:t>
            </w:r>
            <w:r w:rsidR="007952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Консультации</w:t>
            </w:r>
            <w:r w:rsidRPr="00CF739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="007952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«Правила безопасности</w:t>
            </w:r>
            <w:r w:rsidR="007952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дорогах», «Приобщение детей</w:t>
            </w:r>
            <w:r w:rsidR="000F05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 народной культуре через ознакомление дымковской игрушки», онлайн, мастер – класс по изготовлению дымковских игрушек»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1F5E4A" w:rsidTr="003C7756">
        <w:trPr>
          <w:trHeight w:val="29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936ECF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1F5E4A" w:rsidRPr="00936ECF" w:rsidRDefault="001F5E4A" w:rsidP="00FA1F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CF739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2 неделя августа.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Тема недели: «Народные промыслы России</w:t>
            </w:r>
            <w:r w:rsidRPr="00CF739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. </w:t>
            </w:r>
            <w:r w:rsidRPr="001964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</w:t>
            </w:r>
            <w:r w:rsidRPr="0077244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="000F05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</w:t>
            </w:r>
            <w:r w:rsidRPr="007724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.08.- 1</w:t>
            </w:r>
            <w:r w:rsidR="000F05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7724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1F5E4A" w:rsidRPr="00936ECF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5E4A" w:rsidTr="001F5E4A">
        <w:trPr>
          <w:gridAfter w:val="1"/>
          <w:wAfter w:w="237" w:type="dxa"/>
          <w:trHeight w:val="27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772449" w:rsidRDefault="001D24D3" w:rsidP="002B507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</w:t>
            </w:r>
            <w:r w:rsidR="001F5E4A" w:rsidRPr="007724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Pr="002C57EF" w:rsidRDefault="001F5E4A" w:rsidP="001F5E4A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szCs w:val="28"/>
                <w:lang w:val="ru-RU" w:eastAsia="en-US"/>
              </w:rPr>
              <w:t>«Игрушки народных мастеров</w:t>
            </w:r>
            <w:r w:rsidRPr="00CF739F">
              <w:rPr>
                <w:szCs w:val="28"/>
                <w:lang w:val="ru-RU" w:eastAsia="en-US"/>
              </w:rPr>
              <w:t>»</w:t>
            </w:r>
            <w:r w:rsidR="002B507C">
              <w:rPr>
                <w:szCs w:val="28"/>
                <w:lang w:val="ru-RU" w:eastAsia="en-US"/>
              </w:rPr>
              <w:t>.</w:t>
            </w:r>
            <w:r>
              <w:rPr>
                <w:szCs w:val="28"/>
                <w:lang w:val="ru-RU" w:eastAsia="en-US"/>
              </w:rPr>
              <w:t xml:space="preserve"> </w:t>
            </w:r>
            <w:r w:rsidR="002B507C">
              <w:rPr>
                <w:szCs w:val="28"/>
                <w:lang w:val="ru-RU" w:eastAsia="en-US"/>
              </w:rPr>
              <w:t xml:space="preserve"> И</w:t>
            </w:r>
            <w:r w:rsidRPr="00CF739F">
              <w:rPr>
                <w:szCs w:val="28"/>
                <w:lang w:val="ru-RU" w:eastAsia="en-US"/>
              </w:rPr>
              <w:t>гровая деят</w:t>
            </w:r>
            <w:r>
              <w:rPr>
                <w:szCs w:val="28"/>
                <w:lang w:val="ru-RU" w:eastAsia="en-US"/>
              </w:rPr>
              <w:t>ельность: «Муха – Цокотуха</w:t>
            </w:r>
            <w:r w:rsidRPr="00CF739F">
              <w:rPr>
                <w:szCs w:val="28"/>
                <w:lang w:val="ru-RU" w:eastAsia="en-US"/>
              </w:rPr>
              <w:t>».</w:t>
            </w:r>
            <w:r>
              <w:rPr>
                <w:szCs w:val="28"/>
                <w:lang w:val="ru-RU" w:eastAsia="en-US"/>
              </w:rPr>
              <w:t xml:space="preserve"> </w:t>
            </w:r>
            <w:r w:rsidRPr="002C57EF">
              <w:rPr>
                <w:szCs w:val="28"/>
                <w:lang w:val="ru-RU"/>
              </w:rPr>
              <w:t>Рисование: «Моя любимая игрушка».</w:t>
            </w:r>
          </w:p>
        </w:tc>
      </w:tr>
      <w:tr w:rsidR="001F5E4A" w:rsidTr="001F5E4A">
        <w:trPr>
          <w:gridAfter w:val="1"/>
          <w:wAfter w:w="237" w:type="dxa"/>
          <w:trHeight w:val="23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24354E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435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1D24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2435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811FEE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739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Дерев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енские игры: «Где был Иванушка?  </w:t>
            </w:r>
            <w:proofErr w:type="spellStart"/>
            <w:r w:rsidRPr="00672A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Лепбук</w:t>
            </w:r>
            <w:proofErr w:type="spellEnd"/>
            <w:r w:rsidRPr="00672A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«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Ярмарка игрушек</w:t>
            </w:r>
            <w:r w:rsidRPr="00672A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Беседа: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Босоножье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Руси».</w:t>
            </w:r>
          </w:p>
        </w:tc>
      </w:tr>
      <w:tr w:rsidR="001F5E4A" w:rsidTr="001F5E4A">
        <w:trPr>
          <w:gridAfter w:val="1"/>
          <w:wAfter w:w="237" w:type="dxa"/>
          <w:trHeight w:val="36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811FEE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1F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1D24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811F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  <w:p w:rsidR="001F5E4A" w:rsidRPr="00811FEE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Default="001F5E4A" w:rsidP="001F5E4A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Беседа: </w:t>
            </w:r>
            <w:r w:rsidRPr="002C51F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Знакомство с русскими народными традициями и обычаями. Русский</w:t>
            </w:r>
            <w:r w:rsidRPr="002C51F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2C51F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 xml:space="preserve"> самовар и чаепитие на Руси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.</w:t>
            </w:r>
            <w:r w:rsidRPr="002C51F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1F5E4A" w:rsidRPr="002B507C" w:rsidRDefault="001F5E4A" w:rsidP="002B507C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Сюжетно – ролевая игра: «Как на наши именины приглас</w:t>
            </w:r>
            <w:r w:rsidR="002B50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 xml:space="preserve">или мы гостей». </w:t>
            </w:r>
            <w:proofErr w:type="spellStart"/>
            <w:r w:rsidR="000F05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Лэпбук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«</w:t>
            </w:r>
            <w:r w:rsidR="000F05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Народные игрушки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</w:tr>
      <w:tr w:rsidR="001F5E4A" w:rsidTr="001F5E4A">
        <w:trPr>
          <w:gridAfter w:val="1"/>
          <w:wAfter w:w="237" w:type="dxa"/>
          <w:trHeight w:val="26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2B507C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D24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.08.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Pr="00811FEE" w:rsidRDefault="001F5E4A" w:rsidP="002B507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56C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«В гостях у русской матрёшки».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</w:t>
            </w:r>
            <w:r w:rsidR="002B50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епка: «Матрёшка».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F739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Игра – кластер: «Цветы»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811F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Босоножье</w:t>
            </w:r>
            <w:proofErr w:type="spellEnd"/>
          </w:p>
        </w:tc>
      </w:tr>
      <w:tr w:rsidR="001F5E4A" w:rsidTr="001F5E4A">
        <w:trPr>
          <w:gridAfter w:val="1"/>
          <w:wAfter w:w="237" w:type="dxa"/>
          <w:trHeight w:val="26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Pr="00811FEE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1F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1D24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811F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Pr="00CF739F" w:rsidRDefault="000F0588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Развлечение</w:t>
            </w:r>
            <w:r w:rsidR="001F5E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«В гостях у Мухи – Цокотухи».</w:t>
            </w:r>
          </w:p>
        </w:tc>
      </w:tr>
      <w:tr w:rsidR="001F5E4A" w:rsidTr="001F5E4A">
        <w:trPr>
          <w:gridAfter w:val="1"/>
          <w:wAfter w:w="237" w:type="dxa"/>
          <w:trHeight w:val="280"/>
        </w:trPr>
        <w:tc>
          <w:tcPr>
            <w:tcW w:w="15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Pr="00CF739F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739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Работа с родителями: </w:t>
            </w:r>
            <w:r w:rsidR="000F05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Консультации: </w:t>
            </w:r>
            <w:r w:rsidRPr="00CF739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«Закаливание детей летом»</w:t>
            </w:r>
            <w:r w:rsidR="000F05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«Здоровье дороже богатства», «Роль народного творчества в воспитании ребёнка»</w:t>
            </w:r>
            <w:r w:rsidR="00753E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1F5E4A" w:rsidTr="00025554">
        <w:trPr>
          <w:gridAfter w:val="1"/>
          <w:wAfter w:w="237" w:type="dxa"/>
          <w:trHeight w:val="38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2C57EF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5E4A" w:rsidRDefault="001F5E4A" w:rsidP="00FA1FFE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739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 неделя августа. Тема 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едели:  « Три цвета моей России</w:t>
            </w:r>
            <w:r w:rsidRPr="00CF739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. </w:t>
            </w:r>
            <w:r w:rsidRPr="001964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</w:t>
            </w:r>
            <w:r w:rsidRPr="0077244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7724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753E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7724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.08.- 2</w:t>
            </w:r>
            <w:r w:rsidR="00753E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7724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  <w:p w:rsidR="00025554" w:rsidRPr="00811FEE" w:rsidRDefault="00025554" w:rsidP="00FA1FFE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Познавательный проект: «Богатыри земли русской!»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Сроки: 16.08. – 31.08.</w:t>
            </w:r>
          </w:p>
        </w:tc>
      </w:tr>
      <w:tr w:rsidR="001F5E4A" w:rsidTr="001F5E4A">
        <w:trPr>
          <w:gridAfter w:val="1"/>
          <w:wAfter w:w="237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772449" w:rsidRDefault="001F5E4A" w:rsidP="001679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24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753E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7724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Default="001F5E4A" w:rsidP="001F5E4A">
            <w:pPr>
              <w:pStyle w:val="a9"/>
              <w:jc w:val="left"/>
              <w:rPr>
                <w:szCs w:val="28"/>
                <w:lang w:val="ru-RU" w:eastAsia="en-US"/>
              </w:rPr>
            </w:pPr>
            <w:r w:rsidRPr="00CF739F">
              <w:rPr>
                <w:szCs w:val="28"/>
                <w:lang w:val="ru-RU" w:eastAsia="en-US"/>
              </w:rPr>
              <w:t>Спортивное развлечение на воздухе: «Солнце, воздух, спорт, вода – наши лучшие друзья!»</w:t>
            </w:r>
            <w:r w:rsidR="001679B6">
              <w:rPr>
                <w:szCs w:val="28"/>
                <w:lang w:val="ru-RU" w:eastAsia="en-US"/>
              </w:rPr>
              <w:t xml:space="preserve"> М</w:t>
            </w:r>
            <w:r w:rsidRPr="00CF739F">
              <w:rPr>
                <w:szCs w:val="28"/>
                <w:lang w:val="ru-RU" w:eastAsia="en-US"/>
              </w:rPr>
              <w:t>ыльн</w:t>
            </w:r>
            <w:r w:rsidR="001679B6">
              <w:rPr>
                <w:szCs w:val="28"/>
                <w:lang w:val="ru-RU" w:eastAsia="en-US"/>
              </w:rPr>
              <w:t>ые пузыри</w:t>
            </w:r>
            <w:r w:rsidRPr="00CF739F">
              <w:rPr>
                <w:szCs w:val="28"/>
                <w:lang w:val="ru-RU" w:eastAsia="en-US"/>
              </w:rPr>
              <w:t>.</w:t>
            </w:r>
          </w:p>
          <w:p w:rsidR="0087663B" w:rsidRPr="00CF739F" w:rsidRDefault="0087663B" w:rsidP="001F5E4A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szCs w:val="28"/>
                <w:lang w:val="ru-RU" w:eastAsia="en-US"/>
              </w:rPr>
              <w:t>Альбом: «Богатыри земли русской». Рассматривание картины Васнецова «Три богатыря», рассказы о богатырях.</w:t>
            </w:r>
          </w:p>
        </w:tc>
      </w:tr>
      <w:tr w:rsidR="001F5E4A" w:rsidTr="001F5E4A">
        <w:trPr>
          <w:gridAfter w:val="1"/>
          <w:wAfter w:w="237" w:type="dxa"/>
          <w:trHeight w:val="23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811FEE" w:rsidRDefault="00753E13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  <w:r w:rsidR="001F5E4A" w:rsidRPr="00753E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2C57EF" w:rsidRDefault="001F5E4A" w:rsidP="001F5E4A">
            <w:pPr>
              <w:pStyle w:val="a9"/>
              <w:jc w:val="left"/>
              <w:rPr>
                <w:szCs w:val="28"/>
                <w:lang w:val="ru-RU" w:eastAsia="en-US"/>
              </w:rPr>
            </w:pPr>
            <w:proofErr w:type="spellStart"/>
            <w:r w:rsidRPr="00CF739F">
              <w:rPr>
                <w:szCs w:val="28"/>
                <w:lang w:val="ru-RU" w:eastAsia="en-US"/>
              </w:rPr>
              <w:t>Лепбук</w:t>
            </w:r>
            <w:proofErr w:type="spellEnd"/>
            <w:r w:rsidRPr="00CF739F">
              <w:rPr>
                <w:szCs w:val="28"/>
                <w:lang w:val="ru-RU" w:eastAsia="en-US"/>
              </w:rPr>
              <w:t>: «Любимые уголки моего посёлка».</w:t>
            </w:r>
            <w:r>
              <w:rPr>
                <w:szCs w:val="28"/>
                <w:lang w:val="ru-RU" w:eastAsia="en-US"/>
              </w:rPr>
              <w:t xml:space="preserve"> </w:t>
            </w:r>
            <w:r w:rsidRPr="00811FEE">
              <w:rPr>
                <w:szCs w:val="28"/>
                <w:lang w:val="ru-RU" w:eastAsia="en-US"/>
              </w:rPr>
              <w:t>Аппликация: Флаг моей области.</w:t>
            </w:r>
            <w:r w:rsidR="00855E11">
              <w:rPr>
                <w:szCs w:val="28"/>
                <w:lang w:val="ru-RU" w:eastAsia="en-US"/>
              </w:rPr>
              <w:t xml:space="preserve"> Презентация: «Богатыри земли русской» </w:t>
            </w:r>
            <w:proofErr w:type="gramStart"/>
            <w:r w:rsidR="00855E11">
              <w:rPr>
                <w:szCs w:val="28"/>
                <w:lang w:val="ru-RU" w:eastAsia="en-US"/>
              </w:rPr>
              <w:t xml:space="preserve">( </w:t>
            </w:r>
            <w:proofErr w:type="gramEnd"/>
            <w:r w:rsidR="00855E11">
              <w:rPr>
                <w:szCs w:val="28"/>
                <w:lang w:val="ru-RU" w:eastAsia="en-US"/>
              </w:rPr>
              <w:t xml:space="preserve">рассказы:  «Микула </w:t>
            </w:r>
            <w:proofErr w:type="spellStart"/>
            <w:r w:rsidR="00855E11">
              <w:rPr>
                <w:szCs w:val="28"/>
                <w:lang w:val="ru-RU" w:eastAsia="en-US"/>
              </w:rPr>
              <w:t>Селянинович</w:t>
            </w:r>
            <w:proofErr w:type="spellEnd"/>
            <w:r w:rsidR="00855E11">
              <w:rPr>
                <w:szCs w:val="28"/>
                <w:lang w:val="ru-RU" w:eastAsia="en-US"/>
              </w:rPr>
              <w:t>», «</w:t>
            </w:r>
            <w:proofErr w:type="spellStart"/>
            <w:r w:rsidR="00855E11">
              <w:rPr>
                <w:szCs w:val="28"/>
                <w:lang w:val="ru-RU" w:eastAsia="en-US"/>
              </w:rPr>
              <w:t>Вольга</w:t>
            </w:r>
            <w:proofErr w:type="spellEnd"/>
            <w:r w:rsidR="00855E11">
              <w:rPr>
                <w:szCs w:val="28"/>
                <w:lang w:val="ru-RU" w:eastAsia="en-US"/>
              </w:rPr>
              <w:t xml:space="preserve"> Святославович», «Святогор», «Никита Кожемяка».</w:t>
            </w:r>
          </w:p>
        </w:tc>
      </w:tr>
      <w:tr w:rsidR="001F5E4A" w:rsidTr="001F5E4A">
        <w:trPr>
          <w:gridAfter w:val="1"/>
          <w:wAfter w:w="237" w:type="dxa"/>
          <w:trHeight w:val="36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811FEE" w:rsidRDefault="00753E13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  <w:r w:rsidR="001F5E4A" w:rsidRPr="00811F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CF739F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Народный праздник</w:t>
            </w:r>
            <w:r w:rsidRPr="00CF739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: 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«Яблочный спас и медовый спас». </w:t>
            </w:r>
            <w:r w:rsidRPr="001565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«Экскурсия на дачу».</w:t>
            </w:r>
          </w:p>
        </w:tc>
      </w:tr>
      <w:tr w:rsidR="001F5E4A" w:rsidTr="001F5E4A">
        <w:trPr>
          <w:gridAfter w:val="1"/>
          <w:wAfter w:w="237" w:type="dxa"/>
          <w:trHeight w:val="26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811FEE" w:rsidRDefault="0087663B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753E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  <w:r w:rsidR="001F5E4A" w:rsidRPr="00811F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811FEE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Беседа: «Что означают цвета флага России?». Игра: «Собери флаг». </w:t>
            </w:r>
            <w:r w:rsidR="008766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Экскурсия в ПЧ-2.</w:t>
            </w:r>
          </w:p>
        </w:tc>
      </w:tr>
      <w:tr w:rsidR="001F5E4A" w:rsidTr="001F5E4A">
        <w:trPr>
          <w:gridAfter w:val="1"/>
          <w:wAfter w:w="237" w:type="dxa"/>
          <w:trHeight w:val="26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Pr="00811FEE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1F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753E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811F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Pr="000649CD" w:rsidRDefault="00025554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Развлечение:</w:t>
            </w:r>
            <w:r w:rsidR="001F5E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«Флаг Родины моей!»</w:t>
            </w:r>
          </w:p>
        </w:tc>
      </w:tr>
      <w:tr w:rsidR="001F5E4A" w:rsidTr="001F5E4A">
        <w:trPr>
          <w:gridAfter w:val="1"/>
          <w:wAfter w:w="237" w:type="dxa"/>
          <w:trHeight w:val="280"/>
        </w:trPr>
        <w:tc>
          <w:tcPr>
            <w:tcW w:w="15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Pr="000649CD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Работа с родителями: 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Консультация: «Воспитание у детей бережного отношения к природе»</w:t>
            </w:r>
            <w:r w:rsidR="0002555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беседы по проекту.</w:t>
            </w:r>
          </w:p>
        </w:tc>
      </w:tr>
      <w:tr w:rsidR="001F5E4A" w:rsidTr="001F5E4A">
        <w:trPr>
          <w:gridAfter w:val="1"/>
          <w:wAfter w:w="237" w:type="dxa"/>
          <w:trHeight w:val="3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6D0221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D02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F4F" w:rsidRPr="00025554" w:rsidRDefault="001F5E4A" w:rsidP="00FA1FFE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643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 неделя августа. Те</w:t>
            </w:r>
            <w:r w:rsidR="00FA1F4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ма недели: «Пожарная безопасность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» </w:t>
            </w:r>
            <w:r w:rsidR="00FA1F4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 23.08.- 27</w:t>
            </w:r>
            <w:r w:rsidRPr="009515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</w:tr>
      <w:tr w:rsidR="001F5E4A" w:rsidTr="001F5E4A">
        <w:trPr>
          <w:gridAfter w:val="1"/>
          <w:wAfter w:w="237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772449" w:rsidRDefault="001F5E4A" w:rsidP="001679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724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753E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7724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Pr="009515D3" w:rsidRDefault="001F5E4A" w:rsidP="001F5E4A">
            <w:pPr>
              <w:pStyle w:val="a9"/>
              <w:jc w:val="left"/>
              <w:rPr>
                <w:szCs w:val="28"/>
                <w:lang w:val="ru-RU" w:eastAsia="en-US"/>
              </w:rPr>
            </w:pPr>
            <w:r w:rsidRPr="009515D3">
              <w:rPr>
                <w:szCs w:val="28"/>
                <w:lang w:val="ru-RU" w:eastAsia="en-US"/>
              </w:rPr>
              <w:t>День Победы в К</w:t>
            </w:r>
            <w:r w:rsidR="00FA1F4F">
              <w:rPr>
                <w:szCs w:val="28"/>
                <w:lang w:val="ru-RU" w:eastAsia="en-US"/>
              </w:rPr>
              <w:t xml:space="preserve">урской битве 1943г. </w:t>
            </w:r>
            <w:r>
              <w:rPr>
                <w:szCs w:val="28"/>
                <w:lang w:val="ru-RU" w:eastAsia="en-US"/>
              </w:rPr>
              <w:t xml:space="preserve"> </w:t>
            </w:r>
            <w:r w:rsidRPr="009515D3">
              <w:rPr>
                <w:szCs w:val="28"/>
                <w:lang w:val="ru-RU" w:eastAsia="en-US"/>
              </w:rPr>
              <w:t>Беседа о подвиге советских воинов в годы ВОВ.</w:t>
            </w:r>
            <w:r w:rsidR="00883B2F">
              <w:rPr>
                <w:szCs w:val="28"/>
                <w:lang w:val="ru-RU" w:eastAsia="en-US"/>
              </w:rPr>
              <w:t xml:space="preserve"> Загадки о технике,</w:t>
            </w:r>
            <w:r w:rsidR="00883B2F">
              <w:rPr>
                <w:szCs w:val="28"/>
                <w:lang w:val="ru-RU"/>
              </w:rPr>
              <w:t xml:space="preserve"> беседа: «Военная техника – защитница и помощница солдата». Чтение Т. Белозёрова «Праздник Победы».</w:t>
            </w:r>
          </w:p>
        </w:tc>
      </w:tr>
      <w:tr w:rsidR="001F5E4A" w:rsidTr="001F5E4A">
        <w:trPr>
          <w:gridAfter w:val="1"/>
          <w:wAfter w:w="237" w:type="dxa"/>
          <w:trHeight w:val="23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811FEE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F4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753E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Pr="00FA1F4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482DBA" w:rsidRDefault="00883B2F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  <w:r w:rsidR="001F5E4A"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еседа о пожарной безопасности</w:t>
            </w:r>
            <w:r w:rsidR="001F5E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: </w:t>
            </w:r>
            <w:r w:rsidR="001F5E4A"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«Огонь враг – огонь друг!»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«Профессия пожарник»</w:t>
            </w:r>
            <w:r w:rsidR="001F5E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Эстафета: «Пожарники»</w:t>
            </w:r>
          </w:p>
        </w:tc>
      </w:tr>
      <w:tr w:rsidR="001F5E4A" w:rsidTr="001F5E4A">
        <w:trPr>
          <w:gridAfter w:val="1"/>
          <w:wAfter w:w="237" w:type="dxa"/>
          <w:trHeight w:val="36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811FEE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1F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753E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811F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Pr="00ED4055" w:rsidRDefault="00883B2F" w:rsidP="004D7C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Беседа: «Богатыри земли русской», к 800 летию А</w:t>
            </w:r>
            <w:r w:rsidR="00E335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Невского</w:t>
            </w:r>
            <w:proofErr w:type="gramEnd"/>
            <w:r w:rsidR="004D7C0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E335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Экологические тропинки: «Будь природе другом!»</w:t>
            </w:r>
          </w:p>
        </w:tc>
      </w:tr>
      <w:tr w:rsidR="001F5E4A" w:rsidTr="001F5E4A">
        <w:trPr>
          <w:gridAfter w:val="1"/>
          <w:wAfter w:w="237" w:type="dxa"/>
          <w:trHeight w:val="26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E4A" w:rsidRPr="001679B6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D7C0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753E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4D7C0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Pr="000649CD" w:rsidRDefault="00E335ED" w:rsidP="001679B6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szCs w:val="28"/>
                <w:lang w:val="ru-RU" w:eastAsia="en-US"/>
              </w:rPr>
              <w:t>Экскурсия в музей школы №23.</w:t>
            </w:r>
            <w:r w:rsidR="001679B6">
              <w:rPr>
                <w:szCs w:val="28"/>
                <w:lang w:val="ru-RU" w:eastAsia="en-US"/>
              </w:rPr>
              <w:t xml:space="preserve"> </w:t>
            </w:r>
            <w:r w:rsidR="001F5E4A">
              <w:rPr>
                <w:szCs w:val="28"/>
                <w:lang w:val="ru-RU" w:eastAsia="en-US"/>
              </w:rPr>
              <w:t xml:space="preserve"> </w:t>
            </w:r>
            <w:r>
              <w:rPr>
                <w:szCs w:val="28"/>
                <w:lang w:val="ru-RU" w:eastAsia="en-US"/>
              </w:rPr>
              <w:t xml:space="preserve">Выставка « Герои нашего времени». </w:t>
            </w:r>
            <w:r w:rsidR="001F5E4A">
              <w:rPr>
                <w:szCs w:val="28"/>
                <w:lang w:val="ru-RU"/>
              </w:rPr>
              <w:t>Экологические про</w:t>
            </w:r>
            <w:r w:rsidR="001679B6">
              <w:rPr>
                <w:szCs w:val="28"/>
                <w:lang w:val="ru-RU"/>
              </w:rPr>
              <w:t>гулки</w:t>
            </w:r>
            <w:r>
              <w:rPr>
                <w:szCs w:val="28"/>
                <w:lang w:val="ru-RU"/>
              </w:rPr>
              <w:t>: «Берегите лес от пожара», драматизация: «Кошкин дом»</w:t>
            </w:r>
            <w:r w:rsidR="00025554">
              <w:rPr>
                <w:szCs w:val="28"/>
                <w:lang w:val="ru-RU"/>
              </w:rPr>
              <w:t>.</w:t>
            </w:r>
          </w:p>
        </w:tc>
      </w:tr>
      <w:tr w:rsidR="001F5E4A" w:rsidTr="001F5E4A">
        <w:trPr>
          <w:gridAfter w:val="1"/>
          <w:wAfter w:w="237" w:type="dxa"/>
          <w:trHeight w:val="26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Pr="00811FEE" w:rsidRDefault="00753E13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</w:t>
            </w:r>
            <w:r w:rsidR="001F5E4A" w:rsidRPr="00811F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E4A" w:rsidRPr="00187A9B" w:rsidRDefault="00025554" w:rsidP="00E335E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Развлечение: «Мы – пожарники». </w:t>
            </w:r>
            <w:r w:rsidR="00E335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Экскурсия в ИКДЦ, в библиотеку. Выставка книг: «Богатыри земли русской». Исследовательская деятельность: «Лаборатория </w:t>
            </w:r>
            <w:proofErr w:type="spellStart"/>
            <w:r w:rsidR="00E335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Горелкина</w:t>
            </w:r>
            <w:proofErr w:type="spellEnd"/>
            <w:r w:rsidR="00E335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E335ED" w:rsidTr="006D3F29">
        <w:trPr>
          <w:gridAfter w:val="1"/>
          <w:wAfter w:w="237" w:type="dxa"/>
          <w:trHeight w:val="266"/>
        </w:trPr>
        <w:tc>
          <w:tcPr>
            <w:tcW w:w="15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604" w:rsidRDefault="00E335ED" w:rsidP="00C5494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643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Итог недели: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02555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Развлечение: «Мы – пожарники».</w:t>
            </w:r>
            <w:r w:rsidR="0026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E335ED" w:rsidRPr="00025554" w:rsidRDefault="00E335ED" w:rsidP="00C5494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="0002555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="00025554" w:rsidRPr="0002555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Консультации:</w:t>
            </w:r>
            <w:r w:rsidR="00C5494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«О правилах важных пожароопасных», индивидуальные беседы по теме проекта.</w:t>
            </w:r>
          </w:p>
        </w:tc>
      </w:tr>
      <w:tr w:rsidR="00025554" w:rsidTr="006D3F29">
        <w:trPr>
          <w:gridAfter w:val="1"/>
          <w:wAfter w:w="237" w:type="dxa"/>
          <w:trHeight w:val="266"/>
        </w:trPr>
        <w:tc>
          <w:tcPr>
            <w:tcW w:w="15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54" w:rsidRPr="00FA1F4F" w:rsidRDefault="00025554" w:rsidP="00FA1F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5</w:t>
            </w:r>
            <w:r w:rsidRPr="0019643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неделя августа. Те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ма недели: «Вот и лето прошло…»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 30.08.- 31</w:t>
            </w:r>
            <w:r w:rsidRPr="009515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</w:tr>
      <w:tr w:rsidR="00025554" w:rsidTr="001F5E4A">
        <w:trPr>
          <w:gridAfter w:val="1"/>
          <w:wAfter w:w="237" w:type="dxa"/>
          <w:trHeight w:val="26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54" w:rsidRPr="00025554" w:rsidRDefault="00025554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30.08.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54" w:rsidRPr="00C54945" w:rsidRDefault="00C54945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Выставка: «Богатыри земли русской!», эстафеты: «Мы – богатыри!».</w:t>
            </w:r>
          </w:p>
        </w:tc>
      </w:tr>
      <w:tr w:rsidR="00FA1F4F" w:rsidTr="001F5E4A">
        <w:trPr>
          <w:gridAfter w:val="1"/>
          <w:wAfter w:w="237" w:type="dxa"/>
          <w:trHeight w:val="26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F4F" w:rsidRPr="00FA1F4F" w:rsidRDefault="00FA1F4F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31. 08</w:t>
            </w:r>
          </w:p>
        </w:tc>
        <w:tc>
          <w:tcPr>
            <w:tcW w:w="1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F4F" w:rsidRPr="00FA1F4F" w:rsidRDefault="00E335ED" w:rsidP="00C5494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Развлечение: «</w:t>
            </w:r>
            <w:r w:rsidR="00C5494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 свиданья лето, до свиданья!»</w:t>
            </w:r>
          </w:p>
        </w:tc>
      </w:tr>
      <w:tr w:rsidR="001F5E4A" w:rsidTr="001F5E4A">
        <w:trPr>
          <w:gridAfter w:val="1"/>
          <w:wAfter w:w="237" w:type="dxa"/>
          <w:trHeight w:val="252"/>
        </w:trPr>
        <w:tc>
          <w:tcPr>
            <w:tcW w:w="15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45" w:rsidRDefault="001F5E4A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643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Итог недели:</w:t>
            </w:r>
            <w:r w:rsidR="00C5494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Фотоальбом: «Богатыри земли русской!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развлечение: «До свиданья лето, до свиданья!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 w:rsidR="00C5494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1F5E4A" w:rsidRPr="00263604" w:rsidRDefault="00C54945" w:rsidP="001F5E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54945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Презентация проекта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: </w:t>
            </w:r>
            <w:r w:rsidRPr="00C5494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«Богатыри земли русской!»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F5E4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Работа с родителями: </w:t>
            </w:r>
            <w:r w:rsidR="001F5E4A" w:rsidRPr="00811F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«Подготовка детей к учебному году».</w:t>
            </w:r>
          </w:p>
        </w:tc>
      </w:tr>
    </w:tbl>
    <w:p w:rsidR="006417A8" w:rsidRDefault="006417A8" w:rsidP="00D97313">
      <w:pPr>
        <w:pStyle w:val="rvps1"/>
        <w:spacing w:before="0" w:beforeAutospacing="0" w:after="0" w:afterAutospacing="0"/>
        <w:rPr>
          <w:rStyle w:val="rvts373"/>
          <w:b/>
          <w:bCs/>
          <w:sz w:val="28"/>
          <w:szCs w:val="28"/>
        </w:rPr>
      </w:pPr>
    </w:p>
    <w:p w:rsidR="005264F3" w:rsidRPr="00D97313" w:rsidRDefault="005264F3" w:rsidP="00D97313">
      <w:pPr>
        <w:pStyle w:val="rvps1"/>
        <w:spacing w:before="0" w:beforeAutospacing="0" w:after="0" w:afterAutospacing="0"/>
        <w:jc w:val="center"/>
      </w:pPr>
      <w:r>
        <w:rPr>
          <w:rStyle w:val="rvts373"/>
          <w:b/>
          <w:bCs/>
          <w:sz w:val="28"/>
          <w:szCs w:val="28"/>
        </w:rPr>
        <w:t>Список методической литературы и интернет - ресурсов</w:t>
      </w:r>
    </w:p>
    <w:p w:rsidR="005264F3" w:rsidRDefault="005264F3" w:rsidP="005264F3">
      <w:pPr>
        <w:pStyle w:val="rvps9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rvts375"/>
          <w:sz w:val="28"/>
          <w:szCs w:val="28"/>
        </w:rPr>
        <w:t>1. «Лето красное звонче пой» авт. О.П. Власенк</w:t>
      </w:r>
      <w:r w:rsidR="00BC4CED">
        <w:rPr>
          <w:rStyle w:val="rvts375"/>
          <w:sz w:val="28"/>
          <w:szCs w:val="28"/>
        </w:rPr>
        <w:t>о</w:t>
      </w:r>
      <w:r w:rsidR="00270843">
        <w:rPr>
          <w:rStyle w:val="rvts375"/>
          <w:sz w:val="28"/>
          <w:szCs w:val="28"/>
        </w:rPr>
        <w:t xml:space="preserve"> </w:t>
      </w:r>
      <w:r w:rsidR="00BC4CED">
        <w:rPr>
          <w:rStyle w:val="rvts375"/>
          <w:sz w:val="28"/>
          <w:szCs w:val="28"/>
        </w:rPr>
        <w:t>- Волгоград изд. «Учитель» 2010</w:t>
      </w:r>
      <w:r>
        <w:rPr>
          <w:rStyle w:val="rvts375"/>
          <w:sz w:val="28"/>
          <w:szCs w:val="28"/>
        </w:rPr>
        <w:t>.-140с.</w:t>
      </w:r>
    </w:p>
    <w:p w:rsidR="005264F3" w:rsidRDefault="00270843" w:rsidP="005264F3">
      <w:pPr>
        <w:pStyle w:val="rvps9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rvts375"/>
          <w:sz w:val="28"/>
          <w:szCs w:val="28"/>
        </w:rPr>
        <w:t>2</w:t>
      </w:r>
      <w:r w:rsidR="005264F3">
        <w:rPr>
          <w:rStyle w:val="rvts375"/>
          <w:sz w:val="28"/>
          <w:szCs w:val="28"/>
        </w:rPr>
        <w:t xml:space="preserve">. </w:t>
      </w:r>
      <w:proofErr w:type="spellStart"/>
      <w:r w:rsidR="005264F3">
        <w:rPr>
          <w:rStyle w:val="rvts375"/>
          <w:sz w:val="28"/>
          <w:szCs w:val="28"/>
        </w:rPr>
        <w:t>Здоровьесберегающая</w:t>
      </w:r>
      <w:proofErr w:type="spellEnd"/>
      <w:r w:rsidR="005264F3">
        <w:rPr>
          <w:rStyle w:val="rvts375"/>
          <w:sz w:val="28"/>
          <w:szCs w:val="28"/>
        </w:rPr>
        <w:t xml:space="preserve"> система дошкольного образовательного учреждения: модели программ, рекомендации, разработки занятий / авт.-сост. М. А. Павлова, М. В. </w:t>
      </w:r>
      <w:proofErr w:type="spellStart"/>
      <w:r w:rsidR="005264F3">
        <w:rPr>
          <w:rStyle w:val="rvts375"/>
          <w:sz w:val="28"/>
          <w:szCs w:val="28"/>
        </w:rPr>
        <w:t>Лысогорская</w:t>
      </w:r>
      <w:proofErr w:type="spellEnd"/>
      <w:r w:rsidR="005264F3">
        <w:rPr>
          <w:rStyle w:val="rvts375"/>
          <w:sz w:val="28"/>
          <w:szCs w:val="28"/>
        </w:rPr>
        <w:t xml:space="preserve">. </w:t>
      </w:r>
      <w:r>
        <w:rPr>
          <w:rStyle w:val="rvts375"/>
          <w:sz w:val="28"/>
          <w:szCs w:val="28"/>
        </w:rPr>
        <w:t>– Волгоград: Учитель, 2010</w:t>
      </w:r>
      <w:r w:rsidR="005264F3">
        <w:rPr>
          <w:rStyle w:val="rvts375"/>
          <w:sz w:val="28"/>
          <w:szCs w:val="28"/>
        </w:rPr>
        <w:t>. </w:t>
      </w:r>
    </w:p>
    <w:p w:rsidR="005264F3" w:rsidRDefault="00270843" w:rsidP="005264F3">
      <w:pPr>
        <w:pStyle w:val="rvps9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rvts375"/>
          <w:sz w:val="28"/>
          <w:szCs w:val="28"/>
        </w:rPr>
        <w:t>3</w:t>
      </w:r>
      <w:r w:rsidR="005264F3">
        <w:rPr>
          <w:rStyle w:val="rvts375"/>
          <w:sz w:val="28"/>
          <w:szCs w:val="28"/>
        </w:rPr>
        <w:t xml:space="preserve">. Изучение правил дорожного движения: сценарии театрализованных занятий / авт.-сост. Е. А. </w:t>
      </w:r>
      <w:proofErr w:type="spellStart"/>
      <w:r w:rsidR="005264F3">
        <w:rPr>
          <w:rStyle w:val="rvts375"/>
          <w:sz w:val="28"/>
          <w:szCs w:val="28"/>
        </w:rPr>
        <w:t>Гальцова</w:t>
      </w:r>
      <w:proofErr w:type="spellEnd"/>
      <w:r w:rsidR="005264F3">
        <w:rPr>
          <w:rStyle w:val="rvts375"/>
          <w:sz w:val="28"/>
          <w:szCs w:val="28"/>
        </w:rPr>
        <w:t>. – Волгоград: Учитель, 2007. – 89 с.</w:t>
      </w:r>
    </w:p>
    <w:p w:rsidR="005264F3" w:rsidRDefault="00270843" w:rsidP="005264F3">
      <w:pPr>
        <w:pStyle w:val="rvps90"/>
        <w:spacing w:before="0" w:beforeAutospacing="0" w:after="0" w:afterAutospacing="0"/>
        <w:ind w:firstLine="709"/>
        <w:jc w:val="both"/>
      </w:pPr>
      <w:r>
        <w:rPr>
          <w:rStyle w:val="rvts375"/>
          <w:sz w:val="28"/>
          <w:szCs w:val="28"/>
        </w:rPr>
        <w:t>4</w:t>
      </w:r>
      <w:r w:rsidR="005264F3">
        <w:rPr>
          <w:rStyle w:val="rvts375"/>
          <w:sz w:val="28"/>
          <w:szCs w:val="28"/>
        </w:rPr>
        <w:t xml:space="preserve">. Основы безопасного поведения дошкольников: занятия, планирование, рекомендации / авт.-сост. О. В. </w:t>
      </w:r>
      <w:proofErr w:type="spellStart"/>
      <w:r w:rsidR="005264F3">
        <w:rPr>
          <w:rStyle w:val="rvts375"/>
          <w:sz w:val="28"/>
          <w:szCs w:val="28"/>
        </w:rPr>
        <w:t>Чермашенцева</w:t>
      </w:r>
      <w:proofErr w:type="spellEnd"/>
      <w:r w:rsidR="005264F3">
        <w:rPr>
          <w:rStyle w:val="rvts375"/>
          <w:sz w:val="28"/>
          <w:szCs w:val="28"/>
        </w:rPr>
        <w:t>. – Волгоград</w:t>
      </w:r>
      <w:r>
        <w:rPr>
          <w:rStyle w:val="rvts375"/>
          <w:sz w:val="28"/>
          <w:szCs w:val="28"/>
        </w:rPr>
        <w:t xml:space="preserve"> 2014г.</w:t>
      </w:r>
    </w:p>
    <w:p w:rsidR="005264F3" w:rsidRDefault="00270843" w:rsidP="005264F3">
      <w:pPr>
        <w:pStyle w:val="rvps9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rvts375"/>
          <w:sz w:val="28"/>
          <w:szCs w:val="28"/>
        </w:rPr>
        <w:t>5</w:t>
      </w:r>
      <w:r w:rsidR="005264F3">
        <w:rPr>
          <w:rStyle w:val="rvts375"/>
          <w:sz w:val="28"/>
          <w:szCs w:val="28"/>
        </w:rPr>
        <w:t xml:space="preserve">. Проектирование </w:t>
      </w:r>
      <w:proofErr w:type="spellStart"/>
      <w:r w:rsidR="005264F3">
        <w:rPr>
          <w:rStyle w:val="rvts375"/>
          <w:sz w:val="28"/>
          <w:szCs w:val="28"/>
        </w:rPr>
        <w:t>здоровьесберегающего</w:t>
      </w:r>
      <w:proofErr w:type="spellEnd"/>
      <w:r w:rsidR="005264F3">
        <w:rPr>
          <w:rStyle w:val="rvts375"/>
          <w:sz w:val="28"/>
          <w:szCs w:val="28"/>
        </w:rPr>
        <w:t xml:space="preserve"> пространства в ДОУ: занятия с педагогами, дошкольниками и их родителями / авт.-сост. Н. И</w:t>
      </w:r>
      <w:r>
        <w:rPr>
          <w:rStyle w:val="rvts375"/>
          <w:sz w:val="28"/>
          <w:szCs w:val="28"/>
        </w:rPr>
        <w:t>. Крылова. – Волгоград 2014г</w:t>
      </w:r>
      <w:r w:rsidR="005264F3">
        <w:rPr>
          <w:rStyle w:val="rvts375"/>
          <w:sz w:val="28"/>
          <w:szCs w:val="28"/>
        </w:rPr>
        <w:t>.</w:t>
      </w:r>
    </w:p>
    <w:p w:rsidR="005264F3" w:rsidRDefault="00270843" w:rsidP="005264F3">
      <w:pPr>
        <w:pStyle w:val="rvps9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rvts375"/>
          <w:sz w:val="28"/>
          <w:szCs w:val="28"/>
        </w:rPr>
        <w:t>6</w:t>
      </w:r>
      <w:r w:rsidR="005264F3">
        <w:rPr>
          <w:rStyle w:val="rvts375"/>
          <w:sz w:val="28"/>
          <w:szCs w:val="28"/>
        </w:rPr>
        <w:t>. Физическое развитие детей 5–7 лет / авт.-сост. Т. Г. Анисимова, Е. Б. Сави</w:t>
      </w:r>
      <w:r>
        <w:rPr>
          <w:rStyle w:val="rvts375"/>
          <w:sz w:val="28"/>
          <w:szCs w:val="28"/>
        </w:rPr>
        <w:t>нова. – Волгоград: Учитель, 2014г</w:t>
      </w:r>
      <w:r w:rsidR="005264F3">
        <w:rPr>
          <w:rStyle w:val="rvts375"/>
          <w:sz w:val="28"/>
          <w:szCs w:val="28"/>
        </w:rPr>
        <w:t>.</w:t>
      </w:r>
    </w:p>
    <w:p w:rsidR="005264F3" w:rsidRDefault="00270843" w:rsidP="005264F3">
      <w:pPr>
        <w:pStyle w:val="rvps90"/>
        <w:spacing w:before="0" w:beforeAutospacing="0" w:after="0" w:afterAutospacing="0"/>
        <w:ind w:firstLine="709"/>
        <w:jc w:val="both"/>
        <w:rPr>
          <w:rStyle w:val="rvts375"/>
          <w:sz w:val="28"/>
          <w:szCs w:val="28"/>
        </w:rPr>
      </w:pPr>
      <w:r>
        <w:rPr>
          <w:rStyle w:val="rvts375"/>
          <w:sz w:val="28"/>
          <w:szCs w:val="28"/>
        </w:rPr>
        <w:t>7</w:t>
      </w:r>
      <w:r w:rsidR="005264F3">
        <w:rPr>
          <w:rStyle w:val="rvts375"/>
          <w:sz w:val="28"/>
          <w:szCs w:val="28"/>
        </w:rPr>
        <w:t>. Физкультурно-оздоровительная работа в ДОУ / авт.-сост. О. Ф. Горбатенко, Г. П. Попова и др.</w:t>
      </w:r>
      <w:r w:rsidR="005264F3">
        <w:rPr>
          <w:rStyle w:val="apple-converted-space"/>
          <w:b/>
          <w:bCs/>
          <w:sz w:val="28"/>
          <w:szCs w:val="28"/>
        </w:rPr>
        <w:t> </w:t>
      </w:r>
      <w:r w:rsidR="005264F3">
        <w:rPr>
          <w:rStyle w:val="rvts375"/>
          <w:sz w:val="28"/>
          <w:szCs w:val="28"/>
        </w:rPr>
        <w:t>– Волгоград</w:t>
      </w:r>
      <w:r>
        <w:rPr>
          <w:rStyle w:val="rvts375"/>
          <w:sz w:val="28"/>
          <w:szCs w:val="28"/>
        </w:rPr>
        <w:t xml:space="preserve"> 2015г.</w:t>
      </w:r>
    </w:p>
    <w:p w:rsidR="00C22B22" w:rsidRDefault="00C22B22" w:rsidP="005264F3">
      <w:pPr>
        <w:pStyle w:val="rvps9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rvts375"/>
          <w:sz w:val="28"/>
          <w:szCs w:val="28"/>
        </w:rPr>
        <w:t xml:space="preserve">8. Оздоровительная гимнастика. Подвижные игры, упражнения.  </w:t>
      </w:r>
      <w:proofErr w:type="spellStart"/>
      <w:r>
        <w:rPr>
          <w:rStyle w:val="rvts375"/>
          <w:sz w:val="28"/>
          <w:szCs w:val="28"/>
        </w:rPr>
        <w:t>Пензулаева</w:t>
      </w:r>
      <w:proofErr w:type="spellEnd"/>
      <w:r>
        <w:rPr>
          <w:rStyle w:val="rvts375"/>
          <w:sz w:val="28"/>
          <w:szCs w:val="28"/>
        </w:rPr>
        <w:t xml:space="preserve"> Л. - Москва 2010г.</w:t>
      </w:r>
    </w:p>
    <w:p w:rsidR="00C22B22" w:rsidRDefault="00533A56" w:rsidP="0027084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Style w:val="rvts375"/>
          <w:rFonts w:ascii="Times New Roman" w:hAnsi="Times New Roman" w:cs="Times New Roman"/>
          <w:sz w:val="28"/>
          <w:szCs w:val="28"/>
        </w:rPr>
        <w:t>9</w:t>
      </w:r>
      <w:r w:rsidR="005264F3">
        <w:rPr>
          <w:rStyle w:val="rvts375"/>
          <w:rFonts w:ascii="Times New Roman" w:hAnsi="Times New Roman" w:cs="Times New Roman"/>
          <w:sz w:val="28"/>
          <w:szCs w:val="28"/>
        </w:rPr>
        <w:t xml:space="preserve">. Формирование правильной осанки. </w:t>
      </w:r>
      <w:proofErr w:type="gramStart"/>
      <w:r w:rsidR="005264F3">
        <w:rPr>
          <w:rStyle w:val="rvts375"/>
          <w:rFonts w:ascii="Times New Roman" w:hAnsi="Times New Roman" w:cs="Times New Roman"/>
          <w:sz w:val="28"/>
          <w:szCs w:val="28"/>
        </w:rPr>
        <w:t>Профилактика и коррекция плоскостопия у дошкольников (рекомендации, занятия, игры, упражнения) / авт.-сост. Т. Г. Анисимова, Р. А. Ульянова.</w:t>
      </w:r>
      <w:proofErr w:type="gramEnd"/>
      <w:r w:rsidR="005264F3">
        <w:rPr>
          <w:rStyle w:val="rvts375"/>
          <w:rFonts w:ascii="Times New Roman" w:hAnsi="Times New Roman" w:cs="Times New Roman"/>
          <w:sz w:val="28"/>
          <w:szCs w:val="28"/>
        </w:rPr>
        <w:t xml:space="preserve"> – Волгоград</w:t>
      </w:r>
      <w:r w:rsidR="00270843">
        <w:rPr>
          <w:rStyle w:val="rvts375"/>
          <w:rFonts w:ascii="Times New Roman" w:hAnsi="Times New Roman" w:cs="Times New Roman"/>
          <w:sz w:val="28"/>
          <w:szCs w:val="28"/>
        </w:rPr>
        <w:t xml:space="preserve"> 2014г.</w:t>
      </w:r>
      <w:r w:rsidR="00270843">
        <w:rPr>
          <w:rFonts w:ascii="Times New Roman" w:hAnsi="Times New Roman" w:cs="Times New Roman"/>
          <w:sz w:val="28"/>
          <w:szCs w:val="28"/>
        </w:rPr>
        <w:t xml:space="preserve">1. </w:t>
      </w:r>
    </w:p>
    <w:p w:rsidR="00270843" w:rsidRDefault="00533A56" w:rsidP="0027084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22B22">
        <w:rPr>
          <w:rFonts w:ascii="Times New Roman" w:hAnsi="Times New Roman" w:cs="Times New Roman"/>
          <w:sz w:val="28"/>
          <w:szCs w:val="28"/>
        </w:rPr>
        <w:t>.</w:t>
      </w:r>
      <w:r w:rsidR="00270843">
        <w:rPr>
          <w:rFonts w:ascii="Times New Roman" w:hAnsi="Times New Roman" w:cs="Times New Roman"/>
          <w:sz w:val="28"/>
          <w:szCs w:val="28"/>
        </w:rPr>
        <w:t>Облученский район 70 лет  ИГ «Формат» 2004г.</w:t>
      </w:r>
    </w:p>
    <w:p w:rsidR="00270843" w:rsidRDefault="00533A56" w:rsidP="00270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70843">
        <w:rPr>
          <w:rFonts w:ascii="Times New Roman" w:hAnsi="Times New Roman" w:cs="Times New Roman"/>
          <w:sz w:val="28"/>
          <w:szCs w:val="28"/>
        </w:rPr>
        <w:t>. Пять эпох Хабаровск ООО «Пилигрим» 2014г.</w:t>
      </w:r>
    </w:p>
    <w:p w:rsidR="00270843" w:rsidRDefault="00533A56" w:rsidP="00270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270843">
        <w:rPr>
          <w:rFonts w:ascii="Times New Roman" w:hAnsi="Times New Roman" w:cs="Times New Roman"/>
          <w:sz w:val="28"/>
          <w:szCs w:val="28"/>
        </w:rPr>
        <w:t>. Еврейская культура Ростов – на Дону 2010г.</w:t>
      </w:r>
    </w:p>
    <w:p w:rsidR="00270843" w:rsidRDefault="00533A56" w:rsidP="00270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270843">
        <w:rPr>
          <w:rFonts w:ascii="Times New Roman" w:hAnsi="Times New Roman" w:cs="Times New Roman"/>
          <w:sz w:val="28"/>
          <w:szCs w:val="28"/>
        </w:rPr>
        <w:t xml:space="preserve">. Летопись истории посёлка А.Б. </w:t>
      </w:r>
      <w:proofErr w:type="gramStart"/>
      <w:r w:rsidR="00270843">
        <w:rPr>
          <w:rFonts w:ascii="Times New Roman" w:hAnsi="Times New Roman" w:cs="Times New Roman"/>
          <w:sz w:val="28"/>
          <w:szCs w:val="28"/>
        </w:rPr>
        <w:t>Белый</w:t>
      </w:r>
      <w:proofErr w:type="gramEnd"/>
      <w:r w:rsidR="00270843">
        <w:rPr>
          <w:rFonts w:ascii="Times New Roman" w:hAnsi="Times New Roman" w:cs="Times New Roman"/>
          <w:sz w:val="28"/>
          <w:szCs w:val="28"/>
        </w:rPr>
        <w:t xml:space="preserve"> Бира 2018г.</w:t>
      </w:r>
    </w:p>
    <w:p w:rsidR="00270843" w:rsidRDefault="00270843" w:rsidP="0027084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</w:t>
      </w:r>
      <w:r>
        <w:rPr>
          <w:b/>
          <w:color w:val="111111"/>
          <w:sz w:val="28"/>
          <w:szCs w:val="28"/>
        </w:rPr>
        <w:t>Список</w:t>
      </w:r>
      <w:r>
        <w:rPr>
          <w:color w:val="111111"/>
          <w:sz w:val="28"/>
          <w:szCs w:val="28"/>
        </w:rPr>
        <w:t> </w:t>
      </w:r>
      <w:r>
        <w:rPr>
          <w:b/>
          <w:bCs/>
          <w:color w:val="111111"/>
          <w:sz w:val="28"/>
          <w:szCs w:val="28"/>
          <w:bdr w:val="none" w:sz="0" w:space="0" w:color="auto" w:frame="1"/>
        </w:rPr>
        <w:t>электронных образовательных ресурсов для педагогов</w:t>
      </w:r>
    </w:p>
    <w:p w:rsidR="00270843" w:rsidRDefault="00533A56" w:rsidP="002708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27084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1. http://nsportal.ru</w:t>
      </w:r>
    </w:p>
    <w:p w:rsidR="00270843" w:rsidRDefault="00533A56" w:rsidP="002708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27084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2. http://www.det-sad.com</w:t>
      </w:r>
    </w:p>
    <w:p w:rsidR="00270843" w:rsidRDefault="00533A56" w:rsidP="002708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27084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3. http://www.detskiysad.ru</w:t>
      </w:r>
    </w:p>
    <w:p w:rsidR="00533A56" w:rsidRDefault="00533A56" w:rsidP="00533A5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270843" w:rsidRPr="001319A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4. </w:t>
      </w:r>
      <w:hyperlink r:id="rId13" w:history="1">
        <w:r w:rsidR="001319A5" w:rsidRPr="001319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http://a-nevsky.ru/library/shishov-aleksandr-nevskiy3.html</w:t>
        </w:r>
      </w:hyperlink>
    </w:p>
    <w:p w:rsidR="00FA1FFE" w:rsidRDefault="00533A56" w:rsidP="00533A5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19A5" w:rsidRPr="001319A5">
        <w:rPr>
          <w:rFonts w:ascii="Times New Roman" w:eastAsia="Calibri" w:hAnsi="Times New Roman" w:cs="Times New Roman"/>
          <w:sz w:val="28"/>
          <w:szCs w:val="28"/>
        </w:rPr>
        <w:t>5.</w:t>
      </w:r>
      <w:hyperlink r:id="rId14" w:history="1">
        <w:r w:rsidR="001319A5" w:rsidRPr="001319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https://infourok.ru/plankonspekt-uroka-aleksandr-nevskiy-3980478.html</w:t>
        </w:r>
      </w:hyperlink>
    </w:p>
    <w:p w:rsidR="005264F3" w:rsidRPr="00533A56" w:rsidRDefault="00D97313" w:rsidP="00FA1FFE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br w:type="page"/>
      </w:r>
      <w:r w:rsidR="001F5E4A" w:rsidRPr="003B1B2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676394" w:rsidRPr="003B1B2F">
        <w:rPr>
          <w:rFonts w:ascii="Times New Roman" w:hAnsi="Times New Roman" w:cs="Times New Roman"/>
          <w:sz w:val="28"/>
          <w:szCs w:val="28"/>
        </w:rPr>
        <w:t xml:space="preserve"> </w:t>
      </w:r>
      <w:r w:rsidR="003B1B2F">
        <w:rPr>
          <w:rFonts w:ascii="Times New Roman" w:hAnsi="Times New Roman" w:cs="Times New Roman"/>
          <w:sz w:val="28"/>
          <w:szCs w:val="28"/>
        </w:rPr>
        <w:t>№</w:t>
      </w:r>
      <w:r w:rsidR="00676394" w:rsidRPr="003B1B2F">
        <w:rPr>
          <w:rFonts w:ascii="Times New Roman" w:hAnsi="Times New Roman" w:cs="Times New Roman"/>
          <w:sz w:val="28"/>
          <w:szCs w:val="28"/>
        </w:rPr>
        <w:t>1</w:t>
      </w:r>
    </w:p>
    <w:p w:rsidR="00676394" w:rsidRPr="00295281" w:rsidRDefault="00676394" w:rsidP="006763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95281">
        <w:rPr>
          <w:rFonts w:ascii="Times New Roman" w:eastAsia="Calibri" w:hAnsi="Times New Roman" w:cs="Times New Roman"/>
          <w:b/>
          <w:sz w:val="28"/>
          <w:szCs w:val="28"/>
        </w:rPr>
        <w:t>Комплексно – тематическое планирование летней о</w:t>
      </w:r>
      <w:r>
        <w:rPr>
          <w:rFonts w:ascii="Times New Roman" w:eastAsia="Calibri" w:hAnsi="Times New Roman" w:cs="Times New Roman"/>
          <w:b/>
          <w:sz w:val="28"/>
          <w:szCs w:val="28"/>
        </w:rPr>
        <w:t>здоровительной программы на 2021</w:t>
      </w:r>
      <w:r w:rsidRPr="00295281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676394" w:rsidRPr="00295281" w:rsidRDefault="00676394" w:rsidP="006763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="000977F8">
        <w:rPr>
          <w:rFonts w:ascii="Times New Roman" w:eastAsia="Calibri" w:hAnsi="Times New Roman" w:cs="Times New Roman"/>
          <w:b/>
          <w:sz w:val="28"/>
          <w:szCs w:val="28"/>
        </w:rPr>
        <w:t>Мир в ладошках</w:t>
      </w:r>
      <w:r w:rsidRPr="00295281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676394" w:rsidRPr="00295281" w:rsidRDefault="00676394" w:rsidP="006763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0"/>
        <w:tblW w:w="15360" w:type="dxa"/>
        <w:tblLayout w:type="fixed"/>
        <w:tblLook w:val="01A0" w:firstRow="1" w:lastRow="0" w:firstColumn="1" w:lastColumn="1" w:noHBand="0" w:noVBand="0"/>
      </w:tblPr>
      <w:tblGrid>
        <w:gridCol w:w="955"/>
        <w:gridCol w:w="6"/>
        <w:gridCol w:w="140"/>
        <w:gridCol w:w="3115"/>
        <w:gridCol w:w="25"/>
        <w:gridCol w:w="2383"/>
        <w:gridCol w:w="39"/>
        <w:gridCol w:w="3368"/>
        <w:gridCol w:w="139"/>
        <w:gridCol w:w="56"/>
        <w:gridCol w:w="5044"/>
        <w:gridCol w:w="90"/>
      </w:tblGrid>
      <w:tr w:rsidR="00676394" w:rsidRPr="00295281" w:rsidTr="00B773F7">
        <w:trPr>
          <w:trHeight w:val="982"/>
        </w:trPr>
        <w:tc>
          <w:tcPr>
            <w:tcW w:w="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31693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31693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31693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1439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4942B0" w:rsidRDefault="00676394" w:rsidP="00B773F7">
            <w:pPr>
              <w:ind w:firstLine="709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4942B0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1 неделя июня. Тема недели: «Если с другом вышел  в путь?»  </w:t>
            </w:r>
            <w:r w:rsidRPr="004942B0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Сроки:</w:t>
            </w:r>
            <w:r w:rsidRPr="004942B0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4942B0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01.06.- 05.06...</w:t>
            </w:r>
          </w:p>
          <w:p w:rsidR="00676394" w:rsidRPr="004942B0" w:rsidRDefault="00676394" w:rsidP="00B773F7">
            <w:pPr>
              <w:ind w:firstLine="709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4942B0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Познавательно – исследовательский проект:</w:t>
            </w:r>
            <w:r w:rsidRPr="004942B0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942B0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«Прикосновение к подвигу Александра Невского»  </w:t>
            </w:r>
          </w:p>
          <w:p w:rsidR="00676394" w:rsidRPr="00295281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Сроки: 07.06 – 18.06.</w:t>
            </w:r>
          </w:p>
        </w:tc>
      </w:tr>
      <w:tr w:rsidR="00676394" w:rsidRPr="00295281" w:rsidTr="00B773F7">
        <w:trPr>
          <w:trHeight w:val="1073"/>
        </w:trPr>
        <w:tc>
          <w:tcPr>
            <w:tcW w:w="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области</w:t>
            </w:r>
            <w:proofErr w:type="spellEnd"/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Программные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задачи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Совместная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76394" w:rsidRPr="00295281" w:rsidTr="00B773F7">
        <w:trPr>
          <w:trHeight w:val="158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01.06.</w:t>
            </w: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szCs w:val="28"/>
                <w:lang w:val="ru-RU" w:eastAsia="en-US"/>
              </w:rPr>
              <w:t>День Защиты детей</w:t>
            </w:r>
            <w:r w:rsidRPr="000649CD">
              <w:rPr>
                <w:szCs w:val="28"/>
                <w:lang w:val="ru-RU" w:eastAsia="en-US"/>
              </w:rPr>
              <w:t>.</w:t>
            </w:r>
            <w:r>
              <w:rPr>
                <w:szCs w:val="28"/>
                <w:lang w:val="ru-RU" w:eastAsia="en-US"/>
              </w:rPr>
              <w:t xml:space="preserve"> </w:t>
            </w:r>
            <w:proofErr w:type="spellStart"/>
            <w:r>
              <w:rPr>
                <w:szCs w:val="28"/>
                <w:lang w:val="ru-RU" w:eastAsia="en-US"/>
              </w:rPr>
              <w:t>Флэшмоб</w:t>
            </w:r>
            <w:proofErr w:type="spellEnd"/>
            <w:r>
              <w:rPr>
                <w:szCs w:val="28"/>
                <w:lang w:val="ru-RU" w:eastAsia="en-US"/>
              </w:rPr>
              <w:t xml:space="preserve">:  «Дружно все вместе». </w:t>
            </w:r>
          </w:p>
          <w:p w:rsidR="00676394" w:rsidRDefault="00676394" w:rsidP="00B773F7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szCs w:val="28"/>
                <w:lang w:val="ru-RU" w:eastAsia="en-US"/>
              </w:rPr>
              <w:t>Беседы: «Что такое лето?»</w:t>
            </w:r>
          </w:p>
          <w:p w:rsidR="00717C34" w:rsidRDefault="00717C34" w:rsidP="00B773F7">
            <w:pPr>
              <w:pStyle w:val="a9"/>
              <w:jc w:val="left"/>
              <w:rPr>
                <w:szCs w:val="28"/>
                <w:lang w:val="ru-RU" w:eastAsia="en-US"/>
              </w:rPr>
            </w:pPr>
          </w:p>
          <w:p w:rsidR="00676394" w:rsidRDefault="00676394" w:rsidP="00B773F7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szCs w:val="28"/>
                <w:lang w:val="ru-RU" w:eastAsia="en-US"/>
              </w:rPr>
              <w:t>Рисование на асфальте: «Мир – это мы!».</w:t>
            </w:r>
            <w:r w:rsidRPr="000649CD">
              <w:rPr>
                <w:szCs w:val="28"/>
                <w:lang w:val="ru-RU" w:eastAsia="en-US"/>
              </w:rPr>
              <w:t xml:space="preserve"> </w:t>
            </w:r>
          </w:p>
          <w:p w:rsidR="00717C34" w:rsidRDefault="00717C34" w:rsidP="00B773F7">
            <w:pPr>
              <w:pStyle w:val="a9"/>
              <w:jc w:val="left"/>
              <w:rPr>
                <w:szCs w:val="28"/>
                <w:lang w:val="ru-RU" w:eastAsia="en-US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Музыкально – спортивное развлечение: «Я люблю это звонкое лето!»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Совместными играми и танцами создать детям ат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мосферу радости и доверия. Познакомить детей с историей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появления праздника День Защиты детей. </w:t>
            </w:r>
            <w:r w:rsidRPr="0029528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  <w:t>Всесторонне совершенствовать физические функции организма, повышать работоспособность детского организма че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  <w:t>рез различные формы закаливания.</w:t>
            </w:r>
          </w:p>
        </w:tc>
        <w:tc>
          <w:tcPr>
            <w:tcW w:w="53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Утренний 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Флешмоб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. Конкурс рисунков на асфальте. 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Чтение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: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«Всемирный день ребенка»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,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«Нашим детя</w:t>
            </w:r>
            <w:r w:rsidRPr="00295281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м»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Н. 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Майданик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Лепбук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 «Лето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»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Пение: «Мир похож на цветной луг», «Дружба настоящая», «Дети любят рисовать».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Этюды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«Скажи добрые слова».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Запуск шаров в небо, сюрпризные моменты.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val="ru-RU" w:eastAsia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 Консультации на тему: «Безопасность летом», индивидуальная работа по теме проекта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: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«Прикосновение к подвигу Александра Невского»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.</w:t>
            </w:r>
          </w:p>
        </w:tc>
      </w:tr>
      <w:tr w:rsidR="00676394" w:rsidRPr="00295281" w:rsidTr="00B773F7">
        <w:trPr>
          <w:trHeight w:val="261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02.06.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3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942B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Беседа о мире и дружбе.</w:t>
            </w:r>
          </w:p>
          <w:p w:rsidR="00717C34" w:rsidRDefault="00717C3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</w:pPr>
            <w:r w:rsidRPr="004942B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Рисование: «Из ладошек нарисую друга». </w:t>
            </w:r>
          </w:p>
          <w:p w:rsidR="00717C34" w:rsidRPr="00717C34" w:rsidRDefault="00717C3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color w:val="111111"/>
                <w:sz w:val="28"/>
                <w:szCs w:val="28"/>
                <w:lang w:val="ru-RU" w:bidi="ar-SA"/>
              </w:rPr>
            </w:pPr>
            <w:r w:rsidRPr="00295281">
              <w:rPr>
                <w:rFonts w:ascii="Times New Roman" w:eastAsia="Calibri" w:hAnsi="Times New Roman" w:cs="Times New Roman"/>
                <w:color w:val="111111"/>
                <w:sz w:val="28"/>
                <w:szCs w:val="28"/>
                <w:lang w:val="ru-RU" w:bidi="ar-SA"/>
              </w:rPr>
              <w:t xml:space="preserve">Знакомство с жизнью богатыря земли русской Александром Невским. Презентация. </w:t>
            </w:r>
          </w:p>
          <w:p w:rsidR="00717C34" w:rsidRDefault="00717C34" w:rsidP="00B773F7">
            <w:pPr>
              <w:rPr>
                <w:rFonts w:ascii="Times New Roman" w:eastAsia="Calibri" w:hAnsi="Times New Roman" w:cs="Times New Roman"/>
                <w:color w:val="111111"/>
                <w:sz w:val="28"/>
                <w:szCs w:val="28"/>
                <w:lang w:val="ru-RU" w:bidi="ar-SA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color w:val="111111"/>
                <w:sz w:val="28"/>
                <w:szCs w:val="28"/>
                <w:lang w:val="ru-RU" w:bidi="ar-SA"/>
              </w:rPr>
              <w:t>Эстафеты: «Смелые и ловкие»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Познавательно-речевое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45544B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Продолжить беседы о лете, закрепить летние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признаки,  правила безопасности в летнее время, развивать у детей коммуникативны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е качества, уважение друг другу.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Знакомить детей с богатырями русской земли, с историей жизни А.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Невского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4554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Воспитывать интерес к  героическому прошлому.</w:t>
            </w:r>
          </w:p>
        </w:tc>
        <w:tc>
          <w:tcPr>
            <w:tcW w:w="53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lastRenderedPageBreak/>
              <w:t xml:space="preserve">День  дружеских встреч. 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Беседы о дружбе и добрых поступках.</w:t>
            </w: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lastRenderedPageBreak/>
              <w:t>Аттракцион: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«</w:t>
            </w:r>
            <w:r w:rsidRPr="0029528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Улыбнись друг другу».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 </w:t>
            </w:r>
          </w:p>
          <w:p w:rsidR="00676394" w:rsidRDefault="00676394" w:rsidP="00B773F7">
            <w:pPr>
              <w:ind w:left="-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  Презентация: «Богатыри земли русской»,</w:t>
            </w:r>
          </w:p>
          <w:p w:rsidR="00676394" w:rsidRPr="002B0921" w:rsidRDefault="00676394" w:rsidP="00B773F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«Александр Невский»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Calibri" w:eastAsia="Calibri" w:hAnsi="Calibri" w:cs="Times New Roman"/>
                <w:szCs w:val="28"/>
                <w:lang w:val="ru-RU"/>
              </w:rPr>
              <w:t xml:space="preserve"> </w:t>
            </w:r>
            <w:r w:rsidRPr="00AE6E24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Консультации «Безопасное лето», «Профилактика </w:t>
            </w:r>
            <w:proofErr w:type="spellStart"/>
            <w:r w:rsidRPr="00AE6E24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коронавируса</w:t>
            </w:r>
            <w:proofErr w:type="spellEnd"/>
            <w:r w:rsidRPr="00AE6E24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, индивидуальная работа по проекту: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«Прикосновение к подвигу Александра Невского»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.</w:t>
            </w:r>
          </w:p>
        </w:tc>
      </w:tr>
      <w:tr w:rsidR="00676394" w:rsidRPr="00295281" w:rsidTr="00B773F7">
        <w:trPr>
          <w:trHeight w:val="399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03.06.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50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Квест игра: «Чудеса тропинок летних».</w:t>
            </w:r>
          </w:p>
          <w:p w:rsidR="009B750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Лепка: «Солнышко в ладошке». 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Путешествие по эко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логической тропе, игра: «Угадай растение?»,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«Что лишнее?»</w:t>
            </w:r>
          </w:p>
          <w:p w:rsidR="009B7504" w:rsidRDefault="009B750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B750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Чтение: «Детство </w:t>
            </w:r>
          </w:p>
          <w:p w:rsidR="009B750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</w:t>
            </w:r>
            <w:r w:rsidR="009B75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вского</w:t>
            </w:r>
            <w:proofErr w:type="gramEnd"/>
            <w:r w:rsidR="009B75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», презентация: «Жизнь </w:t>
            </w:r>
          </w:p>
          <w:p w:rsidR="00676394" w:rsidRPr="00295281" w:rsidRDefault="009B750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А. </w:t>
            </w:r>
            <w:r w:rsidR="006763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Невского».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Речевое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</w:t>
            </w:r>
            <w:proofErr w:type="spellEnd"/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коммуникативное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</w:t>
            </w:r>
            <w:proofErr w:type="spellEnd"/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акрепить знания о правилах поведения во время прогулок на природе.</w:t>
            </w:r>
          </w:p>
          <w:p w:rsidR="00676394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  <w:t xml:space="preserve"> Совершенствовать физические функции организма, повышать работоспособность детского организма че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  <w:t xml:space="preserve">рез различные формы закаливания. </w:t>
            </w:r>
          </w:p>
          <w:p w:rsidR="00676394" w:rsidRPr="00754642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  <w:t xml:space="preserve">Продолжить знакомство с историей жизни А. </w:t>
            </w:r>
            <w:proofErr w:type="gram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  <w:t>Невского</w:t>
            </w:r>
            <w:proofErr w:type="gram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Ф</w:t>
            </w:r>
            <w:r w:rsidRPr="004123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ормировать патриотические чувства и представление о </w:t>
            </w:r>
            <w:r w:rsidRPr="004123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героизме;</w:t>
            </w:r>
          </w:p>
        </w:tc>
        <w:tc>
          <w:tcPr>
            <w:tcW w:w="53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lastRenderedPageBreak/>
              <w:t>Беседы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: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«Моя любимая игра».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 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Русские народные игры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: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«Лапта»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,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«На златом крыльце сидели».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Конкурс рисунков среди детей: «Моя любимая игра». Фотовыставка: «Играем все вместе».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</w:pPr>
            <w:proofErr w:type="gramStart"/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П</w:t>
            </w:r>
            <w:proofErr w:type="gramEnd"/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/и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: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«Найди пару»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,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«Кегли»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,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«Пройди – не задень».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 С/</w:t>
            </w:r>
            <w:proofErr w:type="gramStart"/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Р</w:t>
            </w:r>
            <w:proofErr w:type="gramEnd"/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игра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: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«Магазин игрушек».</w:t>
            </w: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val="ru-RU" w:eastAsia="ru-RU"/>
              </w:rPr>
              <w:t>Совместная работа родителей и детей: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 </w:t>
            </w: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Работа над проектом: сбор материала о А. Невском, фото.</w:t>
            </w:r>
          </w:p>
          <w:p w:rsidR="00676394" w:rsidRPr="004942B0" w:rsidRDefault="00676394" w:rsidP="00B773F7">
            <w:pP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 w:rsidRPr="004942B0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bidi="ar-S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Консультация: </w:t>
            </w:r>
            <w:r w:rsidRPr="004942B0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 «Тепловой удар», «Солнечный удар». «Безопасность на водоёмах».</w:t>
            </w:r>
          </w:p>
        </w:tc>
      </w:tr>
      <w:tr w:rsidR="00676394" w:rsidRPr="00295281" w:rsidTr="00B773F7">
        <w:trPr>
          <w:trHeight w:val="292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4942B0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942B0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04.06.</w:t>
            </w:r>
          </w:p>
          <w:p w:rsidR="00676394" w:rsidRPr="004942B0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50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bidi="ar-SA"/>
              </w:rPr>
            </w:pPr>
            <w:r w:rsidRPr="004942B0">
              <w:rPr>
                <w:rFonts w:ascii="Times New Roman" w:eastAsia="Times New Roman" w:hAnsi="Times New Roman" w:cs="Times New Roman"/>
                <w:sz w:val="28"/>
                <w:szCs w:val="28"/>
                <w:lang w:val="ru-RU" w:bidi="ar-SA"/>
              </w:rPr>
              <w:t>Рассматривание альбома:  «Александр Невский»,  чтение стихотворений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bidi="ar-SA"/>
              </w:rPr>
              <w:t>б</w:t>
            </w:r>
            <w:r w:rsidRPr="004942B0">
              <w:rPr>
                <w:rFonts w:ascii="Times New Roman" w:eastAsia="Times New Roman" w:hAnsi="Times New Roman" w:cs="Times New Roman"/>
                <w:sz w:val="28"/>
                <w:szCs w:val="28"/>
                <w:lang w:val="ru-RU" w:bidi="ar-SA"/>
              </w:rPr>
              <w:t xml:space="preserve">  Александре Невском.</w:t>
            </w:r>
          </w:p>
          <w:p w:rsidR="009B750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 w:rsidRPr="004942B0">
              <w:rPr>
                <w:rFonts w:ascii="Times New Roman" w:eastAsia="Times New Roman" w:hAnsi="Times New Roman" w:cs="Times New Roman"/>
                <w:sz w:val="28"/>
                <w:szCs w:val="28"/>
                <w:lang w:val="ru-RU" w:bidi="ar-SA"/>
              </w:rPr>
              <w:t xml:space="preserve">  </w:t>
            </w:r>
            <w:r w:rsidRPr="004942B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</w:t>
            </w: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 w:rsidRPr="004942B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Развлечение: «Если с другом вышел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в </w:t>
            </w:r>
            <w:r w:rsidRPr="004942B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путь».  Конкурс стихов о лете. Рисование: «Летняя фантазия»</w:t>
            </w:r>
          </w:p>
          <w:p w:rsidR="009B7504" w:rsidRDefault="009B750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4942B0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Туристическая деятельность: «По лесным тропинкам».  </w:t>
            </w:r>
            <w:r w:rsidRPr="004942B0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Квест: «Удивительное  рядом».</w:t>
            </w:r>
          </w:p>
          <w:p w:rsidR="00676394" w:rsidRPr="004942B0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4942B0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4942B0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коммуникативное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</w:t>
            </w:r>
            <w:proofErr w:type="spellEnd"/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</w:t>
            </w:r>
            <w:r w:rsidRPr="007546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азвивать интерес к историческим событиям, любознательность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,</w:t>
            </w:r>
          </w:p>
          <w:p w:rsidR="00676394" w:rsidRDefault="00676394" w:rsidP="00B773F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546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воспитывать у мальчиков стремление быть сильными, смелыми.</w:t>
            </w:r>
          </w:p>
          <w:p w:rsidR="00676394" w:rsidRPr="00754642" w:rsidRDefault="00676394" w:rsidP="00B773F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546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У девочек уважение к мальчикам, как будущим защитникам Родины.</w:t>
            </w:r>
          </w:p>
          <w:p w:rsidR="00676394" w:rsidRPr="00754642" w:rsidRDefault="00676394" w:rsidP="00B773F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7546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Расширить знания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детей о воспитании детей в далё</w:t>
            </w:r>
            <w:r w:rsidRPr="007546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ком прошлом.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Укрепление здоровья детей за счёт длительного пребывания на свежем воздухе, воспитывать чувство прекрасного при непосредственном соприкосновении с природой. </w:t>
            </w:r>
          </w:p>
        </w:tc>
        <w:tc>
          <w:tcPr>
            <w:tcW w:w="53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Фотоальбом: «Александр Невский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презентация: «Подвиг А.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Невского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»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Развлечение: «</w:t>
            </w:r>
            <w:r w:rsidRPr="004942B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Если с другом вышел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в </w:t>
            </w:r>
            <w:r w:rsidRPr="004942B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путь».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Стихи о лете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Рисование на асфальте: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«Летняя фантазия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Метеобюро: «Народные приметы по растениям, которые нас окружают»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Дидактические игры: «Собери цветок»,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«Правила  безопасного поведения на природе»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Туристическая деятельность: «По лесным тропинкам».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Квест: «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Удивительное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 рядом»,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разминка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«На полянке»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Игры – эстафеты: «Что в походе пригодится?», «Прыжки из обруча в обруч», «Не урони мяч», «Кто больше соберёт шишек?», Занимательные игры: «Весёлые загадки», « Лес – это лёгкие нашей планеты».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«Безопасность на природе</w:t>
            </w:r>
            <w:r w:rsidRPr="004942B0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».</w:t>
            </w:r>
          </w:p>
        </w:tc>
      </w:tr>
      <w:tr w:rsidR="00676394" w:rsidRPr="00295281" w:rsidTr="00B773F7">
        <w:trPr>
          <w:trHeight w:val="277"/>
        </w:trPr>
        <w:tc>
          <w:tcPr>
            <w:tcW w:w="153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Итог недели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: </w:t>
            </w:r>
            <w:r w:rsidRPr="00754642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Выставка рисунков: «Летняя фантазия»,   </w:t>
            </w:r>
            <w:r w:rsidRPr="0075464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Развлечение: «Если с другом вышел путь».</w:t>
            </w:r>
          </w:p>
        </w:tc>
      </w:tr>
      <w:tr w:rsidR="00676394" w:rsidRPr="00295281" w:rsidTr="00B773F7">
        <w:trPr>
          <w:trHeight w:val="307"/>
        </w:trPr>
        <w:tc>
          <w:tcPr>
            <w:tcW w:w="153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Работа с родителями: 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Консультации для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u-RU"/>
              </w:rPr>
              <w:t>родителей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«Безопасное лето»,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13241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«Профилактика </w:t>
            </w:r>
            <w:proofErr w:type="spellStart"/>
            <w:r w:rsidRPr="00913241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коронавируса</w:t>
            </w:r>
            <w:proofErr w:type="spellEnd"/>
            <w:r w:rsidRPr="00913241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», беседа по проекту.</w:t>
            </w:r>
          </w:p>
        </w:tc>
      </w:tr>
      <w:tr w:rsidR="00676394" w:rsidRPr="00295281" w:rsidTr="00B773F7">
        <w:trPr>
          <w:trHeight w:val="356"/>
        </w:trPr>
        <w:tc>
          <w:tcPr>
            <w:tcW w:w="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1439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913241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91324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bidi="ar-SA"/>
              </w:rPr>
              <w:t xml:space="preserve">2 неделя июня. Тема недели: «Россия – родина моя!» </w:t>
            </w:r>
            <w:r w:rsidRPr="00913241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Сроки:</w:t>
            </w:r>
            <w:r w:rsidRPr="0091324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bidi="ar-SA"/>
              </w:rPr>
              <w:t xml:space="preserve"> </w:t>
            </w:r>
            <w:r w:rsidRPr="00913241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07.06.- 11.06.</w:t>
            </w:r>
          </w:p>
        </w:tc>
      </w:tr>
      <w:tr w:rsidR="00676394" w:rsidRPr="00295281" w:rsidTr="00B773F7">
        <w:trPr>
          <w:trHeight w:val="1073"/>
        </w:trPr>
        <w:tc>
          <w:tcPr>
            <w:tcW w:w="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94" w:rsidRPr="0091324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91324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области</w:t>
            </w:r>
            <w:proofErr w:type="spellEnd"/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Программные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задачи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Совместная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76394" w:rsidRPr="00295281" w:rsidTr="00B773F7">
        <w:trPr>
          <w:trHeight w:val="158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7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.06.</w:t>
            </w: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17E16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Пушкинский день.  Квест: «Путешествие в мир сказок  А.С. Пушкина».</w:t>
            </w:r>
          </w:p>
          <w:p w:rsidR="009B7504" w:rsidRPr="00C17E16" w:rsidRDefault="009B750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913241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Экскурсия в библиотеку: «Пушкинские чтения». Викторина: «Угадай сказку?»</w:t>
            </w:r>
          </w:p>
          <w:p w:rsidR="009B7504" w:rsidRPr="00913241" w:rsidRDefault="009B750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Лепбук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: </w:t>
            </w:r>
            <w:r w:rsidR="009B75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Сказки Пушкина</w:t>
            </w:r>
            <w:r w:rsidR="009B75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Рисование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Моя любимая сказка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».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C17E16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Продолжить знакомство с произведениями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А. С. Пушкина. </w:t>
            </w:r>
            <w:r w:rsidRPr="00C17E16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Воспитывать интерес к сказкам Пушкина, обратить внимание на красоту природы, на рифму стихотворных форм.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В игре «Квест» развивать </w:t>
            </w:r>
            <w:r w:rsidRPr="00C17E16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смекалку,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логическое мышление. В спортивных играх развивать бег, увертливость</w:t>
            </w:r>
            <w:r w:rsidRPr="00C17E16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, ловкость, меткость.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 Закрепить ПДД,</w:t>
            </w:r>
            <w:r w:rsidRPr="00C17E16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правило поведения</w:t>
            </w:r>
            <w:r w:rsidRPr="00C17E16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 в общественных местах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C17E16" w:rsidRDefault="00676394" w:rsidP="00B773F7">
            <w:pP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 w:rsidRPr="003D258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Выставка книг. </w:t>
            </w:r>
            <w:r w:rsidRPr="00C17E1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Беседа о А. С. Пушкине </w:t>
            </w:r>
            <w:r w:rsidRPr="00C17E16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Чтение:</w:t>
            </w:r>
            <w:r w:rsidRPr="00C17E1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C17E16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«Сказка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о царе </w:t>
            </w:r>
            <w:r w:rsidRPr="00C17E16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Султане»</w:t>
            </w:r>
            <w:r w:rsidRPr="00C17E1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,</w:t>
            </w:r>
            <w:r w:rsidRPr="00C17E1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C17E16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«Сказка о мертвой царевне и о семи богатырях»</w:t>
            </w:r>
            <w:r w:rsidRPr="00C17E1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,</w:t>
            </w:r>
            <w:r w:rsidRPr="00C17E1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C17E16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«Сказка о рыбаке и рыбке».</w:t>
            </w:r>
          </w:p>
          <w:p w:rsidR="00676394" w:rsidRPr="00C17E16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17E16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Рисование: «Моя любимая сказка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».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Л</w:t>
            </w:r>
            <w:r w:rsidRPr="00C17E16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епбук</w:t>
            </w:r>
            <w:proofErr w:type="spellEnd"/>
            <w:r w:rsidRPr="00C17E16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 «Сказки А.С. Пушкина»</w:t>
            </w:r>
          </w:p>
          <w:p w:rsidR="00676394" w:rsidRPr="00C17E16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17E1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Экскурсия в библиотеку: « Пушкинские чтения», выставка:</w:t>
            </w:r>
            <w:r w:rsidRPr="00C17E1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C17E16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«Мир сказок Пушкина».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C17E16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Викторина: «Угадай сказку?»</w:t>
            </w:r>
          </w:p>
          <w:p w:rsidR="00676394" w:rsidRPr="00C17E16" w:rsidRDefault="00676394" w:rsidP="00B773F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bidi="ar-SA"/>
              </w:rPr>
            </w:pPr>
            <w:r w:rsidRPr="00C17E16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bidi="ar-SA"/>
              </w:rPr>
              <w:t>Работа с родителями: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Консультация: «Значение сказок в воспитании детей дошкольного возраста»</w:t>
            </w:r>
          </w:p>
        </w:tc>
      </w:tr>
      <w:tr w:rsidR="00676394" w:rsidRPr="00295281" w:rsidTr="00B773F7">
        <w:trPr>
          <w:trHeight w:val="261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8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.06.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345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Беседа: «Почему князя  Александра, называют Невским?», Чтение  Т. Рожковой: «Былина об Александре Невском».  </w:t>
            </w:r>
            <w:r w:rsidRPr="00A163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Конструирование из бумаги: «Шлем», пословицы о доблести, </w:t>
            </w:r>
            <w:r w:rsidRPr="00A163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смелости, отваги. 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C17E16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17E16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Социально – </w:t>
            </w:r>
            <w:r w:rsidRPr="00C17E16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коммуникативное развитие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 Продолжить знакомство с подвигом А.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Невского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Учить из газеты делать головной убор. Воспитывать дружелюбие, умение оказывать друг другу помощь.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345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Чтение  Т. Рожковой: «Былина об Александре Невском». 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Альбом: «Защитники Отечества»</w:t>
            </w:r>
            <w:r w:rsidRPr="008345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Д.игра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: «Осторожно, ядовитые растения!». 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Игра: «Можно – нельзя» - правила поведения на прир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оде.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провести беседу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с детьми о традициях в  семье и как мы понимаем слово «Родина».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76394" w:rsidRPr="00295281" w:rsidTr="00B773F7">
        <w:trPr>
          <w:trHeight w:val="292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09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.06.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504" w:rsidRDefault="00676394" w:rsidP="00B773F7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Развлечение: «Дом</w:t>
            </w:r>
            <w:r w:rsidRPr="00C738D4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, в котором мы живём»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.</w:t>
            </w:r>
          </w:p>
          <w:p w:rsidR="009B7504" w:rsidRDefault="00676394" w:rsidP="00B773F7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 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Беседа о нашей Родине,   Россия в прошлом, презентация «Ледовое побоище</w:t>
            </w:r>
            <w:r w:rsidR="009B75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  <w:p w:rsidR="009B7504" w:rsidRDefault="009B750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В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ыставка книг: «Они защищали Родину!»,</w:t>
            </w:r>
          </w:p>
          <w:p w:rsidR="009B7504" w:rsidRDefault="009B750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Экскурсия к памятным местам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Беседы о героях ВОВ.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.Прививать детям интерес к родной природе, воспитывать бережное отношение к родному краю, Родине. Развивать умение выразительного чтения стихотворных произведений.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 у детей патриотические чувства,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любовь к своей Родине, закр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епить правила личной безопасности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Прививать детям привычку здорового образа жизни.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Default="00676394" w:rsidP="00B773F7">
            <w:pP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Беседа: «Что такое Родина?», «Зависит ли мир от человека?»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 </w:t>
            </w:r>
            <w:r w:rsidRPr="00C738D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Чтение художественной литературы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: А.К. Толстой «Слава на небе солнцу высокому!»,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В.</w:t>
            </w:r>
            <w:r w:rsidRPr="00C738D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Степанов</w:t>
            </w:r>
            <w:proofErr w:type="spellEnd"/>
            <w:r w:rsidRPr="00C738D4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.</w:t>
            </w:r>
            <w:r w:rsidRPr="000F79B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C738D4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«Что мы Родиной зовем?»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Чтение и разучивание стихов о родном крае, выставка книг: «Они защищали Родину!», рассматривание альбома: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«Бирские просторы», «Бира – мой край родной!», «Книга памяти ЕАО».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поговорить с детьми дома </w:t>
            </w:r>
            <w:r w:rsidRPr="0029528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о том, что означает Российский флаг и Флаг ЕАО?</w:t>
            </w:r>
          </w:p>
        </w:tc>
      </w:tr>
      <w:tr w:rsidR="00676394" w:rsidRPr="00295281" w:rsidTr="009B7504">
        <w:trPr>
          <w:trHeight w:val="1554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.06.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87F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Беседа: «На том стоит русская земля». Презентация: «Богатыри земли русской». </w:t>
            </w:r>
          </w:p>
          <w:p w:rsidR="009B7504" w:rsidRDefault="009B750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87F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Игра: «Составь карту».  Экологические тропинки по карте. </w:t>
            </w:r>
          </w:p>
          <w:p w:rsidR="009B7504" w:rsidRDefault="009B750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987FE8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987F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Аппликация: «Российский флаг».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Социально –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коммуникативное развитие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Продолжать знакомство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художественными произведениями о А.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Невском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закрепить знания о символах России, р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азвивать у детей патриотические чувства,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любовь к своей Родине.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Прививать любовь к нашей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области, посёлку,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интерес к народному творчеству.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 xml:space="preserve"> Просмотр презентаций: «Символы России», «Россия – Родина моя!».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Презентация познавательного проекта: «Что такое мир?»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Танец с флагом России.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Пение: «Россия ты моя звезда»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Танец: «Матрёшки»</w:t>
            </w:r>
          </w:p>
          <w:p w:rsidR="00676394" w:rsidRPr="009B7504" w:rsidRDefault="009B750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Народные игры: «Золотые ворота»</w:t>
            </w: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Игровая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деятельность: «Угадай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символ?»,</w:t>
            </w: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«Кто быстрее соберёт флаг?», «Я люблю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свою Россию!»,</w:t>
            </w:r>
          </w:p>
          <w:p w:rsidR="00676394" w:rsidRPr="00987FE8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Чтение стихов, игры, пение песен. 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Эста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феты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Богатыри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земли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русской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».</w:t>
            </w:r>
          </w:p>
        </w:tc>
      </w:tr>
      <w:tr w:rsidR="00676394" w:rsidRPr="00295281" w:rsidTr="00B773F7">
        <w:trPr>
          <w:trHeight w:val="2531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91324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11.06.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987FE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Викторина: </w:t>
            </w:r>
          </w:p>
          <w:p w:rsidR="009B7504" w:rsidRDefault="00676394" w:rsidP="009B7504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987FE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«Знатоки истории», </w:t>
            </w:r>
          </w:p>
          <w:p w:rsidR="009B7504" w:rsidRDefault="009B7504" w:rsidP="009B7504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</w:p>
          <w:p w:rsidR="00676394" w:rsidRPr="00987FE8" w:rsidRDefault="00676394" w:rsidP="009B750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87FE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Спортивное развлечение: «Богатыри земли русской»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987FE8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91324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Продолжать  знакомство детей с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историей древнего века,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народными тра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дициями и обычаями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воспитывать привычку к здоровому образу жизни. 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Чтение: Повесть о житие и о храбрости великого князя Александра»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987FE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Викторина: 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987FE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«Знатоки истории»</w:t>
            </w:r>
          </w:p>
          <w:p w:rsidR="00676394" w:rsidRPr="00F2018B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С</w:t>
            </w:r>
            <w:r w:rsidRPr="00987FE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ловесная игра: «Доскажи словечко», «Танец с мечами»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, рисование: «Русские богатыри»</w:t>
            </w:r>
          </w:p>
          <w:p w:rsidR="00676394" w:rsidRPr="00987FE8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676394" w:rsidRPr="00295281" w:rsidTr="00B773F7">
        <w:trPr>
          <w:trHeight w:val="277"/>
        </w:trPr>
        <w:tc>
          <w:tcPr>
            <w:tcW w:w="153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Итог недели</w:t>
            </w:r>
            <w:r w:rsidRPr="00F2018B">
              <w:rPr>
                <w:rFonts w:ascii="Times New Roman" w:hAnsi="Times New Roman" w:cs="Times New Roman"/>
                <w:sz w:val="28"/>
                <w:szCs w:val="28"/>
                <w:lang w:val="ru-RU" w:bidi="ar-SA"/>
              </w:rPr>
              <w:t xml:space="preserve"> </w:t>
            </w:r>
            <w:r w:rsidRPr="00F2018B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Спортивное развлечение: «Богатыри земли русской»</w:t>
            </w:r>
          </w:p>
        </w:tc>
      </w:tr>
      <w:tr w:rsidR="00676394" w:rsidRPr="00295281" w:rsidTr="00B773F7">
        <w:trPr>
          <w:trHeight w:val="307"/>
        </w:trPr>
        <w:tc>
          <w:tcPr>
            <w:tcW w:w="153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F2018B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Работа с родителями: 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Консультации для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u-RU"/>
              </w:rPr>
              <w:t>родителей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«Тепловой удар», «Сол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нечный удар». </w:t>
            </w:r>
            <w:r w:rsidRPr="00F2018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«Безопасность на водоёмах».</w:t>
            </w:r>
          </w:p>
        </w:tc>
      </w:tr>
      <w:tr w:rsidR="00676394" w:rsidRPr="00295281" w:rsidTr="00B773F7">
        <w:trPr>
          <w:gridAfter w:val="1"/>
          <w:wAfter w:w="90" w:type="dxa"/>
          <w:trHeight w:val="409"/>
        </w:trPr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143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F2018B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F2018B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bidi="ar-SA"/>
              </w:rPr>
              <w:t xml:space="preserve">3 неделя июня. Тема недели: «Безопасное лето» </w:t>
            </w:r>
            <w:r w:rsidRPr="00F2018B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Сроки:</w:t>
            </w:r>
            <w:r w:rsidRPr="00F2018B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bidi="ar-SA"/>
              </w:rPr>
              <w:t xml:space="preserve"> </w:t>
            </w:r>
            <w:r w:rsidRPr="00F2018B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5.06.- 18.06.</w:t>
            </w:r>
          </w:p>
        </w:tc>
      </w:tr>
      <w:tr w:rsidR="00676394" w:rsidRPr="00295281" w:rsidTr="00B773F7">
        <w:trPr>
          <w:gridAfter w:val="1"/>
          <w:wAfter w:w="90" w:type="dxa"/>
          <w:trHeight w:val="977"/>
        </w:trPr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области</w:t>
            </w:r>
            <w:proofErr w:type="spellEnd"/>
          </w:p>
        </w:tc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Программные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задачи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Совместная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76394" w:rsidRPr="00295281" w:rsidTr="00B773F7">
        <w:trPr>
          <w:gridAfter w:val="1"/>
          <w:wAfter w:w="90" w:type="dxa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15.06.</w:t>
            </w: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F2018B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Рассматривание фотоальбома: «Россия – родина моя!» </w:t>
            </w:r>
          </w:p>
          <w:p w:rsidR="009B7504" w:rsidRDefault="009B750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</w:p>
          <w:p w:rsidR="00676394" w:rsidRPr="00F2018B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2018B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 Игра - </w:t>
            </w:r>
            <w:proofErr w:type="spellStart"/>
            <w:r w:rsidRPr="00F2018B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квест</w:t>
            </w:r>
            <w:proofErr w:type="spellEnd"/>
            <w:r w:rsidRPr="00F2018B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: «Путешествие в историю. Защитник Отечества, святой Князь </w:t>
            </w:r>
            <w:r w:rsidRPr="00F2018B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lastRenderedPageBreak/>
              <w:t>Александр Невский». Игра: «Угадай правило»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Познавательное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развитие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Социально –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коммуникативное развитие</w:t>
            </w:r>
          </w:p>
        </w:tc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Закрепить с детьми знания о нашей Родине,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о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богатырях земли русской,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том, что здоровье часто зависит от собственного поведения человека.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Познакомить детей  с природными богатствами 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ЕАО, прививать бережное отношение к природе.</w:t>
            </w:r>
          </w:p>
        </w:tc>
        <w:tc>
          <w:tcPr>
            <w:tcW w:w="5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2018B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lastRenderedPageBreak/>
              <w:t xml:space="preserve">Игра - </w:t>
            </w:r>
            <w:proofErr w:type="spellStart"/>
            <w:r w:rsidRPr="00F2018B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квест</w:t>
            </w:r>
            <w:proofErr w:type="spellEnd"/>
            <w:r w:rsidRPr="00F2018B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: «Путешествие в историю.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Исследовательская деятельность: рассматривание камней, песок, гравий, уголь, кирпич  – богатство земли.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Спортивная игра: «Поиск Сокровищ»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Д. игра: «Угадай правило»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Индивидуальные беседы на тему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«Закаливание детей в летний период»</w:t>
            </w:r>
          </w:p>
        </w:tc>
      </w:tr>
      <w:tr w:rsidR="00676394" w:rsidRPr="00295281" w:rsidTr="00B773F7">
        <w:trPr>
          <w:gridAfter w:val="1"/>
          <w:wAfter w:w="90" w:type="dxa"/>
          <w:trHeight w:val="3836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16.06.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Default="00676394" w:rsidP="00B773F7">
            <w:pPr>
              <w:pStyle w:val="a9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 w:eastAsia="en-US"/>
              </w:rPr>
              <w:t>Рассказ воспитателя «Кто к нам с мячом придёт, тот от мяча и погибнет». О</w:t>
            </w:r>
            <w:r>
              <w:rPr>
                <w:szCs w:val="28"/>
                <w:lang w:val="ru-RU"/>
              </w:rPr>
              <w:t xml:space="preserve">рганизовать совместную  выставку детских рисунков к 800 летию А. </w:t>
            </w:r>
            <w:proofErr w:type="gramStart"/>
            <w:r>
              <w:rPr>
                <w:szCs w:val="28"/>
                <w:lang w:val="ru-RU"/>
              </w:rPr>
              <w:t>Невского</w:t>
            </w:r>
            <w:proofErr w:type="gramEnd"/>
            <w:r>
              <w:rPr>
                <w:szCs w:val="28"/>
                <w:lang w:val="ru-RU"/>
              </w:rPr>
              <w:t xml:space="preserve">: «Защитник Земли русской». </w:t>
            </w:r>
          </w:p>
          <w:p w:rsidR="009B7504" w:rsidRDefault="009B7504" w:rsidP="00B773F7">
            <w:pPr>
              <w:pStyle w:val="a9"/>
              <w:jc w:val="left"/>
              <w:rPr>
                <w:szCs w:val="28"/>
                <w:lang w:val="ru-RU"/>
              </w:rPr>
            </w:pPr>
          </w:p>
          <w:p w:rsidR="00676394" w:rsidRDefault="00676394" w:rsidP="00B773F7">
            <w:pPr>
              <w:pStyle w:val="a9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Экскурсия в библиотеку</w:t>
            </w:r>
          </w:p>
          <w:p w:rsidR="00676394" w:rsidRPr="00974E21" w:rsidRDefault="00676394" w:rsidP="00B773F7">
            <w:pPr>
              <w:pStyle w:val="a9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Выставка: «На страже святой Руси»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Продолжать знакомство с правилами по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ведения на дороге.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Воспитывать патриотическое чувство, гордость и ув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ажение за защитников нашего Отечества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5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0B7F5C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B7F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Рассказ «Кто к нам с мячом придёт, тот от мяча и погибнет».</w:t>
            </w:r>
          </w:p>
          <w:p w:rsidR="00676394" w:rsidRDefault="00676394" w:rsidP="00B773F7">
            <w:pPr>
              <w:pStyle w:val="a9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Спортивная игра: «Бой петухов». </w:t>
            </w: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Д.И: «Правило </w:t>
            </w:r>
            <w:r w:rsidRPr="000B7F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безопасности».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Игра: «Светофор».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Игровая ситуация: «В стране Дорожных знаков».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Игры – эстафеты: «Машины вперёд!»</w:t>
            </w:r>
          </w:p>
          <w:p w:rsidR="00676394" w:rsidRDefault="00676394" w:rsidP="00B773F7">
            <w:pPr>
              <w:pStyle w:val="a9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Экскурсия в библиотеку</w:t>
            </w:r>
          </w:p>
          <w:p w:rsidR="00676394" w:rsidRPr="0088301F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830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Выставка: «На страже святой Руси»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индивидуальные беседы на тему: «Одежда детей в летний период»</w:t>
            </w:r>
          </w:p>
        </w:tc>
      </w:tr>
      <w:tr w:rsidR="00676394" w:rsidRPr="00295281" w:rsidTr="00B773F7">
        <w:trPr>
          <w:gridAfter w:val="1"/>
          <w:wAfter w:w="90" w:type="dxa"/>
          <w:trHeight w:val="363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17.06.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Default="00676394" w:rsidP="009B7504">
            <w:pPr>
              <w:pStyle w:val="a9"/>
              <w:jc w:val="left"/>
              <w:rPr>
                <w:szCs w:val="28"/>
                <w:lang w:val="ru-RU" w:eastAsia="en-US"/>
              </w:rPr>
            </w:pPr>
            <w:r w:rsidRPr="000649CD">
              <w:rPr>
                <w:szCs w:val="28"/>
                <w:lang w:val="ru-RU" w:eastAsia="en-US"/>
              </w:rPr>
              <w:t>Осторожно улица!»</w:t>
            </w:r>
            <w:r>
              <w:rPr>
                <w:szCs w:val="28"/>
                <w:lang w:val="ru-RU" w:eastAsia="en-US"/>
              </w:rPr>
              <w:t xml:space="preserve">. </w:t>
            </w:r>
          </w:p>
          <w:p w:rsidR="009B7504" w:rsidRDefault="00676394" w:rsidP="00B773F7">
            <w:pPr>
              <w:pStyle w:val="a9"/>
              <w:jc w:val="left"/>
              <w:rPr>
                <w:szCs w:val="28"/>
                <w:lang w:val="ru-RU"/>
              </w:rPr>
            </w:pPr>
            <w:r w:rsidRPr="000649CD">
              <w:rPr>
                <w:szCs w:val="28"/>
                <w:lang w:val="ru-RU"/>
              </w:rPr>
              <w:t>Рисование: «Машины на моей улице</w:t>
            </w:r>
            <w:r>
              <w:rPr>
                <w:szCs w:val="28"/>
                <w:lang w:val="ru-RU"/>
              </w:rPr>
              <w:t xml:space="preserve">». </w:t>
            </w:r>
          </w:p>
          <w:p w:rsidR="009B7504" w:rsidRDefault="00676394" w:rsidP="00B773F7">
            <w:pPr>
              <w:pStyle w:val="a9"/>
              <w:jc w:val="left"/>
              <w:rPr>
                <w:szCs w:val="28"/>
                <w:lang w:val="ru-RU"/>
              </w:rPr>
            </w:pPr>
            <w:r w:rsidRPr="000649CD">
              <w:rPr>
                <w:szCs w:val="28"/>
                <w:lang w:val="ru-RU"/>
              </w:rPr>
              <w:t>Игра - кластер: «Транспорт»</w:t>
            </w:r>
            <w:r>
              <w:rPr>
                <w:szCs w:val="28"/>
                <w:lang w:val="ru-RU"/>
              </w:rPr>
              <w:t>,</w:t>
            </w:r>
          </w:p>
          <w:p w:rsidR="00676394" w:rsidRDefault="00676394" w:rsidP="00B773F7">
            <w:pPr>
              <w:pStyle w:val="a9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 </w:t>
            </w:r>
          </w:p>
          <w:p w:rsidR="00676394" w:rsidRPr="0088301F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Чтение А. Майков «Его власы до стройных плеч».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Продолжать знакомство детей с разными видами транспорта, развивать стремление действовать по правилам, формировать культуру социального поведения, воспитание отзывчивости добрых чувств по отношению к окружающим. Правила здорового образа жизни.</w:t>
            </w:r>
          </w:p>
        </w:tc>
        <w:tc>
          <w:tcPr>
            <w:tcW w:w="5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Подвижная игра: «Автомобили».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Игровая ситуация: « Помоги перейти улицу»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Эстафеты: «Подарки на колёсах»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«Донеси – не урони» - соревнование, эстафета, парный аттракцион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исование: «Машины на моей улице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»</w:t>
            </w:r>
          </w:p>
          <w:p w:rsidR="00676394" w:rsidRDefault="00676394" w:rsidP="00B773F7">
            <w:pPr>
              <w:pStyle w:val="a9"/>
              <w:jc w:val="left"/>
              <w:rPr>
                <w:szCs w:val="28"/>
                <w:lang w:val="ru-RU" w:eastAsia="en-US"/>
              </w:rPr>
            </w:pPr>
            <w:r w:rsidRPr="000649CD">
              <w:rPr>
                <w:szCs w:val="28"/>
                <w:lang w:val="ru-RU"/>
              </w:rPr>
              <w:t>Игра - кластер: «Транспорт»</w:t>
            </w:r>
            <w:r>
              <w:rPr>
                <w:szCs w:val="28"/>
                <w:lang w:val="ru-RU"/>
              </w:rPr>
              <w:t xml:space="preserve">,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рисование не традиционным способом: «Разноцветное лето».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Закрепить с детьми правила дорожного движения.</w:t>
            </w:r>
          </w:p>
        </w:tc>
      </w:tr>
      <w:tr w:rsidR="00676394" w:rsidRPr="00295281" w:rsidTr="00B773F7">
        <w:trPr>
          <w:gridAfter w:val="1"/>
          <w:wAfter w:w="90" w:type="dxa"/>
          <w:trHeight w:val="266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18.06.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6B0DF6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Викторина:</w:t>
            </w:r>
          </w:p>
          <w:p w:rsidR="009B750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«В</w:t>
            </w:r>
            <w:r w:rsidRPr="003D258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гостях у Светофора».</w:t>
            </w:r>
          </w:p>
          <w:p w:rsidR="009B7504" w:rsidRDefault="009B750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3D258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Туристическая прогулка на луг.</w:t>
            </w:r>
          </w:p>
          <w:p w:rsidR="009B7504" w:rsidRPr="003D2583" w:rsidRDefault="009B750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3D2583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3D258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Конкурс альбомов: «Александр Невский: прикосновение к подвигу», беседа: «Что такое героизм?»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6B0DF6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3D2583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Закрепить правила дорожного дви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жения, прививать интерес к туризму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, р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азвивать у детей физические качества: выносливость, ловкость.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Ознакомление с флорой и фауной нашей местности.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Развивать патриотические  качества, любовь к Родине.</w:t>
            </w:r>
          </w:p>
        </w:tc>
        <w:tc>
          <w:tcPr>
            <w:tcW w:w="5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Развлечение: «В гостях у Светофора»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Игры, наблюдения,  загадка: «Чтобы это могло быть?», игра: «Перекрёсток».</w:t>
            </w:r>
          </w:p>
          <w:p w:rsidR="00676394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Правила личной безопасности на природе.</w:t>
            </w:r>
          </w:p>
          <w:p w:rsidR="00676394" w:rsidRPr="003D2583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раматизации: «Маша и Светофор»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Прогулка по экологической тропе.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(фотографирование, фиксация в журнал наблюдений, зарисовки)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Закрепить правила дорожного движения.</w:t>
            </w:r>
          </w:p>
        </w:tc>
      </w:tr>
      <w:tr w:rsidR="00676394" w:rsidRPr="00295281" w:rsidTr="00B773F7">
        <w:trPr>
          <w:gridAfter w:val="1"/>
          <w:wAfter w:w="90" w:type="dxa"/>
          <w:trHeight w:val="252"/>
        </w:trPr>
        <w:tc>
          <w:tcPr>
            <w:tcW w:w="152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Итог недели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: </w:t>
            </w:r>
            <w:r w:rsidRPr="003D2583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Викторина: «В гостях у Светофора»»,  выставка: «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Защитник Отечества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лександр Невский</w:t>
            </w:r>
            <w:r w:rsidRPr="003D258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» Презентация проекта: </w:t>
            </w:r>
            <w:r w:rsidRPr="003D2583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bidi="ar-SA"/>
              </w:rPr>
              <w:t>«Прикосновение к подвигу Александра Невского»</w:t>
            </w:r>
            <w:proofErr w:type="gramStart"/>
            <w:r w:rsidRPr="003D2583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bidi="ar-SA"/>
              </w:rPr>
              <w:t xml:space="preserve"> .</w:t>
            </w:r>
            <w:proofErr w:type="gramEnd"/>
          </w:p>
        </w:tc>
      </w:tr>
      <w:tr w:rsidR="00676394" w:rsidRPr="00295281" w:rsidTr="00B773F7">
        <w:trPr>
          <w:gridAfter w:val="1"/>
          <w:wAfter w:w="90" w:type="dxa"/>
          <w:trHeight w:val="280"/>
        </w:trPr>
        <w:tc>
          <w:tcPr>
            <w:tcW w:w="152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Работа с родителями: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Консультация: «Безопасность в летний период»,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«Учим с детьми правила дорожного движени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я».</w:t>
            </w:r>
          </w:p>
        </w:tc>
      </w:tr>
      <w:tr w:rsidR="00676394" w:rsidRPr="00295281" w:rsidTr="00B773F7">
        <w:trPr>
          <w:trHeight w:val="607"/>
        </w:trPr>
        <w:tc>
          <w:tcPr>
            <w:tcW w:w="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1439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755D8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bidi="ar-SA"/>
              </w:rPr>
              <w:t xml:space="preserve">4 неделя июня. Тема недели: «Неделя памяти и скорби…» </w:t>
            </w:r>
            <w:r w:rsidRPr="005755D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Сроки:</w:t>
            </w:r>
            <w:r w:rsidRPr="005755D8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bidi="ar-SA"/>
              </w:rPr>
              <w:t xml:space="preserve"> </w:t>
            </w:r>
            <w:r w:rsidRPr="005755D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21.06.- 25.06. </w:t>
            </w:r>
            <w:r w:rsidRPr="005755D8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bidi="ar-SA"/>
              </w:rPr>
              <w:t xml:space="preserve">Оздоровительный проект: «Вместе весело шагать по просторам»  </w:t>
            </w:r>
            <w:r w:rsidRPr="005755D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Сроки: 21.06. – 16. 07.</w:t>
            </w:r>
          </w:p>
        </w:tc>
      </w:tr>
      <w:tr w:rsidR="00676394" w:rsidRPr="00295281" w:rsidTr="00B773F7">
        <w:trPr>
          <w:trHeight w:val="1073"/>
        </w:trPr>
        <w:tc>
          <w:tcPr>
            <w:tcW w:w="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области</w:t>
            </w:r>
            <w:proofErr w:type="spellEnd"/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Программные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задачи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Совместная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76394" w:rsidRPr="00295281" w:rsidTr="00B773F7">
        <w:trPr>
          <w:trHeight w:val="158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.06.</w:t>
            </w: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Квест: «Дом, в котором я живу»</w:t>
            </w:r>
            <w:r w:rsidR="009B75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Выставка поделок: «Мы помним, - мы гордимся!»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Художественно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эстетическое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</w:t>
            </w:r>
            <w:proofErr w:type="spellEnd"/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Продолжить знакомство детей с малой Родиной, воспитывать патриотические чувства, любовь к Родине.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Воспитание привычки здорового образа жизни, интерес к путешествиям.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  <w:lastRenderedPageBreak/>
              <w:t>Развивать самостоятельное речевое творчество, учитывая индивидуальные способности и возможности детей;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Игровая деятельность 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 станциям. «Дом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, в котором я живу». «Улица, на которой находится детский сад». «Достопримечательности посёлка (памятные места)». « История создания посёл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ка». «Что такое  Родина, малая Р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одина?». «Особенности  городской и сельской местности». «Каменное и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деревянное зодчество». «Главная улица посёлка».  «Реки,  озёра, которые находятся в  посёлке».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индивидуальная работа над проектом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</w:t>
            </w:r>
            <w:r w:rsidRPr="005755D8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bidi="ar-SA"/>
              </w:rPr>
              <w:t xml:space="preserve"> </w:t>
            </w:r>
            <w:r w:rsidRPr="006B0DF6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«Вмес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те весело шагать по просторам»</w:t>
            </w:r>
            <w:proofErr w:type="gramStart"/>
            <w:r w:rsidRPr="006B0DF6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.</w:t>
            </w:r>
            <w:proofErr w:type="gramEnd"/>
          </w:p>
        </w:tc>
      </w:tr>
      <w:tr w:rsidR="00676394" w:rsidRPr="00295281" w:rsidTr="00B773F7">
        <w:trPr>
          <w:trHeight w:val="261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.06.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30D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6B0DF6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«День памяти и скорби».</w:t>
            </w:r>
          </w:p>
          <w:p w:rsidR="0011630D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6B0DF6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 </w:t>
            </w:r>
          </w:p>
          <w:p w:rsidR="0011630D" w:rsidRDefault="0011630D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Квест: «Боевые схватки»</w:t>
            </w: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 w:rsidRPr="006B0DF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Игра: «Угадай мелодию военных лет».</w:t>
            </w:r>
          </w:p>
          <w:p w:rsidR="0011630D" w:rsidRPr="0011630D" w:rsidRDefault="0011630D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</w:p>
          <w:p w:rsidR="0011630D" w:rsidRDefault="0011630D" w:rsidP="0011630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 w:rsidRPr="006B0DF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Экскурсия к Обелиску Славы. </w:t>
            </w:r>
          </w:p>
          <w:p w:rsidR="0011630D" w:rsidRDefault="0011630D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Выставка книг: «Они сражались за Родину».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Развивать физические качества детей, воспитывать патриотические чувства, продолжать знакомить </w:t>
            </w:r>
            <w:proofErr w:type="gram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историческим наследием. В спортивной игре учить ориентироваться по карте и компасу.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6B0DF6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Презентации:  «Дети войны», «Вечный огонь, вечная память», </w:t>
            </w:r>
            <w:r w:rsidRPr="006B0DF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«Памятники воинам освободителям».</w:t>
            </w: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 w:rsidRPr="006B0DF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Игра: «Угадай мелодию военных лет». Экскурсия к Обелиску Славы. Возложение цветов. Трудовой десант возле обелиска.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6B0DF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 </w:t>
            </w:r>
            <w:r w:rsidRPr="006B0DF6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Рисование: «Мы помним, мы гордимся!»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Квест: «Боевые схватки»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Фотоальбом: «Книга памяти»,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Фотоальбом: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«Памят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ники героям ВОВ в нашей области.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закрепить знания о достопримечательностях нашего посёлка.</w:t>
            </w:r>
          </w:p>
        </w:tc>
      </w:tr>
      <w:tr w:rsidR="00676394" w:rsidRPr="00295281" w:rsidTr="00B773F7">
        <w:trPr>
          <w:trHeight w:val="399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.06.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FB43D9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« Национальные праздники, народные игры».</w:t>
            </w:r>
          </w:p>
          <w:p w:rsidR="0011630D" w:rsidRDefault="0011630D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FB43D9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 Выставка книг и </w:t>
            </w:r>
            <w:r w:rsidRPr="00FB43D9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lastRenderedPageBreak/>
              <w:t xml:space="preserve">альбомов о нашей области. </w:t>
            </w:r>
          </w:p>
          <w:p w:rsidR="0011630D" w:rsidRDefault="0011630D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FB43D9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Экскурсия по улице Онищенко </w:t>
            </w:r>
            <w:r w:rsidRPr="00FB43D9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 w:bidi="ar-SA"/>
              </w:rPr>
              <w:t>посёлка Бира.</w:t>
            </w:r>
            <w:r w:rsidRPr="00FB43D9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FB43D9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Акция: «Чистый посёлок».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Речевое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</w:t>
            </w:r>
            <w:proofErr w:type="spellEnd"/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коммуникативное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</w:t>
            </w:r>
            <w:proofErr w:type="spellEnd"/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Продолжить знакомство с еврейской культурой, национальными праздниками, традиционными танцами,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обрядовыми играми. Воспитывать патриотическое чувство, уважение к народу, к памяти героям, павшим за нашу Родину.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Беседа о праздниках и играх.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Альбом «Еврейская культура». </w:t>
            </w:r>
            <w:proofErr w:type="gram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Праздники: (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песах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– пасха,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суккот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– шалаши,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ханука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– день победы (праздник освещения).</w:t>
            </w:r>
            <w:proofErr w:type="gram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 Добро и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милосердие – главное качество еврейского народа.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Танец: «Хава –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нагива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»,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Танец: «Хоровод единства»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организовать с детьми беседу на тему: «Что такое песок?».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Собрать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информацию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песке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676394" w:rsidRPr="00295281" w:rsidTr="00B773F7">
        <w:trPr>
          <w:trHeight w:val="292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4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.06.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30D" w:rsidRDefault="0011630D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Беседа: «В царстве кувшинок».</w:t>
            </w:r>
          </w:p>
          <w:p w:rsidR="0011630D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FB43D9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 </w:t>
            </w:r>
          </w:p>
          <w:p w:rsidR="0011630D" w:rsidRDefault="0011630D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К</w:t>
            </w:r>
            <w:r w:rsidR="00676394" w:rsidRPr="00FB43D9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онструирование из бумаги: «Кувшинка». </w:t>
            </w:r>
          </w:p>
          <w:p w:rsidR="0011630D" w:rsidRDefault="0011630D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FB43D9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Спортивные эстафеты: «Десантники» и «Моряки». </w:t>
            </w:r>
          </w:p>
          <w:p w:rsidR="0011630D" w:rsidRDefault="0011630D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Туристический поход с родителями на водоём.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Воспитывать у детей стремление участвовать в играх с элементами соревнований, с использованием природных материалов</w:t>
            </w:r>
            <w:proofErr w:type="gram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Р</w:t>
            </w:r>
            <w:proofErr w:type="gram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азвивать речь, как средство общения, поощрять умение детей делиться впечатлениями, попытки высказывать. 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Исследовательская деятельность с песком, водой, воздухом.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Опыты: «Физические свойства воды», 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«свойства песка». Игровое упражнение: «Поиск воздуха» </w:t>
            </w:r>
          </w:p>
          <w:p w:rsidR="00676394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Коллективная работа: «Песочная картина».</w:t>
            </w:r>
          </w:p>
          <w:p w:rsidR="00676394" w:rsidRPr="00FB43D9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FB43D9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Хождение по массажным дорожкам. Дискотека.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Туристический поход с родителями на водоём.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Беседа: «В царстве кувшинок».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Конкурс: «Походная песня»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Конкурс: «Походная песня».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ра: «Кто больше назовёт деревьев?»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цветов, лекарственных трав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индивидуальные беседы о важности познавательного развития ребёнка.</w:t>
            </w:r>
          </w:p>
        </w:tc>
      </w:tr>
      <w:tr w:rsidR="00676394" w:rsidRPr="00295281" w:rsidTr="00B773F7">
        <w:trPr>
          <w:trHeight w:val="292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5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 06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11630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 w:rsidRPr="00FB43D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 xml:space="preserve">Викторина: «Мы </w:t>
            </w:r>
            <w:r w:rsidRPr="00FB43D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lastRenderedPageBreak/>
              <w:t xml:space="preserve">наследники  Великой Победы». </w:t>
            </w:r>
          </w:p>
          <w:p w:rsidR="0011630D" w:rsidRDefault="0011630D" w:rsidP="0011630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Квест: «На границе».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676394" w:rsidRPr="00295281" w:rsidRDefault="00F26C03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Совместно с ИКДЦ а</w:t>
            </w:r>
            <w:r w:rsidR="006763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кция:</w:t>
            </w:r>
            <w:r w:rsidR="00676394" w:rsidRPr="004123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«С любовью к России мы делами добрыми едины» </w:t>
            </w:r>
            <w:r w:rsidR="00676394" w:rsidRPr="004123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Физическое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 xml:space="preserve">Формировать у детей 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умения принимать на себя роль и выполнять соответствующие игровые действия, использовать во время игры  инструменты, военную атрибутику, способствовать возникновению ролевого диалога, развивать</w:t>
            </w: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нравственные качества личности, навыки детей, умение договариваться, сговариваться на игру, искать адекватные выходы из конфликтных ситуаций.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Воспитывать патриотические чувства.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6C2D18" w:rsidRDefault="00676394" w:rsidP="00B773F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lastRenderedPageBreak/>
              <w:t>Квест: «На границе».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 xml:space="preserve">Чтение:  «Партизанский разведчик», «Герои рядом» 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К.Вахлис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А.Пищанский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,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А.Митяева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«Почему Армия родная», </w:t>
            </w: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Я. 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луганского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«Что умеют солдаты?»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Беседы о разведчиках, солдатах, их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роли в войне, чем занимаются разведчики и солдаты, для чего нужен госпиталь. Зачем военные тренируются.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Сюжетно – ролевая игра: «Разведчики». 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Игра «Манёвры» -  метание в цель, построение по сигналу тревоги, ползание по-пластунски.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Изучение карты, план -  схемы.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Игра: «Перевязка раненых».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домашняя работа  по теме: «Лекарственные растения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76394" w:rsidRPr="00295281" w:rsidTr="00B773F7">
        <w:trPr>
          <w:trHeight w:val="277"/>
        </w:trPr>
        <w:tc>
          <w:tcPr>
            <w:tcW w:w="153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ind w:firstLine="709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lastRenderedPageBreak/>
              <w:t>Итог недели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 Квест: «На границе</w:t>
            </w: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».  </w:t>
            </w:r>
            <w:r w:rsidRPr="006C2D1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Выставка рисунков: «Мы помним, мы гордимся!» </w:t>
            </w:r>
          </w:p>
        </w:tc>
      </w:tr>
      <w:tr w:rsidR="00676394" w:rsidRPr="00295281" w:rsidTr="00B773F7">
        <w:trPr>
          <w:trHeight w:val="307"/>
        </w:trPr>
        <w:tc>
          <w:tcPr>
            <w:tcW w:w="153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6C2D18" w:rsidRDefault="00676394" w:rsidP="00B773F7">
            <w:pPr>
              <w:shd w:val="clear" w:color="auto" w:fill="FFFFFF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Работа с родителями: 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Консультации для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u-RU"/>
              </w:rPr>
              <w:t>родителей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6C2D1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«Как рассказать детям о Дне памяти»</w:t>
            </w:r>
            <w:r w:rsidRPr="006C2D18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bidi="ar-SA"/>
              </w:rPr>
              <w:t xml:space="preserve">, </w:t>
            </w:r>
            <w:r w:rsidRPr="006C2D1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 «Исследовательская деятельность детей дошкольного возраста – опыты, эксперименты».</w:t>
            </w:r>
          </w:p>
        </w:tc>
      </w:tr>
      <w:tr w:rsidR="00676394" w:rsidRPr="00295281" w:rsidTr="00B773F7">
        <w:trPr>
          <w:trHeight w:val="416"/>
        </w:trPr>
        <w:tc>
          <w:tcPr>
            <w:tcW w:w="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1439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6C2D18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6C2D18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bidi="ar-SA"/>
              </w:rPr>
              <w:t>1 неделя июля. Тема недели</w:t>
            </w:r>
            <w:r w:rsidRPr="006C2D1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:</w:t>
            </w:r>
            <w:r w:rsidRPr="006C2D18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bidi="ar-SA"/>
              </w:rPr>
              <w:t xml:space="preserve"> «Экологическая декада» </w:t>
            </w:r>
            <w:r w:rsidRPr="006C2D1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Сроки:</w:t>
            </w:r>
            <w:r w:rsidRPr="006C2D18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bidi="ar-SA"/>
              </w:rPr>
              <w:t xml:space="preserve"> </w:t>
            </w:r>
            <w:r w:rsidRPr="006C2D1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28.06 – 02.07.</w:t>
            </w:r>
          </w:p>
        </w:tc>
      </w:tr>
      <w:tr w:rsidR="00676394" w:rsidRPr="00295281" w:rsidTr="00B773F7">
        <w:trPr>
          <w:trHeight w:val="703"/>
        </w:trPr>
        <w:tc>
          <w:tcPr>
            <w:tcW w:w="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94" w:rsidRPr="006C2D18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ind w:firstLine="3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области</w:t>
            </w:r>
            <w:proofErr w:type="spellEnd"/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Программные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задачи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Совместная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76394" w:rsidRPr="00295281" w:rsidTr="00B773F7">
        <w:trPr>
          <w:trHeight w:val="158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8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.06.</w:t>
            </w: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proofErr w:type="spellStart"/>
            <w:r w:rsidRPr="006C2D1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Эколята</w:t>
            </w:r>
            <w:proofErr w:type="spellEnd"/>
            <w:r w:rsidRPr="006C2D1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 и дошколята: «Растительный мир в моей области». 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6C2D1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Беседа: «Почему </w:t>
            </w:r>
            <w:r w:rsidRPr="006C2D1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lastRenderedPageBreak/>
              <w:t xml:space="preserve">появилась Красная Книга?». </w:t>
            </w:r>
          </w:p>
          <w:p w:rsidR="0011630D" w:rsidRDefault="0011630D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6C2D1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Экологическая акция: «Защитим растения».</w:t>
            </w:r>
          </w:p>
          <w:p w:rsidR="0011630D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Беседа: «Почему появилась Красная Книга?».</w:t>
            </w:r>
          </w:p>
          <w:p w:rsidR="00676394" w:rsidRPr="0045544B" w:rsidRDefault="0011630D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Растительный мир:</w:t>
            </w:r>
            <w:r w:rsidR="00676394"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«Полезные и опасные растения».</w:t>
            </w:r>
          </w:p>
          <w:p w:rsidR="00676394" w:rsidRPr="0045544B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Познавательное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Художественно – эстетическое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lastRenderedPageBreak/>
              <w:t>.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Продолжать формировать представление детей о роли растений в жизни человека, воспитывать любовь к 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природе.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Знакомить детей с растениями, занесёнными в Красную Книгу.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  <w:t>Совершенствовать физические функции организма, повышать различные формы закаливания.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История возникновения Красной книги. Красная Книга ЕАО.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Беседа: «Почему появилась Красная Книга?». Растительный мир,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«Полезные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и опасные растения».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6C2D1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Растительный мир, «Полезные и опасные растения».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6C2D1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Экологическая акция: «Защитим растения».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Зелёный патруль: «Р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астительный мир в моей области»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Прогулка по экологической тропе: наблюдение за растениями.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Игра: растения просят помощи.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Решение проблемных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ситуаций: «Липа Россию обувает».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676394" w:rsidRPr="00295281" w:rsidTr="00B773F7">
        <w:trPr>
          <w:trHeight w:val="261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29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.06.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0D" w:rsidRDefault="0011630D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Беседа: «Земля у нас одна».</w:t>
            </w:r>
            <w:r w:rsidR="00676394" w:rsidRPr="005A6EB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 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proofErr w:type="spellStart"/>
            <w:r w:rsidRPr="005A6EB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Лэпбук</w:t>
            </w:r>
            <w:proofErr w:type="spellEnd"/>
            <w:r w:rsidRPr="005A6EB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: «Берегите природу».  </w:t>
            </w:r>
          </w:p>
          <w:p w:rsidR="0011630D" w:rsidRPr="005A6EB8" w:rsidRDefault="0011630D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5A6EB8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Рисование: «Лекарственные цветы».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5A6EB8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5A6EB8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Экологические минутки на участке детского сада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Закрепить правила дорожного движения.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Укрепление здоровья детей за счёт длительного пребывания на свежем воздухе, воспитывать чувство прекрасного при непосредственном соприкосновении с природой. 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Закрепить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знания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лекарственных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растениях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proofErr w:type="spellStart"/>
            <w:r w:rsidRPr="005A6EB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Лэпбук</w:t>
            </w:r>
            <w:proofErr w:type="spellEnd"/>
            <w:r w:rsidRPr="005A6EB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: «Берегите природу».  Беседа о туризме и туристах: «На прогулку в лес пойдём».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5A6EB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Рисование: «Цветы».</w:t>
            </w: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A6EB8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 Д. И: «Берегите природу». Операция «Чистый участок».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Экологическая тропа: «Растения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занесённые в Красную Книгу»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Художественно – эстетическое развитие: «Лекарственные цветы».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Уход за цветами на клумбе.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консультация «Осторожно! Ядовитые растения!»</w:t>
            </w:r>
          </w:p>
        </w:tc>
      </w:tr>
      <w:tr w:rsidR="00676394" w:rsidRPr="00295281" w:rsidTr="00B773F7">
        <w:trPr>
          <w:trHeight w:val="399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30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.07.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0D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C830B2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Развлечение: «Украсим всю землю цветами, </w:t>
            </w:r>
            <w:r w:rsidRPr="00C830B2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lastRenderedPageBreak/>
              <w:t xml:space="preserve">садами – такая планета нужна нам с вами!». </w:t>
            </w:r>
          </w:p>
          <w:p w:rsidR="0011630D" w:rsidRDefault="00F26C03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Совместно с площадкой  школы №24</w:t>
            </w:r>
          </w:p>
          <w:p w:rsidR="0011630D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C830B2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Экологиче</w:t>
            </w:r>
            <w:r w:rsidR="0011630D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ский марафон: «Юные следопыты».</w:t>
            </w:r>
          </w:p>
          <w:p w:rsidR="0011630D" w:rsidRDefault="0011630D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</w:p>
          <w:p w:rsidR="00676394" w:rsidRPr="00295281" w:rsidRDefault="0011630D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Э</w:t>
            </w:r>
            <w:r w:rsidR="00676394" w:rsidRPr="00C830B2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кскурсия на луг. 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Художественно – эстетическое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Познавательное развитие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Учить детей любить природу, как самих себя, 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заботится о своём здоровье,  и продолжать воспитывать привычку здорового образа жизни наедине с природой.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Познакомить детей с растительностью луга.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Calibri" w:eastAsia="Calibri" w:hAnsi="Calibri" w:cs="Times New Roman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  <w:t>Удовлетворять детскую любознательность, не подавляя при этом интереса к узнаванию природы.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«Уроки доброты и мышления»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830B2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Экологический марафон: «Юные </w:t>
            </w:r>
            <w:r w:rsidRPr="00C830B2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lastRenderedPageBreak/>
              <w:t>следопыты»,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Экскурсия на луг.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Ситуативный разговор: «Что интересного на лугу?»</w:t>
            </w: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Наблюдение: «Цветы украшение земли».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C830B2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Игры на поляне с мячами, (теннис, волейбол, бадминтон). 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830B2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Лепбук</w:t>
            </w:r>
            <w:proofErr w:type="spellEnd"/>
            <w:r w:rsidRPr="00C830B2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: «Какие разные мячи»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Игровые упражнения: Лабиринт», Меткий бросок», «Найди секрет», «Ловля бабочек», игры с мячом.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домашнее задание – беседа с детьми на тему: «Нужны ли растениям насекомые?».</w:t>
            </w:r>
          </w:p>
        </w:tc>
      </w:tr>
      <w:tr w:rsidR="00676394" w:rsidRPr="00295281" w:rsidTr="00B773F7">
        <w:trPr>
          <w:trHeight w:val="2546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.07.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Экологический десант: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«Раскрой нам лес свои секреты». </w:t>
            </w:r>
          </w:p>
          <w:p w:rsidR="0011630D" w:rsidRDefault="0011630D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Викторина: 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«Что я знаю о растениях?»</w:t>
            </w:r>
          </w:p>
          <w:p w:rsidR="00A74B93" w:rsidRDefault="00A74B93" w:rsidP="00B773F7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</w:pPr>
          </w:p>
          <w:p w:rsidR="0011630D" w:rsidRDefault="00676394" w:rsidP="00B773F7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Лепбук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: «Аист Дальневосточный». </w:t>
            </w:r>
          </w:p>
          <w:p w:rsidR="0011630D" w:rsidRDefault="0011630D" w:rsidP="00B773F7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</w:pPr>
          </w:p>
          <w:p w:rsidR="00676394" w:rsidRPr="00091BFF" w:rsidRDefault="00676394" w:rsidP="0011630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Художественно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эстетическое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</w:t>
            </w:r>
            <w:proofErr w:type="spellEnd"/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Закрепить знания о растительном мире нашей области, продолжить знакомство с Красной Книгой ЕАО.</w:t>
            </w:r>
          </w:p>
          <w:p w:rsidR="00676394" w:rsidRPr="00295281" w:rsidRDefault="00676394" w:rsidP="00A74B93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Закрепить интерес у детей к спортивным играм и физическими у</w:t>
            </w:r>
            <w:r w:rsidR="00A74B9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пражнениями на открытом воздухе.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Беседа: «Что мы знаем о растениях?», «Для чего необходимы человеку лекарственные растения?».</w:t>
            </w:r>
          </w:p>
          <w:p w:rsidR="0011630D" w:rsidRPr="00A74B93" w:rsidRDefault="0011630D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Игра: «Кто помогает растениям?»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Туристическая эстафета: «Лекарственные растения и растения, занесённые в Красную Книгу»</w:t>
            </w: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Лепбук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: «Аист Дальневосточный».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Рисование: «Растения моего края».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индивидуальные работы 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теме: «Здоровье детей в наших руках».</w:t>
            </w:r>
          </w:p>
        </w:tc>
      </w:tr>
      <w:tr w:rsidR="00676394" w:rsidRPr="00295281" w:rsidTr="00B773F7">
        <w:trPr>
          <w:trHeight w:val="292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.07.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B93" w:rsidRDefault="00676394" w:rsidP="00B773F7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Квест: «Поляна загадок». </w:t>
            </w:r>
          </w:p>
          <w:p w:rsidR="00A74B93" w:rsidRDefault="00A74B93" w:rsidP="00B773F7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</w:pPr>
          </w:p>
          <w:p w:rsidR="00A74B93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10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Туристская прогулка по «Экологической тропе»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</w:p>
          <w:p w:rsidR="00A74B93" w:rsidRDefault="00A74B93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Лепбук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«Экология».</w:t>
            </w: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</w:pP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03 июля – «</w:t>
            </w:r>
            <w:r w:rsidRPr="0029528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День ГАИ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»</w:t>
            </w:r>
            <w:r w:rsidRPr="0029528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  <w:t>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Беседа о празднике, история возникновения праздника.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</w:pP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Организовать совместно с родителями развлечение, закрепить знания о растени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ях,  их значимости для человека.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Укрепление здоровья детей за счёт длительного пребывания на свежем воздухе, воспитывать чувство прекрасного при непосредственном соприкосновении с природой. 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 w:rsidRPr="00CB10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Туристская прогулка по «Экологической тропе»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лепбук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«Экология».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Игра: «Вежливые слова».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Игра: «Растения просят помощи».</w:t>
            </w:r>
          </w:p>
          <w:p w:rsidR="00676394" w:rsidRPr="0085517F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Дид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 игра: «Берегите природу», Фотоальбом: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«Растительность нашей области.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Игровое упражнение в холе дет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ского сада «Пешеходы и машины».</w:t>
            </w:r>
          </w:p>
          <w:p w:rsidR="00676394" w:rsidRPr="0085517F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беседы на тему: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«Безопасность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детей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в лесу,  в парке, на водоёме».</w:t>
            </w:r>
          </w:p>
        </w:tc>
      </w:tr>
      <w:tr w:rsidR="00676394" w:rsidRPr="00295281" w:rsidTr="00B773F7">
        <w:trPr>
          <w:trHeight w:val="277"/>
        </w:trPr>
        <w:tc>
          <w:tcPr>
            <w:tcW w:w="153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ind w:firstLine="709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Итог недели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Викторина: «Что я знаю о растениях?» Квест: «Поляна загадок».</w:t>
            </w:r>
          </w:p>
        </w:tc>
      </w:tr>
      <w:tr w:rsidR="00676394" w:rsidRPr="00295281" w:rsidTr="00B773F7">
        <w:trPr>
          <w:trHeight w:val="307"/>
        </w:trPr>
        <w:tc>
          <w:tcPr>
            <w:tcW w:w="153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Работа с родителями: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Консультации для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bdr w:val="none" w:sz="0" w:space="0" w:color="auto" w:frame="1"/>
                <w:lang w:val="ru-RU"/>
              </w:rPr>
              <w:t>родителей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 «Внимание! Ядовитые растения», «Безопасность в лесу,  в 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арке, на водоёме»,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«Безопасность на природе».</w:t>
            </w:r>
          </w:p>
        </w:tc>
      </w:tr>
      <w:tr w:rsidR="00676394" w:rsidRPr="00295281" w:rsidTr="00B773F7">
        <w:trPr>
          <w:trHeight w:val="420"/>
        </w:trPr>
        <w:tc>
          <w:tcPr>
            <w:tcW w:w="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85517F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5517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1439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85517F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19643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 неделя июля. Тема недели:</w:t>
            </w: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Туризм в моей семье</w:t>
            </w: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. </w:t>
            </w:r>
            <w:r w:rsidRPr="001964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</w:t>
            </w:r>
            <w:r w:rsidRPr="00D3083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D308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5.07.- 09</w:t>
            </w:r>
            <w:r w:rsidRPr="00D3083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.07.</w:t>
            </w:r>
          </w:p>
        </w:tc>
      </w:tr>
      <w:tr w:rsidR="00676394" w:rsidRPr="00295281" w:rsidTr="00B773F7">
        <w:trPr>
          <w:trHeight w:val="1073"/>
        </w:trPr>
        <w:tc>
          <w:tcPr>
            <w:tcW w:w="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94" w:rsidRPr="0085517F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85517F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85517F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5517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Мероприятия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85517F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85517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Образовательные области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5517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Программн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задачи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Совместная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76394" w:rsidRPr="00295281" w:rsidTr="00B773F7">
        <w:trPr>
          <w:trHeight w:val="158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5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.07.</w:t>
            </w: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F370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F3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Развлечение: «Семь Я». Беседа:  «Моя семья». </w:t>
            </w:r>
            <w:proofErr w:type="spellStart"/>
            <w:r w:rsidRPr="002F3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Генеологическое</w:t>
            </w:r>
            <w:proofErr w:type="spellEnd"/>
            <w:r w:rsidRPr="002F3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древо моей семьи. Рисование: «Моя семья».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Беседа с музыкальным 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сопровождением: «Моя семья».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85517F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5517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Генеологическое</w:t>
            </w:r>
            <w:proofErr w:type="spellEnd"/>
            <w:r w:rsidRPr="0085517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древо моей семьи.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Физическое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Раскрыть детям понятие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«семья», «родной дом». Значение семьи для человека. </w:t>
            </w:r>
            <w:r w:rsidRPr="0029528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  <w:t xml:space="preserve">Продолжать работу по формированию семейной, гражданской </w:t>
            </w:r>
            <w:r w:rsidRPr="0029528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  <w:lastRenderedPageBreak/>
              <w:t>принадлежности, патриотических чувств.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Воспитывать уважение и доброжелательное отношение  друг к другу.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Беседа о семье, составление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генеологического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древо семьи.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Сюжетно – ролевая игра: «Семья»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Стихи о маме, о семье.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Благинина «Мама спит, она устала…»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Чтение: Носова «Огурцы»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Дискуссия: Правильно ли поступила мама? Почему?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чтение с детьми стихов и рассказов о семье.</w:t>
            </w:r>
          </w:p>
        </w:tc>
      </w:tr>
      <w:tr w:rsidR="00676394" w:rsidRPr="00295281" w:rsidTr="00B773F7">
        <w:trPr>
          <w:trHeight w:val="3538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6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.07.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B93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«Туризм в моей семье» 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</w:t>
            </w:r>
            <w:r w:rsidRPr="002F3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уристическая деятельность: «Вместе весело шагать по просторам». </w:t>
            </w:r>
          </w:p>
          <w:p w:rsidR="00A74B93" w:rsidRDefault="00A74B93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2F370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F3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Лепбук</w:t>
            </w:r>
            <w:proofErr w:type="spellEnd"/>
            <w:r w:rsidRPr="002F3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«Туристический рюкзак».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0D7398" w:rsidRDefault="00676394" w:rsidP="00B773F7">
            <w:pPr>
              <w:shd w:val="clear" w:color="auto" w:fill="FFFFFF"/>
              <w:rPr>
                <w:rFonts w:ascii="Times New Roman" w:hAnsi="Times New Roman" w:cs="Times New Roman"/>
                <w:color w:val="211E1E"/>
                <w:sz w:val="28"/>
                <w:szCs w:val="28"/>
                <w:lang w:val="ru-RU"/>
              </w:rPr>
            </w:pPr>
            <w:r w:rsidRPr="000D7398">
              <w:rPr>
                <w:rFonts w:ascii="Times New Roman" w:hAnsi="Times New Roman" w:cs="Times New Roman"/>
                <w:color w:val="211E1E"/>
                <w:sz w:val="28"/>
                <w:szCs w:val="28"/>
                <w:lang w:val="ru-RU"/>
              </w:rPr>
              <w:t>Закрепить знания о правилах поведения во время прогулок на природе.</w:t>
            </w:r>
          </w:p>
          <w:p w:rsidR="00676394" w:rsidRPr="000D7398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</w:pPr>
            <w:r w:rsidRPr="000D739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ar-SA"/>
              </w:rPr>
              <w:t>Познакомить детей  с природными богатствами  ЕАО.</w:t>
            </w:r>
          </w:p>
          <w:p w:rsidR="00676394" w:rsidRPr="000D7398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</w:pPr>
            <w:r w:rsidRPr="000D73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Воспитание интереса детей к туристической прогулке (туризму)</w:t>
            </w:r>
          </w:p>
          <w:p w:rsidR="00676394" w:rsidRPr="000D7398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</w:pPr>
            <w:r w:rsidRPr="000D7398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  <w:t>Прививать навыки активности и самостоятельности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  <w:t>.</w:t>
            </w:r>
            <w:r w:rsidRPr="000D7398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  <w:t>Прививать привычку к здоровому образу жизни.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F3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Совместная туристическая деятельность: «Вместе весело шагать по просторам».</w:t>
            </w:r>
          </w:p>
          <w:p w:rsidR="00676394" w:rsidRPr="002F370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F3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F3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Лепбук</w:t>
            </w:r>
            <w:proofErr w:type="spellEnd"/>
            <w:r w:rsidRPr="002F37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«Туристический рюкзак».</w:t>
            </w: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Самая туристическая семья, конкурсы, кроссворды.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Рисование на мольберте:  «Это я и моя семья!».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Игра: «Вежливые слова».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Игры,  наблюдения. Солнечные и воздушные ванны, массаж, игры с песком. Игры с мячом.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беседа с детьми о пользе насекомых.</w:t>
            </w:r>
          </w:p>
        </w:tc>
      </w:tr>
      <w:tr w:rsidR="00676394" w:rsidRPr="00295281" w:rsidTr="00B773F7">
        <w:trPr>
          <w:trHeight w:val="399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7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.07.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Default="00676394" w:rsidP="00B773F7">
            <w:pPr>
              <w:pStyle w:val="a9"/>
              <w:jc w:val="left"/>
              <w:rPr>
                <w:szCs w:val="28"/>
                <w:lang w:val="ru-RU"/>
              </w:rPr>
            </w:pPr>
            <w:r w:rsidRPr="000649CD">
              <w:rPr>
                <w:szCs w:val="28"/>
                <w:lang w:val="ru-RU" w:eastAsia="en-US"/>
              </w:rPr>
              <w:t>«День Ивана Купала».</w:t>
            </w:r>
            <w:r>
              <w:rPr>
                <w:szCs w:val="28"/>
                <w:lang w:val="ru-RU" w:eastAsia="en-US"/>
              </w:rPr>
              <w:t xml:space="preserve"> </w:t>
            </w:r>
            <w:r>
              <w:rPr>
                <w:szCs w:val="28"/>
                <w:lang w:val="ru-RU"/>
              </w:rPr>
              <w:t>Экологические тропинки: «Поиск лекарственных растений (папоротника)».</w:t>
            </w:r>
          </w:p>
          <w:p w:rsidR="00A74B93" w:rsidRDefault="00A74B93" w:rsidP="00B773F7">
            <w:pPr>
              <w:pStyle w:val="a9"/>
              <w:jc w:val="left"/>
              <w:rPr>
                <w:szCs w:val="28"/>
                <w:lang w:val="ru-RU" w:eastAsia="en-US"/>
              </w:rPr>
            </w:pP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640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Оздоровительная деятельность: «Солнечные и воздушные ванны».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5A777C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Познавательное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Организовать поисковую деятельность на свежем воздухе. Воспитывать бережное отношение ко всему живому на земле, развивать интерес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оказывать помощь природе.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Прививать нравственно - патриотические чувства к Родине, к миру, к семье.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Организовать совместно с родителями конкурсы и эстафеты.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Развлечение: «День Ивана Купала». Игры с родителями: «Музыкальные стульчики», «Игры - эстафеты». 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Пение песен, хороводы.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Сюрприз для детей и родителей.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Игры – эстафеты: «Прыжки через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огонь», «Поиск папоротника».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Оздоровительные мероприятия на участке детского сада.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Беседа с детьми о животном мире нашего края.</w:t>
            </w:r>
          </w:p>
        </w:tc>
      </w:tr>
      <w:tr w:rsidR="00676394" w:rsidRPr="00295281" w:rsidTr="00B773F7">
        <w:trPr>
          <w:trHeight w:val="292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8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.07.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Развлечение: «День семьи, любви и верности».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77F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Совместный конкурс</w:t>
            </w:r>
            <w:r w:rsidR="00F26C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 ИКДЦ</w:t>
            </w:r>
            <w:r w:rsidRPr="00C77F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«Семейный герб»</w:t>
            </w:r>
          </w:p>
          <w:p w:rsidR="00A74B93" w:rsidRDefault="00A74B93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Экскурсия в лесхоз</w:t>
            </w:r>
            <w:r w:rsidR="00F26C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«Секреты лесного хозяйства»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676394" w:rsidRPr="005A777C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Познавательное развитие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Формирование интереса у детей к своей семье, уважительное отношение и чувства принадлежности к ней, воспитание внимательного отношения и любви к родителям и близким людям.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Организовать совместно с родителями конкурсы и эстафеты.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Познакомить с историей праздника.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Развлечение: «День семьи, любви и верности».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77F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Совместный конкурс: «Семейный герб»</w:t>
            </w:r>
          </w:p>
          <w:p w:rsidR="00A74B93" w:rsidRDefault="00A74B93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74B93" w:rsidRDefault="00A74B93" w:rsidP="00A74B9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Беседа: «</w:t>
            </w:r>
            <w:r w:rsidR="006763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История праздника -</w:t>
            </w:r>
            <w:r w:rsidR="00676394" w:rsidRPr="006B1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день </w:t>
            </w:r>
            <w:r w:rsidR="00676394" w:rsidRPr="006B1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676394" w:rsidRPr="006B1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памяти православных </w:t>
            </w:r>
            <w:r w:rsidR="00676394" w:rsidRPr="006B1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676394" w:rsidRPr="006B1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святых, супругов </w:t>
            </w:r>
            <w:r w:rsidR="00676394" w:rsidRPr="006B1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676394" w:rsidRPr="006B1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Петра и </w:t>
            </w:r>
            <w:proofErr w:type="spellStart"/>
            <w:r w:rsidR="00676394" w:rsidRPr="006B1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Февронии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»</w:t>
            </w:r>
            <w:r w:rsidR="00676394" w:rsidRPr="006B1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– покровителей семейного счастья, любви и верности.</w:t>
            </w:r>
          </w:p>
          <w:p w:rsidR="00676394" w:rsidRPr="006B1DD1" w:rsidRDefault="00676394" w:rsidP="00A74B93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ru-RU" w:eastAsia="ru-RU"/>
              </w:rPr>
            </w:pPr>
            <w:r w:rsidRPr="006B1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="00A74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Лепка: «Турист</w:t>
            </w:r>
            <w:r w:rsidR="00A74B93" w:rsidRPr="00C77F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 w:rsidR="00A74B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76394" w:rsidRPr="00295281" w:rsidTr="00B773F7">
        <w:trPr>
          <w:trHeight w:val="292"/>
        </w:trPr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09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.07.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Акция: «Поможем жителям леса».  </w:t>
            </w:r>
          </w:p>
          <w:p w:rsidR="00676394" w:rsidRPr="006B1DD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Квест: «Пу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тешествие в мир природы».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Фотоэкскурсия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заповедник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Бастак</w:t>
            </w:r>
            <w:proofErr w:type="spellEnd"/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фотоальбом: «Семь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чудес  ЕАО»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 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В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оспитывать милосердие, любовь и бережное отношение к природе.</w:t>
            </w:r>
            <w:r w:rsidRPr="0029528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  <w:t xml:space="preserve"> Формировать представление об опасных для человека и окружающего мира </w:t>
            </w:r>
            <w:r w:rsidRPr="0029528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  <w:lastRenderedPageBreak/>
              <w:t>природы ситуациях и способах поведения в них.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Укрепление здоровья детей за счёт длительного пребывания на свежем воздухе, воспитывать чувство прекрасного при непосредственном соприкосновении с природой.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Квест: «Путешествие в мир насекомых».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Игры – эстафеты: «Шмели» и  «Пчёлы».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Лепка: 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«Насекомые – мои друзья!»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Игровая деятельность по массажным дорожкам.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Путешествие по станциям: «Пу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тешествие в мир природы».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«Растения»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«Животные»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«Красная Книга»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«Столовая для животных»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«Преодоление препятствий»</w:t>
            </w:r>
          </w:p>
          <w:p w:rsidR="00676394" w:rsidRPr="006B1DD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беседа с детьми на тему: «К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ак быть здоровым и не болеть?», </w:t>
            </w:r>
            <w:r w:rsidRPr="006B1DD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«Спорт в моей семье».</w:t>
            </w:r>
          </w:p>
        </w:tc>
      </w:tr>
      <w:tr w:rsidR="00676394" w:rsidRPr="00295281" w:rsidTr="00B773F7">
        <w:trPr>
          <w:trHeight w:val="277"/>
        </w:trPr>
        <w:tc>
          <w:tcPr>
            <w:tcW w:w="153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D7363A" w:rsidRDefault="00676394" w:rsidP="00B773F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lastRenderedPageBreak/>
              <w:t>Итог недели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: 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Альбом «Туризм в моей семье»</w:t>
            </w:r>
            <w:r w:rsidRPr="006C34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ст: «Путешествие в мир природы</w:t>
            </w:r>
            <w:r w:rsidRPr="00C77F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».</w:t>
            </w:r>
          </w:p>
        </w:tc>
      </w:tr>
      <w:tr w:rsidR="00676394" w:rsidRPr="00295281" w:rsidTr="00B773F7">
        <w:trPr>
          <w:trHeight w:val="307"/>
        </w:trPr>
        <w:tc>
          <w:tcPr>
            <w:tcW w:w="153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shd w:val="clear" w:color="auto" w:fill="FFFFFF"/>
              <w:ind w:firstLine="357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Работа с родителями: 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Консультации для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u-RU"/>
              </w:rPr>
              <w:t>родителей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«Личная безопасность ребёнка дома – правила безопасн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ости»,</w:t>
            </w:r>
          </w:p>
          <w:p w:rsidR="00676394" w:rsidRPr="00D7363A" w:rsidRDefault="00676394" w:rsidP="00B773F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D736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«Значение туристической деятельности для детей дошкольного возраста».</w:t>
            </w:r>
          </w:p>
        </w:tc>
      </w:tr>
      <w:tr w:rsidR="00676394" w:rsidRPr="00295281" w:rsidTr="00B773F7">
        <w:trPr>
          <w:trHeight w:val="423"/>
        </w:trPr>
        <w:tc>
          <w:tcPr>
            <w:tcW w:w="11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  <w:proofErr w:type="spellEnd"/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9643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 неделя июля. Тема недели: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«Где прячется здоровье?</w:t>
            </w: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. </w:t>
            </w:r>
            <w:r w:rsidRPr="001964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</w:t>
            </w:r>
            <w:r w:rsidRPr="00497DE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497DE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2.07.- 16</w:t>
            </w:r>
            <w:r w:rsidRPr="00497DE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.07.</w:t>
            </w:r>
          </w:p>
        </w:tc>
      </w:tr>
      <w:tr w:rsidR="00676394" w:rsidRPr="00295281" w:rsidTr="00B773F7">
        <w:trPr>
          <w:trHeight w:val="1073"/>
        </w:trPr>
        <w:tc>
          <w:tcPr>
            <w:tcW w:w="11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76394" w:rsidRPr="00295281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области</w:t>
            </w:r>
            <w:proofErr w:type="spellEnd"/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Программные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задачи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Совместная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76394" w:rsidRPr="00295281" w:rsidTr="00B773F7">
        <w:trPr>
          <w:trHeight w:val="158"/>
        </w:trPr>
        <w:tc>
          <w:tcPr>
            <w:tcW w:w="1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.07.</w:t>
            </w:r>
          </w:p>
          <w:p w:rsidR="00676394" w:rsidRPr="00295281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B93" w:rsidRDefault="00676394" w:rsidP="00B773F7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rFonts w:eastAsiaTheme="minorHAnsi"/>
                <w:szCs w:val="28"/>
                <w:lang w:val="ru-RU" w:eastAsia="en-US"/>
              </w:rPr>
              <w:t xml:space="preserve">Беседа: </w:t>
            </w:r>
            <w:r w:rsidRPr="000649CD">
              <w:rPr>
                <w:rFonts w:eastAsiaTheme="minorHAnsi"/>
                <w:szCs w:val="28"/>
                <w:lang w:val="ru-RU" w:eastAsia="en-US"/>
              </w:rPr>
              <w:t>«Что значит быть здоровым?»</w:t>
            </w:r>
            <w:r w:rsidRPr="000649CD">
              <w:rPr>
                <w:szCs w:val="28"/>
                <w:lang w:val="ru-RU" w:eastAsia="en-US"/>
              </w:rPr>
              <w:t>.</w:t>
            </w:r>
            <w:r>
              <w:rPr>
                <w:szCs w:val="28"/>
                <w:lang w:val="ru-RU" w:eastAsia="en-US"/>
              </w:rPr>
              <w:t xml:space="preserve"> </w:t>
            </w:r>
          </w:p>
          <w:p w:rsidR="00A74B93" w:rsidRDefault="00A74B93" w:rsidP="00B773F7">
            <w:pPr>
              <w:pStyle w:val="a9"/>
              <w:jc w:val="left"/>
              <w:rPr>
                <w:szCs w:val="28"/>
                <w:lang w:val="ru-RU" w:eastAsia="en-US"/>
              </w:rPr>
            </w:pPr>
          </w:p>
          <w:p w:rsidR="00A74B93" w:rsidRDefault="00676394" w:rsidP="00B773F7">
            <w:pPr>
              <w:pStyle w:val="a9"/>
              <w:jc w:val="left"/>
              <w:rPr>
                <w:szCs w:val="28"/>
                <w:lang w:val="ru-RU" w:eastAsia="en-US"/>
              </w:rPr>
            </w:pPr>
            <w:proofErr w:type="spellStart"/>
            <w:r>
              <w:rPr>
                <w:szCs w:val="28"/>
                <w:lang w:val="ru-RU" w:eastAsia="en-US"/>
              </w:rPr>
              <w:t>Лэпбук</w:t>
            </w:r>
            <w:proofErr w:type="spellEnd"/>
            <w:r>
              <w:rPr>
                <w:szCs w:val="28"/>
                <w:lang w:val="ru-RU" w:eastAsia="en-US"/>
              </w:rPr>
              <w:t xml:space="preserve">: «Здоровый образ жизни». </w:t>
            </w:r>
          </w:p>
          <w:p w:rsidR="00A74B93" w:rsidRDefault="00A74B93" w:rsidP="00B773F7">
            <w:pPr>
              <w:pStyle w:val="a9"/>
              <w:jc w:val="left"/>
              <w:rPr>
                <w:szCs w:val="28"/>
                <w:lang w:val="ru-RU" w:eastAsia="en-US"/>
              </w:rPr>
            </w:pPr>
          </w:p>
          <w:p w:rsidR="00676394" w:rsidRDefault="00676394" w:rsidP="00B773F7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szCs w:val="28"/>
                <w:lang w:val="ru-RU"/>
              </w:rPr>
              <w:t>Развлечение: «Здоровье дороже богатства»</w:t>
            </w:r>
          </w:p>
          <w:p w:rsidR="00676394" w:rsidRPr="00295281" w:rsidRDefault="00676394" w:rsidP="00A74B93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коммуникативное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</w:t>
            </w:r>
            <w:proofErr w:type="spellEnd"/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Прививать культурно – гигиенические навыки, воспитывать привычку за собой ухаживать, умываться, чистить зубы, правил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ьно питаться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Прививать детям привычку здорового образа жизни.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Беседа: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«Что значит быть здоровым?»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Игра – тренинг: «Зеркало».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Сюрпризный момент: В гости пришла королева Зубная щётка.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Беседы:  «Где прячется здоровье?» «Как быть здоровым, и как приумножить своё здоровье?».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Экскурсия в тренажёрный зал п. Бира ИКДЦ.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Выставка: «Спортивная жизнь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Биры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lastRenderedPageBreak/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конкурс групповых газет: «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 физкультурой я дружу, - быть здоровым я хочу!»</w:t>
            </w:r>
          </w:p>
        </w:tc>
      </w:tr>
      <w:tr w:rsidR="00676394" w:rsidRPr="00295281" w:rsidTr="00B773F7">
        <w:trPr>
          <w:trHeight w:val="261"/>
        </w:trPr>
        <w:tc>
          <w:tcPr>
            <w:tcW w:w="1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D7363A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7363A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</w:t>
            </w:r>
            <w:r w:rsidRPr="00D7363A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.07.</w:t>
            </w:r>
          </w:p>
          <w:p w:rsidR="00676394" w:rsidRPr="00D7363A" w:rsidRDefault="00676394" w:rsidP="00B773F7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B93" w:rsidRDefault="00676394" w:rsidP="00B773F7">
            <w:pPr>
              <w:pStyle w:val="a9"/>
              <w:jc w:val="left"/>
              <w:rPr>
                <w:szCs w:val="28"/>
                <w:lang w:val="ru-RU" w:eastAsia="en-US"/>
              </w:rPr>
            </w:pPr>
            <w:r w:rsidRPr="000649CD">
              <w:rPr>
                <w:szCs w:val="28"/>
                <w:lang w:val="ru-RU" w:eastAsia="en-US"/>
              </w:rPr>
              <w:t>«Изучаем организм».</w:t>
            </w:r>
          </w:p>
          <w:p w:rsidR="00676394" w:rsidRDefault="00A74B93" w:rsidP="00B773F7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szCs w:val="28"/>
                <w:lang w:val="ru-RU" w:eastAsia="en-US"/>
              </w:rPr>
              <w:t>Квест</w:t>
            </w:r>
            <w:r w:rsidR="00676394" w:rsidRPr="000649CD">
              <w:rPr>
                <w:szCs w:val="28"/>
                <w:lang w:val="ru-RU" w:eastAsia="en-US"/>
              </w:rPr>
              <w:t>: «</w:t>
            </w:r>
            <w:r w:rsidR="00676394">
              <w:rPr>
                <w:szCs w:val="28"/>
                <w:lang w:val="ru-RU"/>
              </w:rPr>
              <w:t>Путешествие в мир мячей</w:t>
            </w:r>
            <w:r w:rsidR="00676394" w:rsidRPr="000649CD">
              <w:rPr>
                <w:szCs w:val="28"/>
                <w:lang w:val="ru-RU" w:eastAsia="en-US"/>
              </w:rPr>
              <w:t>».</w:t>
            </w:r>
          </w:p>
          <w:p w:rsidR="00A74B93" w:rsidRPr="000649CD" w:rsidRDefault="00A74B93" w:rsidP="00B773F7">
            <w:pPr>
              <w:pStyle w:val="a9"/>
              <w:jc w:val="left"/>
              <w:rPr>
                <w:szCs w:val="28"/>
                <w:lang w:val="ru-RU" w:eastAsia="en-US"/>
              </w:rPr>
            </w:pPr>
          </w:p>
          <w:p w:rsidR="00676394" w:rsidRPr="00724D0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24D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Исследовательская деятельность: «Воздух вокруг меня».</w:t>
            </w:r>
          </w:p>
          <w:p w:rsidR="00676394" w:rsidRPr="00295281" w:rsidRDefault="00676394" w:rsidP="00A74B9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коммуникативное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</w:t>
            </w:r>
            <w:proofErr w:type="spellEnd"/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Знакомить детей с внутренними органами человека, учить детей заботится о своём организме.</w:t>
            </w:r>
          </w:p>
          <w:p w:rsidR="00676394" w:rsidRPr="00724D0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Доказать вместе с детьми, что воздух находится в человеке. </w:t>
            </w:r>
            <w:r w:rsidRPr="00724D0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Развивать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у детей </w:t>
            </w:r>
            <w:r w:rsidRPr="00724D0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двигательную активность.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Беседа: «Изучаем свой организм»</w:t>
            </w:r>
          </w:p>
          <w:p w:rsidR="00676394" w:rsidRPr="00724D0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24D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Массаж: «Мостик», упражнения на дыхание: «Задуй упрямую свечу», бабочка», «Самолётики». Исследовательская деятельность: «Воздух вокруг меня».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Игра: прыжки, ходьба, бег, как стучит сердце?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Исследование: Как выходит воздух из организма?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Игры с водой, с воздушными шарами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,</w:t>
            </w:r>
          </w:p>
          <w:p w:rsidR="00676394" w:rsidRPr="00724D0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водные и воздушные процедуры,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осоножье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76394" w:rsidRPr="00295281" w:rsidTr="00B773F7">
        <w:trPr>
          <w:trHeight w:val="399"/>
        </w:trPr>
        <w:tc>
          <w:tcPr>
            <w:tcW w:w="1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4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.07.</w:t>
            </w:r>
          </w:p>
          <w:p w:rsidR="00676394" w:rsidRPr="00295281" w:rsidRDefault="00676394" w:rsidP="00B773F7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24D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Игра – занятие: Угадай что это?  Рисование: «Где находятся витамины?». Чтение К.И. Чуковский «</w:t>
            </w:r>
            <w:proofErr w:type="spellStart"/>
            <w:r w:rsidRPr="00724D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Федорино</w:t>
            </w:r>
            <w:proofErr w:type="spellEnd"/>
            <w:r w:rsidRPr="00724D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горе».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Игра: «Я знаю правила дорожного движения».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Экскурсия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аптеку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 развитие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Учить детей определять на вкус витамины (овощи, фрукты),  доказать, что овощи полезны, что это витамины.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Знакомство с профессией аптекаря и витаминами.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Беседа: «Полезные продукты питания».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Рисование: «Где находятся витамины?»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Игра – драматизация: «Овощи».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Игры на закрепление правил дорожного движения.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закрепить с детьми продукты питания, в которых находятся витамины.</w:t>
            </w:r>
          </w:p>
        </w:tc>
      </w:tr>
      <w:tr w:rsidR="00676394" w:rsidRPr="00295281" w:rsidTr="00B773F7">
        <w:trPr>
          <w:trHeight w:val="292"/>
        </w:trPr>
        <w:tc>
          <w:tcPr>
            <w:tcW w:w="1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5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.07.</w:t>
            </w:r>
          </w:p>
          <w:p w:rsidR="00676394" w:rsidRPr="00295281" w:rsidRDefault="00676394" w:rsidP="00B773F7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Викторина: «Полезные продукты питания».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Игра: « Дорожные знаки».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Экскурсия в продуктовый магази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</w:t>
            </w:r>
            <w:r w:rsidR="00F26C0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Познавательное – 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коммуникативное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</w:t>
            </w:r>
            <w:proofErr w:type="spellEnd"/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0506F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506F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Организовать оздоровительные </w:t>
            </w:r>
            <w:r w:rsidRPr="000506F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мероприятия на воздухе.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Выяснить, что дети знают о продуктах питания, о витаминах и о том, где они находятся? Доказать, что витамины – это здоровье!</w:t>
            </w:r>
          </w:p>
          <w:p w:rsidR="00676394" w:rsidRPr="000506F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Закрепить правила дорожного движения, правила поведения в общественных местах. 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Викторина «Полезные продукты»,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Сюжетно – ролевая игра: «Магазин 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продуктов».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гр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а: «Я знаю правила дорожного движения». Закрепить правила дорожного движения.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Экскурсия со старшими детьми в магазин «Продукты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Сюжетно – ролевая игра: «Магазин».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индивидуальная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беседа на тему: «Физическое развитие ребёнка»</w:t>
            </w:r>
          </w:p>
        </w:tc>
      </w:tr>
      <w:tr w:rsidR="00676394" w:rsidRPr="00295281" w:rsidTr="00B773F7">
        <w:trPr>
          <w:trHeight w:val="292"/>
        </w:trPr>
        <w:tc>
          <w:tcPr>
            <w:tcW w:w="1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6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 07.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506F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Квест: «Путешествие в страну «Здоровья».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45544B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123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«Земля героев»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презентация</w:t>
            </w:r>
            <w:r w:rsidRPr="004123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с показом видео на основе былин и летописей о русских богатырях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Продолжать активный оздоровительный отдых на свежем воздухе. Закрепить знания о спорте, о здоровом образе жизни, закрепить знания о витаминах. </w:t>
            </w:r>
            <w:r w:rsidR="006743E7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Воспитывать у детей патриотические чувства на основе героев нашей страны.</w:t>
            </w:r>
          </w:p>
        </w:tc>
        <w:tc>
          <w:tcPr>
            <w:tcW w:w="5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Беседы о здоровье.</w:t>
            </w:r>
          </w:p>
          <w:p w:rsidR="006743E7" w:rsidRPr="00295281" w:rsidRDefault="006743E7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Спортивные игры, аттракционы, эстафеты на участке детского сада.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Хороводная игра; «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Лавота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Пение: «Улыбка».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Дискотека.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76394" w:rsidRPr="00295281" w:rsidTr="00B773F7">
        <w:trPr>
          <w:trHeight w:val="277"/>
        </w:trPr>
        <w:tc>
          <w:tcPr>
            <w:tcW w:w="153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ind w:firstLine="709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Итог недели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: </w:t>
            </w:r>
            <w:r w:rsidRPr="000506F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Квест: «Путешествие в страну «Здоровья».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Издание газеты: </w:t>
            </w:r>
            <w:r w:rsidRPr="007C397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 физкультурой я дружу, - быть здоровым я хочу!».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04F5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Презентация проекта: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«Вместе весело шагать по просторам»</w:t>
            </w:r>
          </w:p>
        </w:tc>
      </w:tr>
      <w:tr w:rsidR="00676394" w:rsidRPr="00295281" w:rsidTr="00B773F7">
        <w:trPr>
          <w:trHeight w:val="307"/>
        </w:trPr>
        <w:tc>
          <w:tcPr>
            <w:tcW w:w="153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shd w:val="clear" w:color="auto" w:fill="FFFFFF"/>
              <w:ind w:firstLine="709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Работа с родителями: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B830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Консультации для</w:t>
            </w:r>
            <w:r w:rsidRPr="00B8308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83088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ru-RU"/>
              </w:rPr>
              <w:t>родителей</w:t>
            </w:r>
            <w:r w:rsidRPr="00B830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B8308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830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«Питание ребёнка и его здоровье», «Почему у ребёнка плохой аппетит?», «Игры с песком и выносным материалом».</w:t>
            </w:r>
          </w:p>
        </w:tc>
      </w:tr>
    </w:tbl>
    <w:p w:rsidR="00676394" w:rsidRPr="00295281" w:rsidRDefault="00676394" w:rsidP="00676394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0"/>
        <w:tblW w:w="15360" w:type="dxa"/>
        <w:tblLayout w:type="fixed"/>
        <w:tblLook w:val="01A0" w:firstRow="1" w:lastRow="0" w:firstColumn="1" w:lastColumn="1" w:noHBand="0" w:noVBand="0"/>
      </w:tblPr>
      <w:tblGrid>
        <w:gridCol w:w="961"/>
        <w:gridCol w:w="140"/>
        <w:gridCol w:w="3141"/>
        <w:gridCol w:w="2423"/>
        <w:gridCol w:w="3564"/>
        <w:gridCol w:w="5131"/>
      </w:tblGrid>
      <w:tr w:rsidR="00676394" w:rsidRPr="00295281" w:rsidTr="00B773F7">
        <w:trPr>
          <w:trHeight w:val="982"/>
        </w:trPr>
        <w:tc>
          <w:tcPr>
            <w:tcW w:w="11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  <w:proofErr w:type="spellEnd"/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50995" w:rsidRDefault="00676394" w:rsidP="00B773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50995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4 неделя июля. Тема недели: «Вода – источник жизни на земле». </w:t>
            </w:r>
            <w:r w:rsidRPr="002509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</w:t>
            </w:r>
            <w:r w:rsidRPr="00250995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2509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19.07.- 23.07.</w:t>
            </w:r>
          </w:p>
          <w:p w:rsidR="00676394" w:rsidRPr="00250995" w:rsidRDefault="00676394" w:rsidP="00B773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50995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Проектная деятельность: «Путешествие капельки» </w:t>
            </w:r>
            <w:r w:rsidRPr="002509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 19.07. -  23.07.</w:t>
            </w:r>
          </w:p>
          <w:p w:rsidR="00676394" w:rsidRPr="00B83088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676394" w:rsidRPr="00295281" w:rsidTr="00B773F7">
        <w:trPr>
          <w:trHeight w:val="1073"/>
        </w:trPr>
        <w:tc>
          <w:tcPr>
            <w:tcW w:w="11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94" w:rsidRPr="00B83088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B83088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области</w:t>
            </w:r>
            <w:proofErr w:type="spellEnd"/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Программные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задачи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Совместная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76394" w:rsidRPr="00295281" w:rsidTr="00B773F7">
        <w:trPr>
          <w:trHeight w:val="158"/>
        </w:trPr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19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.07.</w:t>
            </w:r>
          </w:p>
          <w:p w:rsidR="00676394" w:rsidRPr="00295281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Беседа о воде: «В гостях у </w:t>
            </w:r>
            <w:proofErr w:type="spellStart"/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Капитошки</w:t>
            </w:r>
            <w:proofErr w:type="spellEnd"/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Акция: «Берегите воду!». </w:t>
            </w:r>
          </w:p>
          <w:p w:rsidR="006743E7" w:rsidRDefault="006743E7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Исследовательская деятельность: «Что мы знаем о воде?» </w:t>
            </w:r>
          </w:p>
          <w:p w:rsidR="006743E7" w:rsidRDefault="006743E7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Квест: «В поисках воды».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B596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  <w:p w:rsidR="00676394" w:rsidRPr="00250995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Продолжать знакомить детей о воде, её свойствах, организовать исследовательскую деятельность, уточнить название рек, озёр в ЕАО, знакомить детей с художественной литературой о воде.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В гости пришёл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Капитошка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, пригласил детей в морское путешествие: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Загадки о воде, опыты – эксперименты,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Дети делают выводы, о значимости воды на земле (Опыт с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стеклянным сосудом с водой и мелкими камнями),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чтение: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Н.Калинина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«Как выросли облака», «Что случилось водяным паром», «Непоседа вода» Г.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Ганейзер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беседы о безопасностях на водоёмах.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«Значение воды в жизни человека»</w:t>
            </w:r>
          </w:p>
        </w:tc>
      </w:tr>
      <w:tr w:rsidR="00676394" w:rsidRPr="00295281" w:rsidTr="00B773F7">
        <w:trPr>
          <w:trHeight w:val="261"/>
        </w:trPr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.07.</w:t>
            </w:r>
          </w:p>
          <w:p w:rsidR="00676394" w:rsidRPr="00295281" w:rsidRDefault="00676394" w:rsidP="00B773F7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E7" w:rsidRDefault="006743E7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30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Беседы о водоёмах   посёлка Бира.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30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Оздоровительные игры: «Капелька».</w:t>
            </w:r>
          </w:p>
          <w:p w:rsidR="006743E7" w:rsidRDefault="006743E7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B83088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8308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Экскурсия на ручей.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50995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5099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Социально – </w:t>
            </w:r>
            <w:r w:rsidRPr="0025099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коммуникативное 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Деятельность у объекта «Капелька» должна способствовать улучшению координации движения; улучшению функций сердечно сосудистой и дыхательной систем; повышению сопротивляемости 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инфекционным заболеваниям. 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Оздоровительные игры у объекта «Капелька»: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Беседы о водоёмах моего  посёлка.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Игры – эстафеты: «Пронеси воду, не разлей», «Брызгалки»,  «Прыгалки», «Кто быстрее наполнит стакан с водой»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Танец – игра: «Если весело живётся, делай так»,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Рисование на асфальте: «Мой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прекрасный мир солнца и воды».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собрать вместе с детьми материал о водоёмах в нашем посёлке.</w:t>
            </w:r>
          </w:p>
        </w:tc>
      </w:tr>
      <w:tr w:rsidR="00676394" w:rsidRPr="00295281" w:rsidTr="00B773F7">
        <w:trPr>
          <w:trHeight w:val="399"/>
        </w:trPr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.07.</w:t>
            </w:r>
          </w:p>
          <w:p w:rsidR="00676394" w:rsidRPr="00295281" w:rsidRDefault="00676394" w:rsidP="00B773F7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DB5963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Беседа: «Реки и озёра в ЕАО». 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 w:rsidRPr="00DB5963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Закаливающие процедуры  и игры с водой.</w:t>
            </w:r>
          </w:p>
          <w:p w:rsidR="006743E7" w:rsidRDefault="006743E7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B5963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Развлечение: «Праздник мыльных пузырей».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0007D7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007D7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Воспитывать привычку здорового образа жизни. Продолжать развивать разговорную речь у детей, выяснить значимость солнца на земле и для человека и какой вред может принести солнце?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дружеское отношение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</w:rPr>
              <w:t>ной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 детьми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Ситуативный разговор: «Для чего нужна вода и где она бывает?»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Беседы: «Лечебная вода П. 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Кульдур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».</w:t>
            </w:r>
          </w:p>
          <w:p w:rsidR="006743E7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Фотоальбом: «Облученский район» (реки и озёра,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Кульдурский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минеральный источник)</w:t>
            </w:r>
          </w:p>
          <w:p w:rsidR="00676394" w:rsidRDefault="006743E7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Чтение экологической сказки: «Путешествие капельки».</w:t>
            </w:r>
            <w:r w:rsidR="00676394"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Закаливающие игры: хождение по массажным до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рожкам, игры с водой и солнцем.</w:t>
            </w:r>
          </w:p>
        </w:tc>
      </w:tr>
      <w:tr w:rsidR="00676394" w:rsidRPr="00295281" w:rsidTr="00B773F7">
        <w:trPr>
          <w:trHeight w:val="292"/>
        </w:trPr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6743E7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6743E7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</w:t>
            </w:r>
            <w:r w:rsidRPr="006743E7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.07.</w:t>
            </w:r>
          </w:p>
          <w:p w:rsidR="00676394" w:rsidRPr="006743E7" w:rsidRDefault="00676394" w:rsidP="00B773F7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Спортивно – музыкальное развлечение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«С семьёй на природе».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Конкурс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бумажных цветов.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676394" w:rsidRPr="002A25E8" w:rsidRDefault="00676394" w:rsidP="006743E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Познавательное развитие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007D7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Формировать представление о лесе, закреплять знания об окружающем мире. 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 творческие способности детей, развивать физические качества у детей.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Прививать нравственно - патриотические чувства к Родине, к миру, к семье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6743E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Игры с родителями:  «С семьёй на природе», подвижные игры: «Музыкальные стульчики», «Игры - эстафеты». </w:t>
            </w:r>
          </w:p>
          <w:p w:rsidR="006743E7" w:rsidRDefault="006743E7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Ситуации</w:t>
            </w:r>
            <w:r w:rsidRPr="00AA61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«Пожар в лесу», «Как помочь животным, попавшим в беду?»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6743E7" w:rsidRPr="00295281" w:rsidRDefault="006743E7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Конкурс венков.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Чтение произведений И.А. Бунина.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Сюжетно ролевая игра:  «Богатыри земли русской </w:t>
            </w:r>
            <w:r w:rsidRPr="00AA61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индивидуальные беседы о подготовке праздника «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День </w:t>
            </w:r>
            <w:proofErr w:type="spellStart"/>
            <w:proofErr w:type="gramStart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Военно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– морского</w:t>
            </w:r>
            <w:proofErr w:type="gramEnd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флота России».</w:t>
            </w:r>
          </w:p>
        </w:tc>
      </w:tr>
      <w:tr w:rsidR="00676394" w:rsidRPr="00295281" w:rsidTr="00B773F7">
        <w:trPr>
          <w:trHeight w:val="292"/>
        </w:trPr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 07.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3E7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День </w:t>
            </w:r>
            <w:proofErr w:type="spellStart"/>
            <w:proofErr w:type="gramStart"/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Военно</w:t>
            </w:r>
            <w:proofErr w:type="spellEnd"/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морского</w:t>
            </w:r>
            <w:proofErr w:type="gramEnd"/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флота России.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743E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Развлечение: «Остров сокровищ».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6743E7" w:rsidRDefault="006743E7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Ч</w:t>
            </w:r>
            <w:r w:rsidR="006763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тение К. Майков «Десантные горели суда до темноты»,</w:t>
            </w:r>
          </w:p>
          <w:p w:rsidR="00676394" w:rsidRPr="00DB5963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сказка в стихах «Александр Невский».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Познавательное развитие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007D7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0007D7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007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Формирование у детей интереса к здоровому образу жизни и ценностного отношение к занятиям физической культурой. Развивать выносливость, силовые способности, смелость, уверенность в себе во время бега в среднем и быстром темпе; приучать при ходьбе и беге согласовывать свои движения с движениями других детей.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Спортивное развлечение: «Остров сокровищ», 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Сюжетно ролевая игра:  «Богатыри земли русской </w:t>
            </w:r>
            <w:r w:rsidRPr="00AA61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Спортивное развлечение, посвящённое Дню морского флота и Дню Нептуна.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Чтение К. Майков «Десантные горели суда до темноты»,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сказка в стихах «Александр Невский».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индивидуальные беседы по теме: «Массаж для укрепления здоровья».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Консультация «Значение массажных дорожек для общего оздоровления детей».</w:t>
            </w:r>
          </w:p>
        </w:tc>
      </w:tr>
      <w:tr w:rsidR="00676394" w:rsidRPr="00295281" w:rsidTr="00B773F7">
        <w:trPr>
          <w:trHeight w:val="277"/>
        </w:trPr>
        <w:tc>
          <w:tcPr>
            <w:tcW w:w="15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ind w:firstLine="709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Итог недели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: Развлечение:  «Круиз к острову сокровищ».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Презентация проекта: «Путешествие капельки».</w:t>
            </w:r>
          </w:p>
        </w:tc>
      </w:tr>
      <w:tr w:rsidR="00676394" w:rsidRPr="00295281" w:rsidTr="00B773F7">
        <w:trPr>
          <w:trHeight w:val="307"/>
        </w:trPr>
        <w:tc>
          <w:tcPr>
            <w:tcW w:w="15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shd w:val="clear" w:color="auto" w:fill="FFFFFF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Работа с родителями: 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Консультации для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u-RU"/>
              </w:rPr>
              <w:t>родителей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«Правила оказания доврачебной помощи при укусе насекомых».</w:t>
            </w:r>
          </w:p>
          <w:p w:rsidR="00676394" w:rsidRPr="000007D7" w:rsidRDefault="00676394" w:rsidP="00B773F7">
            <w:pPr>
              <w:ind w:firstLine="709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0007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«Правила безопасности на воде».</w:t>
            </w:r>
          </w:p>
        </w:tc>
      </w:tr>
      <w:tr w:rsidR="00676394" w:rsidRPr="00295281" w:rsidTr="00B773F7">
        <w:trPr>
          <w:trHeight w:val="687"/>
        </w:trPr>
        <w:tc>
          <w:tcPr>
            <w:tcW w:w="11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  <w:proofErr w:type="spellEnd"/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ind w:firstLine="70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643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5 неделя июля. Тема недели: 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Аттракцион любимых кукол</w:t>
            </w: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. </w:t>
            </w:r>
            <w:r w:rsidRPr="001964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</w:t>
            </w:r>
            <w:r w:rsidRPr="00570BD5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570B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6.07.- 30.07</w:t>
            </w:r>
            <w:r w:rsidRPr="00570B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676394" w:rsidRPr="000007D7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C2526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Творческий проект: </w:t>
            </w:r>
            <w:r w:rsidRPr="00C252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«Тайна тряпичной куклы»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 w:rsidRPr="001964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</w:t>
            </w:r>
            <w:r w:rsidRPr="00570BD5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570B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6.07 – 30.07.</w:t>
            </w:r>
          </w:p>
        </w:tc>
      </w:tr>
      <w:tr w:rsidR="00676394" w:rsidRPr="00295281" w:rsidTr="00B773F7">
        <w:trPr>
          <w:trHeight w:val="1073"/>
        </w:trPr>
        <w:tc>
          <w:tcPr>
            <w:tcW w:w="11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94" w:rsidRPr="000007D7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0007D7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области</w:t>
            </w:r>
            <w:proofErr w:type="spellEnd"/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Программные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задачи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Совместная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76394" w:rsidRPr="00295281" w:rsidTr="00B773F7">
        <w:trPr>
          <w:trHeight w:val="158"/>
        </w:trPr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6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.07.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E7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Беседа: «Что такое кукла, какие виды кукол вы знаете?». </w:t>
            </w:r>
          </w:p>
          <w:p w:rsidR="00316B4B" w:rsidRPr="000007D7" w:rsidRDefault="00676394" w:rsidP="00316B4B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Рисование: «Куколка колокольчик». </w:t>
            </w:r>
          </w:p>
          <w:p w:rsidR="00676394" w:rsidRPr="000007D7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Художественно – эстетическое развитие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Социально – коммуникативное развитие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E65765" w:rsidRDefault="00676394" w:rsidP="00B773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E6576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Знакоми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ть детей с народным творчеством,</w:t>
            </w:r>
          </w:p>
          <w:p w:rsidR="00676394" w:rsidRDefault="00676394" w:rsidP="00B773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463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с историей возникновения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кукол, способами их использования, прививать интерес к народному творчеству.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Воспитывать доброжелательность, коммуникабельность в отношениях со сверстниками.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Беседа о тряпичной кукле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история происхождения тряпичной куклы.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Презентация: «»Тряпичные куклы».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Рисование: «Куколка колокольчик».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Слушание П.И. Чайковского «Новая кукла», 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чтение норвежской сказки: «Куколка в траве»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Игра – загадка: «Угадай произведение?»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индивидуальные беседы по проекту: </w:t>
            </w:r>
            <w:r w:rsidRPr="00C252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«Тайна тряпичной куклы»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онлайн мастер – класс по изготовлению кукол.</w:t>
            </w:r>
          </w:p>
        </w:tc>
      </w:tr>
      <w:tr w:rsidR="00676394" w:rsidRPr="00295281" w:rsidTr="00B773F7">
        <w:trPr>
          <w:trHeight w:val="261"/>
        </w:trPr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7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.07.</w:t>
            </w:r>
          </w:p>
          <w:p w:rsidR="00676394" w:rsidRPr="00295281" w:rsidRDefault="00676394" w:rsidP="00B773F7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B4B" w:rsidRDefault="00676394" w:rsidP="00B773F7">
            <w:pPr>
              <w:pStyle w:val="a9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Изготовле</w:t>
            </w:r>
            <w:r w:rsidR="00316B4B">
              <w:rPr>
                <w:szCs w:val="28"/>
                <w:lang w:val="ru-RU"/>
              </w:rPr>
              <w:t>ние тряпичной куклы: «</w:t>
            </w:r>
            <w:proofErr w:type="spellStart"/>
            <w:r w:rsidR="00316B4B">
              <w:rPr>
                <w:szCs w:val="28"/>
                <w:lang w:val="ru-RU"/>
              </w:rPr>
              <w:t>Берегиня</w:t>
            </w:r>
            <w:proofErr w:type="spellEnd"/>
            <w:r w:rsidR="00316B4B">
              <w:rPr>
                <w:szCs w:val="28"/>
                <w:lang w:val="ru-RU"/>
              </w:rPr>
              <w:t>».</w:t>
            </w:r>
          </w:p>
          <w:p w:rsidR="00676394" w:rsidRDefault="00676394" w:rsidP="00B773F7">
            <w:pPr>
              <w:pStyle w:val="a9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 </w:t>
            </w:r>
          </w:p>
          <w:p w:rsidR="00316B4B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509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Туристический поход в библиотеку. </w:t>
            </w:r>
          </w:p>
          <w:p w:rsidR="00676394" w:rsidRPr="00250995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509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Выставка русских народных сказок.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50995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3055BF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Р</w:t>
            </w:r>
            <w:r w:rsidRPr="003055BF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азвивать физические качества личности ребенка,</w:t>
            </w:r>
          </w:p>
          <w:p w:rsidR="00676394" w:rsidRPr="003055BF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055BF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способствовать формированию знаний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в области туризма, краеведения,</w:t>
            </w:r>
          </w:p>
          <w:p w:rsidR="00676394" w:rsidRPr="003055BF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055BF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формировать межличностные, дружеские отношения, чувство коллективизма, взаимопомощи между детьми.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pStyle w:val="a9"/>
              <w:jc w:val="left"/>
              <w:rPr>
                <w:szCs w:val="28"/>
                <w:lang w:val="ru-RU"/>
              </w:rPr>
            </w:pPr>
            <w:r>
              <w:rPr>
                <w:rFonts w:eastAsia="Calibri"/>
                <w:szCs w:val="28"/>
                <w:lang w:val="ru-RU"/>
              </w:rPr>
              <w:t xml:space="preserve">Изготовление тряпичной куклы: </w:t>
            </w:r>
            <w:r>
              <w:rPr>
                <w:szCs w:val="28"/>
                <w:lang w:val="ru-RU"/>
              </w:rPr>
              <w:t>«</w:t>
            </w:r>
            <w:proofErr w:type="spellStart"/>
            <w:r>
              <w:rPr>
                <w:szCs w:val="28"/>
                <w:lang w:val="ru-RU"/>
              </w:rPr>
              <w:t>Берегиня</w:t>
            </w:r>
            <w:proofErr w:type="spellEnd"/>
            <w:r>
              <w:rPr>
                <w:szCs w:val="28"/>
                <w:lang w:val="ru-RU"/>
              </w:rPr>
              <w:t xml:space="preserve">», </w:t>
            </w:r>
          </w:p>
          <w:p w:rsidR="00676394" w:rsidRPr="00E65765" w:rsidRDefault="00676394" w:rsidP="00B773F7">
            <w:pPr>
              <w:pStyle w:val="a9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Презентация: «Какие бывают куколки?»</w:t>
            </w:r>
          </w:p>
          <w:p w:rsidR="00676394" w:rsidRDefault="00676394" w:rsidP="00B773F7">
            <w:pPr>
              <w:pStyle w:val="a9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Чтение народной сказки: «Василиса Прекрасная».</w:t>
            </w:r>
          </w:p>
          <w:p w:rsidR="00676394" w:rsidRDefault="00676394" w:rsidP="00B773F7">
            <w:pPr>
              <w:pStyle w:val="a9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Игра «Угадай правило?»  - правило ДД.</w:t>
            </w:r>
          </w:p>
          <w:p w:rsidR="00676394" w:rsidRDefault="00676394" w:rsidP="00B773F7">
            <w:pPr>
              <w:pStyle w:val="a9"/>
              <w:jc w:val="left"/>
              <w:rPr>
                <w:szCs w:val="28"/>
                <w:lang w:val="ru-RU"/>
              </w:rPr>
            </w:pPr>
            <w:r w:rsidRPr="00250995">
              <w:rPr>
                <w:szCs w:val="28"/>
                <w:lang w:val="ru-RU"/>
              </w:rPr>
              <w:t xml:space="preserve"> Туристический поход в библиотеку.</w:t>
            </w:r>
          </w:p>
          <w:p w:rsidR="00676394" w:rsidRPr="00E65765" w:rsidRDefault="00676394" w:rsidP="00B773F7">
            <w:pPr>
              <w:pStyle w:val="a9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Игры с мыльными пузырями на участке.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беседа о конкуре  «Кукла своими руками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Консультация «Обрядовые куклы в русских народных костюмах».</w:t>
            </w:r>
          </w:p>
        </w:tc>
      </w:tr>
      <w:tr w:rsidR="00676394" w:rsidRPr="00295281" w:rsidTr="00B773F7">
        <w:trPr>
          <w:trHeight w:val="399"/>
        </w:trPr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E65765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E657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8</w:t>
            </w:r>
            <w:r w:rsidRPr="00E657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.07.</w:t>
            </w:r>
          </w:p>
          <w:p w:rsidR="00676394" w:rsidRPr="00E65765" w:rsidRDefault="00676394" w:rsidP="00B773F7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«Народные промыслы – кукла матрёшка»</w:t>
            </w:r>
          </w:p>
          <w:p w:rsidR="00316B4B" w:rsidRDefault="00316B4B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Беседа: «Моя любимая кукла».</w:t>
            </w:r>
          </w:p>
          <w:p w:rsidR="00316B4B" w:rsidRDefault="00316B4B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316B4B" w:rsidRDefault="00316B4B" w:rsidP="00316B4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Д.И: «Кто ты куколка моя!».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B4B" w:rsidRDefault="00316B4B" w:rsidP="00316B4B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Приобщать детей к истокам русской народной культуре, к художественной литературе.</w:t>
            </w:r>
          </w:p>
          <w:p w:rsidR="00316B4B" w:rsidRPr="00C16300" w:rsidRDefault="00316B4B" w:rsidP="00316B4B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lastRenderedPageBreak/>
              <w:t>В спортивных играх с</w:t>
            </w:r>
            <w:r w:rsidRPr="00C1630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овершенствовать основные виды движений и обогащать двигательный опыт детей,</w:t>
            </w:r>
          </w:p>
          <w:p w:rsidR="00676394" w:rsidRPr="007421F3" w:rsidRDefault="00316B4B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C1630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развивать физич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еские качества личности ребенка.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B4B" w:rsidRDefault="00316B4B" w:rsidP="00316B4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Работа по проекту: «Тайна тряпичной куклы»</w:t>
            </w:r>
          </w:p>
          <w:p w:rsidR="00316B4B" w:rsidRDefault="00316B4B" w:rsidP="00316B4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Чтение сказки: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Десятиручка</w:t>
            </w:r>
            <w:proofErr w:type="spellEnd"/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</w:p>
          <w:p w:rsidR="00316B4B" w:rsidRDefault="00316B4B" w:rsidP="00316B4B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Игра ТРИЗ: «Составь сказку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мнимотаблицам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».</w:t>
            </w:r>
          </w:p>
          <w:p w:rsidR="00676394" w:rsidRPr="007421F3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lastRenderedPageBreak/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консультация «Роль куклы в воспитании дошкольников»</w:t>
            </w:r>
          </w:p>
        </w:tc>
      </w:tr>
      <w:tr w:rsidR="00676394" w:rsidRPr="00295281" w:rsidTr="00B773F7">
        <w:trPr>
          <w:trHeight w:val="292"/>
        </w:trPr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29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.07.</w:t>
            </w:r>
          </w:p>
          <w:p w:rsidR="00676394" w:rsidRPr="00295281" w:rsidRDefault="00676394" w:rsidP="00B773F7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03" w:rsidRDefault="00D74C03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Международный день тигра. </w:t>
            </w:r>
          </w:p>
          <w:p w:rsidR="00D74C03" w:rsidRDefault="00FC0D83" w:rsidP="00D74C03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Квест</w:t>
            </w:r>
            <w:r w:rsidR="00D74C03"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 «</w:t>
            </w:r>
            <w:r w:rsidR="00D74C0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 тигриной тропе</w:t>
            </w:r>
            <w:r w:rsidR="00D74C03"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»</w:t>
            </w:r>
          </w:p>
          <w:p w:rsidR="0018660A" w:rsidRDefault="0018660A" w:rsidP="00D74C03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18660A" w:rsidRPr="00295281" w:rsidRDefault="0018660A" w:rsidP="00D74C03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Экскурсия на железнодорожный вокзал: «Правила безопасности на железной дороге»</w:t>
            </w:r>
          </w:p>
          <w:p w:rsidR="00D74C03" w:rsidRDefault="00D74C03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316B4B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B4B" w:rsidRDefault="00316B4B" w:rsidP="00316B4B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Обратить внимание детей на проблему исчезновения популяции полосатых хищников, развивать бережное отношение к природе, закрепить правила отношение человека с соприкосновением с природой.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 игровой деятельности развивать физические качества детей, ловкость, бег, увёртливость</w:t>
            </w:r>
          </w:p>
          <w:p w:rsidR="00676394" w:rsidRPr="00295281" w:rsidRDefault="00316B4B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Дать возможность проявить себя в смекалке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ловкости,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развивать смелость</w:t>
            </w:r>
            <w:r w:rsidR="00FC0D8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B4B" w:rsidRPr="00295281" w:rsidRDefault="00316B4B" w:rsidP="00316B4B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Беседа о международном Дне тигра.</w:t>
            </w:r>
          </w:p>
          <w:p w:rsidR="00316B4B" w:rsidRDefault="00316B4B" w:rsidP="00316B4B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Причины исчезновения тигров: потеря естественной среды обитания, расширение сельского хозяйства, пожары, изменение климата.</w:t>
            </w:r>
          </w:p>
          <w:p w:rsidR="00316B4B" w:rsidRPr="003055BF" w:rsidRDefault="00316B4B" w:rsidP="00316B4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Рисование: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«Проблема вымирания тигров»</w:t>
            </w:r>
          </w:p>
          <w:p w:rsidR="00316B4B" w:rsidRPr="00295281" w:rsidRDefault="00316B4B" w:rsidP="00316B4B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Акция: «Защитим природу».</w:t>
            </w:r>
          </w:p>
          <w:p w:rsidR="00316B4B" w:rsidRDefault="00316B4B" w:rsidP="00D74C03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Игра с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пазлами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 «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Кто вперёд соберёт тигра».</w:t>
            </w:r>
          </w:p>
          <w:p w:rsidR="00D74C03" w:rsidRDefault="00FC0D83" w:rsidP="00D74C03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Квест</w:t>
            </w:r>
            <w:r w:rsidR="00D74C03"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 «</w:t>
            </w:r>
            <w:r w:rsidR="00D74C0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 тигриной тропе</w:t>
            </w:r>
            <w:r w:rsidR="00D74C03"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»</w:t>
            </w:r>
          </w:p>
          <w:p w:rsidR="00D74C03" w:rsidRDefault="00D74C03" w:rsidP="00D74C03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Исследовательская деятельность: «Растения на моём участке»</w:t>
            </w:r>
          </w:p>
          <w:p w:rsidR="00676394" w:rsidRPr="00295281" w:rsidRDefault="00676394" w:rsidP="00D74C0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индивидуальные беседы о здоровом образе жизни.</w:t>
            </w:r>
          </w:p>
        </w:tc>
      </w:tr>
      <w:tr w:rsidR="00676394" w:rsidRPr="00295281" w:rsidTr="00B773F7">
        <w:trPr>
          <w:trHeight w:val="292"/>
        </w:trPr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 07.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C03" w:rsidRDefault="00D74C03" w:rsidP="00D74C0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Развлечение: «Ярмарка игрушек».</w:t>
            </w:r>
          </w:p>
          <w:p w:rsidR="00D74C03" w:rsidRDefault="00D74C03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C16300" w:rsidRDefault="00676394" w:rsidP="00FC0D83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Художественно – эстетическое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Создать бодрое настроение, организовать спортивный пр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аздник на участке детского сада, прививать у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детей интерес к хождению босиком по траве, по массажным дорожкам.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D83" w:rsidRDefault="00FC0D83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На участке организовать праздник: «Ярмарка игрушек».</w:t>
            </w:r>
          </w:p>
          <w:p w:rsidR="00FC0D83" w:rsidRPr="00FC0D83" w:rsidRDefault="00FC0D83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Экологические тропинки, хождение по массажным дорожкам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Ходьба по массажным дорожкам, по бревну, подтягивание на турнике.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беседы о 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ичной безопасности ребёнка дома, презентация «Опасные предметы»</w:t>
            </w:r>
          </w:p>
        </w:tc>
      </w:tr>
      <w:tr w:rsidR="00676394" w:rsidRPr="00295281" w:rsidTr="00B773F7">
        <w:trPr>
          <w:trHeight w:val="277"/>
        </w:trPr>
        <w:tc>
          <w:tcPr>
            <w:tcW w:w="15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9713BE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lastRenderedPageBreak/>
              <w:t>Итог недели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: </w:t>
            </w:r>
            <w:r w:rsidRPr="009713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Выставка поделок «Кукла, сделанная своими руками». Презентация проекта: «Тайна тряпичной куклы».</w:t>
            </w:r>
          </w:p>
        </w:tc>
      </w:tr>
      <w:tr w:rsidR="00676394" w:rsidRPr="00295281" w:rsidTr="00B773F7">
        <w:trPr>
          <w:trHeight w:val="307"/>
        </w:trPr>
        <w:tc>
          <w:tcPr>
            <w:tcW w:w="15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9713BE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Работа с родителями: 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Консультации для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u-RU"/>
              </w:rPr>
              <w:t>родителей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«Ребёнок и дорога», «Безопасность детей дома».</w:t>
            </w:r>
          </w:p>
        </w:tc>
      </w:tr>
      <w:tr w:rsidR="00676394" w:rsidRPr="00295281" w:rsidTr="00B773F7">
        <w:trPr>
          <w:trHeight w:val="894"/>
        </w:trPr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936ECF" w:rsidRDefault="00676394" w:rsidP="00B773F7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 неделя августа. Т</w:t>
            </w:r>
            <w:r w:rsidR="00316931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ема недели: «В гостях у 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ымковской игрушки</w:t>
            </w: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. </w:t>
            </w:r>
            <w:r w:rsidRPr="001964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</w:t>
            </w: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02.08.- 06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  <w:p w:rsidR="00676394" w:rsidRPr="009713BE" w:rsidRDefault="00676394" w:rsidP="00B773F7">
            <w:pPr>
              <w:ind w:firstLine="709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Познавательно – исследователь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ский проект: «Секреты дымковской игрушки</w:t>
            </w:r>
            <w:r w:rsidRPr="000649C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. </w:t>
            </w:r>
            <w:r w:rsidRPr="001964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</w:t>
            </w:r>
            <w:r w:rsidRPr="0077244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02.08 – 13</w:t>
            </w:r>
            <w:r w:rsidRPr="007724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</w:tr>
      <w:tr w:rsidR="00676394" w:rsidRPr="00295281" w:rsidTr="00B773F7">
        <w:trPr>
          <w:trHeight w:val="977"/>
        </w:trPr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94" w:rsidRPr="009713BE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9713BE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области</w:t>
            </w:r>
            <w:proofErr w:type="spellEnd"/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Программные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задачи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Совместная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76394" w:rsidRPr="00295281" w:rsidTr="00B773F7"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.08.</w:t>
            </w: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День ВДВ. </w:t>
            </w:r>
          </w:p>
          <w:p w:rsidR="00676394" w:rsidRDefault="00676394" w:rsidP="00B773F7">
            <w:pPr>
              <w:pStyle w:val="a9"/>
              <w:jc w:val="left"/>
              <w:rPr>
                <w:szCs w:val="28"/>
                <w:lang w:val="ru-RU" w:eastAsia="en-US"/>
              </w:rPr>
            </w:pPr>
            <w:r w:rsidRPr="000649CD">
              <w:rPr>
                <w:szCs w:val="28"/>
                <w:lang w:val="ru-RU" w:eastAsia="en-US"/>
              </w:rPr>
              <w:t>Музыкально – спо</w:t>
            </w:r>
            <w:r>
              <w:rPr>
                <w:szCs w:val="28"/>
                <w:lang w:val="ru-RU" w:eastAsia="en-US"/>
              </w:rPr>
              <w:t>ртивный досуг:  «Парашютисты вперёд!</w:t>
            </w:r>
            <w:r w:rsidRPr="000649CD">
              <w:rPr>
                <w:szCs w:val="28"/>
                <w:lang w:val="ru-RU" w:eastAsia="en-US"/>
              </w:rPr>
              <w:t>».</w:t>
            </w:r>
          </w:p>
          <w:p w:rsidR="00FC0D83" w:rsidRDefault="00FC0D83" w:rsidP="00B773F7">
            <w:pPr>
              <w:pStyle w:val="a9"/>
              <w:jc w:val="left"/>
              <w:rPr>
                <w:szCs w:val="28"/>
                <w:lang w:val="ru-RU" w:eastAsia="en-US"/>
              </w:rPr>
            </w:pPr>
          </w:p>
          <w:p w:rsidR="00676394" w:rsidRDefault="00676394" w:rsidP="00B773F7">
            <w:pPr>
              <w:pStyle w:val="a9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Конструирование</w:t>
            </w:r>
            <w:r w:rsidRPr="00B26F3A">
              <w:rPr>
                <w:szCs w:val="28"/>
                <w:lang w:val="ru-RU"/>
              </w:rPr>
              <w:t>: «Параш</w:t>
            </w:r>
            <w:r>
              <w:rPr>
                <w:szCs w:val="28"/>
                <w:lang w:val="ru-RU"/>
              </w:rPr>
              <w:t>ю</w:t>
            </w:r>
            <w:r w:rsidRPr="00B26F3A">
              <w:rPr>
                <w:szCs w:val="28"/>
                <w:lang w:val="ru-RU"/>
              </w:rPr>
              <w:t>т</w:t>
            </w:r>
            <w:r>
              <w:rPr>
                <w:szCs w:val="28"/>
                <w:lang w:val="ru-RU"/>
              </w:rPr>
              <w:t>ист</w:t>
            </w:r>
            <w:r w:rsidRPr="00B26F3A">
              <w:rPr>
                <w:szCs w:val="28"/>
                <w:lang w:val="ru-RU"/>
              </w:rPr>
              <w:t>».</w:t>
            </w:r>
          </w:p>
          <w:p w:rsidR="00FC0D83" w:rsidRDefault="00FC0D83" w:rsidP="00B773F7">
            <w:pPr>
              <w:pStyle w:val="a9"/>
              <w:jc w:val="left"/>
              <w:rPr>
                <w:szCs w:val="28"/>
                <w:lang w:val="ru-RU" w:eastAsia="en-US"/>
              </w:rPr>
            </w:pPr>
          </w:p>
          <w:p w:rsidR="00676394" w:rsidRDefault="00676394" w:rsidP="00B773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Фотоальбом</w:t>
            </w:r>
            <w:r w:rsidRPr="009713B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 «История Дымковской игрушки».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676394" w:rsidRPr="005D3F8E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3055BF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Продолжать р</w:t>
            </w:r>
            <w:r w:rsidRPr="003055BF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азвивать физические качества личности ребенка,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055BF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формировать межличностные, дружеские отношения, чувство коллективизма, взаимопомощи между детьми.</w:t>
            </w:r>
          </w:p>
          <w:p w:rsidR="00676394" w:rsidRPr="002944BF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Приобщать детей к народной культуре, к истории возникновения дымковской игрушки.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0649CD" w:rsidRDefault="00676394" w:rsidP="00B773F7">
            <w:pPr>
              <w:pStyle w:val="a9"/>
              <w:jc w:val="left"/>
              <w:rPr>
                <w:szCs w:val="28"/>
                <w:lang w:val="ru-RU" w:eastAsia="en-US"/>
              </w:rPr>
            </w:pPr>
            <w:r w:rsidRPr="000649CD">
              <w:rPr>
                <w:szCs w:val="28"/>
                <w:lang w:val="ru-RU" w:eastAsia="en-US"/>
              </w:rPr>
              <w:t>Игры с воздушными шарами, игры – эстафет</w:t>
            </w:r>
            <w:r>
              <w:rPr>
                <w:szCs w:val="28"/>
                <w:lang w:val="ru-RU" w:eastAsia="en-US"/>
              </w:rPr>
              <w:t>ы: «Мы самые смелые», «Мы парашю</w:t>
            </w:r>
            <w:r w:rsidRPr="000649CD">
              <w:rPr>
                <w:szCs w:val="28"/>
                <w:lang w:val="ru-RU" w:eastAsia="en-US"/>
              </w:rPr>
              <w:t>тисты!».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Ходьба по массажным дорожкам, по бревну, подтягивание на турнике.</w:t>
            </w:r>
          </w:p>
          <w:p w:rsidR="00676394" w:rsidRDefault="00676394" w:rsidP="00B773F7">
            <w:pPr>
              <w:pStyle w:val="a9"/>
              <w:jc w:val="left"/>
              <w:rPr>
                <w:szCs w:val="28"/>
                <w:lang w:val="ru-RU" w:eastAsia="en-US"/>
              </w:rPr>
            </w:pPr>
            <w:r>
              <w:rPr>
                <w:szCs w:val="28"/>
                <w:lang w:val="ru-RU"/>
              </w:rPr>
              <w:t>Конструирование</w:t>
            </w:r>
            <w:r w:rsidRPr="00B26F3A">
              <w:rPr>
                <w:szCs w:val="28"/>
                <w:lang w:val="ru-RU"/>
              </w:rPr>
              <w:t>: «Параш</w:t>
            </w:r>
            <w:r>
              <w:rPr>
                <w:szCs w:val="28"/>
                <w:lang w:val="ru-RU"/>
              </w:rPr>
              <w:t>ю</w:t>
            </w:r>
            <w:r w:rsidRPr="00B26F3A">
              <w:rPr>
                <w:szCs w:val="28"/>
                <w:lang w:val="ru-RU"/>
              </w:rPr>
              <w:t>т</w:t>
            </w:r>
            <w:r>
              <w:rPr>
                <w:szCs w:val="28"/>
                <w:lang w:val="ru-RU"/>
              </w:rPr>
              <w:t>ист</w:t>
            </w:r>
            <w:r w:rsidRPr="00B26F3A">
              <w:rPr>
                <w:szCs w:val="28"/>
                <w:lang w:val="ru-RU"/>
              </w:rPr>
              <w:t>».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Фотоальбом</w:t>
            </w:r>
            <w:r w:rsidRPr="009713B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 «История Дымковской игрушки».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Трудовой десант: Защитим природу»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Пение: «Разноцветный мир».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беседы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 проекту: «Секреты дымковской игрушки».</w:t>
            </w:r>
          </w:p>
        </w:tc>
      </w:tr>
      <w:tr w:rsidR="00676394" w:rsidRPr="00295281" w:rsidTr="00B773F7">
        <w:trPr>
          <w:trHeight w:val="238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.08.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Default="00FC0D83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Беседа: </w:t>
            </w:r>
            <w:r w:rsidR="006763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«Почему </w:t>
            </w:r>
            <w:r w:rsidR="006763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игрушка называется дымковской?»</w:t>
            </w:r>
          </w:p>
          <w:p w:rsidR="00FC0D83" w:rsidRDefault="00FC0D83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FC0D83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Туристическая</w:t>
            </w:r>
            <w:r w:rsidRPr="00B85D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деятельность: «Следопыты с картой».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FC0D83" w:rsidRDefault="00FC0D83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Фотоальбом «Богатство нашей области»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Физическое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3055BF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Познакомить детей с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историей возникновения дымковской игрушки.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Р</w:t>
            </w:r>
            <w:r w:rsidRPr="003055BF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азвивать физические качества личности ребенка,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3055BF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способствовать формированию знаний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в области туризма.</w:t>
            </w:r>
          </w:p>
          <w:p w:rsidR="00676394" w:rsidRPr="00933532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Доказать вместе с детьми, что наша земля прекрасна и удивительна! Что под ногами у нас находятся кладовые земли – богатство и сокровище.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Прививать интерес к исследовательской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я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тельност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 детей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D83" w:rsidRDefault="00FC0D83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Презентация: «Дымковская игрушка»,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«История возникновения дымковской игрушки»</w:t>
            </w:r>
          </w:p>
          <w:p w:rsidR="00676394" w:rsidRPr="00933532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Лепка: «Дымковская игрушка</w:t>
            </w:r>
            <w:r w:rsidRPr="00B85D3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». 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Туристическая</w:t>
            </w:r>
            <w:r w:rsidRPr="00B85D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деятельность: «Следопыты с картой».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Игра: «Поиск сокровищ»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Фотоальбом «Богатство нашей области» 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Выставка минералов, иллюстрации с полезными ископаемыми,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Фотоальбом богатство нашей области: (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брусит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руда, россыпное золото,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бальзат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, минеральные воды, разноцветные камни, слюда, мрамор, соли, минеральная вода).</w:t>
            </w:r>
            <w:proofErr w:type="gramEnd"/>
          </w:p>
          <w:p w:rsidR="00676394" w:rsidRPr="00BA59C0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Закаливающие мероприятия на участке детского сада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76394" w:rsidRPr="00295281" w:rsidTr="00B773F7">
        <w:trPr>
          <w:trHeight w:val="3570"/>
        </w:trPr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4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.08.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A59C0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Игровая деятельность: «Народные забавы».</w:t>
            </w:r>
          </w:p>
          <w:p w:rsidR="00676394" w:rsidRPr="00BA59C0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FC0D83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713B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Рисование: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«Дымковская барышня».</w:t>
            </w:r>
          </w:p>
          <w:p w:rsidR="00FC0D83" w:rsidRDefault="00FC0D83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2944BF" w:rsidRDefault="00FC0D83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Дидактическая игра:</w:t>
            </w:r>
            <w:r w:rsidR="006763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«Под</w:t>
            </w:r>
            <w:r w:rsidR="00676394" w:rsidRPr="009713B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бери узор».</w:t>
            </w:r>
          </w:p>
          <w:p w:rsidR="00676394" w:rsidRPr="002944BF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  <w:p w:rsidR="00676394" w:rsidRPr="009B45A8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Продолжать знакомство с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народно – прикладным искусством. Воспитывать эстетический вкус, интерес к изучению промыслов, любовь и уважение к труду мастеров умельцев.</w:t>
            </w:r>
          </w:p>
          <w:p w:rsidR="00676394" w:rsidRPr="00BA59C0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BA59C0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Организовать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игровую и </w:t>
            </w:r>
            <w:r w:rsidRPr="00BA59C0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исследовательскую деятельность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на участке детского сада</w:t>
            </w:r>
            <w:r w:rsidRPr="00BA59C0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D83" w:rsidRDefault="00FC0D83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Выставка поделок: «Дымковская игрушка»</w:t>
            </w: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713B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Рисование: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«Дымковская барышня». Д.И. «Под</w:t>
            </w:r>
            <w:r w:rsidRPr="009713B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бери узор».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Чтение: В.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Фофанов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«Чем знаменита Дымка?», 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Г. Громыко «Дымка», </w:t>
            </w:r>
          </w:p>
          <w:p w:rsidR="00676394" w:rsidRPr="00BA59C0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Д. игра: «Найди лишнее», «Угадай игрушку».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76394" w:rsidRPr="00295281" w:rsidTr="00B773F7">
        <w:trPr>
          <w:trHeight w:val="557"/>
        </w:trPr>
        <w:tc>
          <w:tcPr>
            <w:tcW w:w="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F1AB2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F1AB2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F1AB2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F1AB2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BA59C0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индивидуальные беседы по теме проекта. </w:t>
            </w:r>
          </w:p>
        </w:tc>
      </w:tr>
      <w:tr w:rsidR="00676394" w:rsidRPr="00295281" w:rsidTr="00B773F7">
        <w:trPr>
          <w:trHeight w:val="266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5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.08.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Международный день Светофора.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Развлечение: «День рождение Светофора», Викторина: «Моя безопасность на дороге». Туристический поход в парк</w:t>
            </w:r>
            <w:r w:rsidRPr="00CF739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739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Рисование</w:t>
            </w:r>
            <w:r w:rsidRPr="002B50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Кедровая роща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Закаливающие процедуры, игры.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Акция: «Поможем растениям» (уборка территории, сделаем подарки деревьям: «ленточки для деревьев»)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Познакомить детей с охраняемыми территориями нашей области, воспитывать чувство гордости за наш край, бережное отношение к окружающему миру.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Викторина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 «Моя безопасность на дорогах».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Развлечение: «День рождение Светофора»,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Эстафеты: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Игры озорного рюкзачка».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Туристический поход в парк</w:t>
            </w:r>
            <w:r w:rsidRPr="00CF739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676394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Рассматривание фотоальбома: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охраняемых территорий нашей области: заповедник «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Бастак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», заказники «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Шухи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– 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Поктой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», «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Дичун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», ботанические памятники природы: «Реликтовая кедровая роща» - Радде,, «Сосняки </w:t>
            </w:r>
            <w:proofErr w:type="gramStart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</w:t>
            </w:r>
            <w:proofErr w:type="gramEnd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Бревенчатой</w:t>
            </w:r>
            <w:proofErr w:type="gramEnd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- Пашково, «Сосновые рощи» -  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Семисточный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Карстовые пещеры – геологические памятники природы. 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Экологическая тропа: «Прекрасное рядом».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индивидуальные беседы 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безопасности детей на природе.</w:t>
            </w:r>
          </w:p>
        </w:tc>
      </w:tr>
      <w:tr w:rsidR="00676394" w:rsidRPr="00295281" w:rsidTr="00B773F7">
        <w:trPr>
          <w:trHeight w:val="266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6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.08.</w:t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F7A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0F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Развлечение</w:t>
            </w:r>
            <w:r w:rsidR="00FC0D8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: «Ярмарка дымковских игрушек». </w:t>
            </w:r>
          </w:p>
          <w:p w:rsidR="00237F7A" w:rsidRDefault="00237F7A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Игровая деятельность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: 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 xml:space="preserve">«Тропинки моей области»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9B45A8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Воспитывать привычку здорового образа жизни. Воспитывать желание заниматься спортом,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дружелюбие в совместной деятельности.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Создать праздничную атмосферу, показать, что края родного нет дороже. 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F7A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90F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Развлечени</w:t>
            </w:r>
            <w:r w:rsidR="00237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е: «Ярмарка дымковских игрушек».</w:t>
            </w:r>
          </w:p>
          <w:p w:rsidR="00676394" w:rsidRPr="00990F03" w:rsidRDefault="00237F7A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</w:t>
            </w:r>
            <w:r w:rsidR="00676394" w:rsidRPr="00990F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здоровительные гимнастики: «Спал цветок и вдруг проснулся»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Беседа о красотах нашей земли.</w:t>
            </w:r>
          </w:p>
          <w:p w:rsidR="00676394" w:rsidRPr="00295281" w:rsidRDefault="00237F7A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Альбом</w:t>
            </w:r>
            <w:r w:rsidR="0067639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 семь чудес ЕАО</w:t>
            </w:r>
            <w:r w:rsidR="00676394"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.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индивидуальные беседы по теме «Народные промыслы России», беседа с детьми о любимых игрушках их родителей.</w:t>
            </w:r>
          </w:p>
        </w:tc>
      </w:tr>
      <w:tr w:rsidR="00676394" w:rsidRPr="00295281" w:rsidTr="00B773F7">
        <w:trPr>
          <w:trHeight w:val="252"/>
        </w:trPr>
        <w:tc>
          <w:tcPr>
            <w:tcW w:w="15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lastRenderedPageBreak/>
              <w:t>Итог недели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: </w:t>
            </w:r>
            <w:r w:rsidRPr="00990F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Развлечение: «Ярмарка дымковских игрушек»,</w:t>
            </w:r>
          </w:p>
        </w:tc>
      </w:tr>
      <w:tr w:rsidR="00676394" w:rsidRPr="00295281" w:rsidTr="00B773F7">
        <w:trPr>
          <w:trHeight w:val="280"/>
        </w:trPr>
        <w:tc>
          <w:tcPr>
            <w:tcW w:w="15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990F03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Работа с родителями: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Консультации</w:t>
            </w:r>
            <w:r w:rsidRPr="00CF739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«Приобщение детей к народной культуре через ознакомление дымковской игрушки», онлайн, мастер – класс по изготовлению дымковских игрушек».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«Пожарная безопасность и личная безопасность дома». </w:t>
            </w:r>
          </w:p>
        </w:tc>
      </w:tr>
      <w:tr w:rsidR="00676394" w:rsidRPr="00295281" w:rsidTr="00B773F7">
        <w:trPr>
          <w:trHeight w:val="465"/>
        </w:trPr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990F03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990F03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990F03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990F03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990F03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9713BE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F739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2 неделя августа.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Тема недели: «Народные промыслы России</w:t>
            </w:r>
            <w:r w:rsidRPr="00CF739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. </w:t>
            </w:r>
            <w:r w:rsidRPr="001964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</w:t>
            </w:r>
            <w:r w:rsidRPr="0077244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</w:t>
            </w:r>
            <w:r w:rsidRPr="007724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.08.- 1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7724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</w:tr>
      <w:tr w:rsidR="00676394" w:rsidRPr="00295281" w:rsidTr="00B773F7">
        <w:trPr>
          <w:trHeight w:val="977"/>
        </w:trPr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94" w:rsidRPr="009713BE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9713BE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9713BE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9713B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Мероприятия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9713BE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9713B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Образовательные области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9713BE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9713B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Программные задачи 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9713BE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9713B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Совместная деятельность </w:t>
            </w:r>
          </w:p>
        </w:tc>
      </w:tr>
      <w:tr w:rsidR="00676394" w:rsidRPr="00295281" w:rsidTr="00B773F7"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9713BE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09</w:t>
            </w:r>
            <w:r w:rsidRPr="009713BE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.08.</w:t>
            </w:r>
          </w:p>
          <w:p w:rsidR="00676394" w:rsidRPr="009713BE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«Игрушки народных мастеров» - путешествие в мир игрушек.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Музыкально – игровая деятельность: «Муха – Цокотуха».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990F03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90F0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Рисование: «Моя любимая игрушка».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Формировать представление о многообразии народных промыслов России.</w:t>
            </w: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br/>
              <w:t xml:space="preserve">Продолжать знакомство с историей происхождения и особенностями некоторых народных промыслов (Гжель, Хохлома, Дымковская игрушка, Городецкая роспись, </w:t>
            </w: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Богородская игрушка). 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Воспитывать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любовь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интерес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 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народному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искусству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 xml:space="preserve">Беседа: «Игрушки народных мастеров». Применение игрушек и изделий народных промыслов. </w:t>
            </w:r>
          </w:p>
          <w:p w:rsidR="00676394" w:rsidRPr="00295281" w:rsidRDefault="00676394" w:rsidP="00B773F7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Представление кукольного театра: «Репка». </w:t>
            </w:r>
          </w:p>
          <w:p w:rsidR="00676394" w:rsidRPr="00295281" w:rsidRDefault="00676394" w:rsidP="00B773F7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Игровая деятельность: «Муха – Цокотуха».</w:t>
            </w:r>
          </w:p>
          <w:p w:rsidR="00676394" w:rsidRPr="00295281" w:rsidRDefault="00676394" w:rsidP="00B773F7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принять участие в 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оказании помощи в подборе пособий, информационного и наглядного 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lastRenderedPageBreak/>
              <w:t>материала по народно-прикладному искусству.</w:t>
            </w:r>
          </w:p>
        </w:tc>
      </w:tr>
      <w:tr w:rsidR="00676394" w:rsidRPr="00295281" w:rsidTr="00B773F7">
        <w:trPr>
          <w:trHeight w:val="238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.08.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Деревенские игры: «Где был Иванушка?»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Лепбук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 «Ярмарка игрушек».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Игры: «Золотые ворота», «Карусель».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Закаливающие процедуры.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Хождение по массажным дорожкам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Босоножье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на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Руси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Продолжать знакомство с народным творчеством, с народными играми. </w:t>
            </w: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Воспитывать доброжелательное отношение</w:t>
            </w: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друг к другу.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Воспитывать привычку здорового образа жизни. Воспитывать желание заниматься спортом, дружелюбие в совместной деятельности.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Подвижные и хороводные народные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игры: «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Ловишка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, бери ленту»,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«Горелки», «Гори-гори ясно»,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«Лапта»,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«Воротца»</w:t>
            </w:r>
            <w:r w:rsidRPr="00295281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«Гуси-Лебеди», «Каравай», «У 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Миланьи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, у старушки», «У медведя </w:t>
            </w:r>
            <w:proofErr w:type="gramStart"/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во</w:t>
            </w:r>
            <w:proofErr w:type="gramEnd"/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бору»,</w:t>
            </w: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«Ручеёк»,</w:t>
            </w:r>
            <w:r w:rsidRPr="0029528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«Сиди, сиди, Яша», «Метелица», «</w:t>
            </w:r>
            <w:proofErr w:type="spellStart"/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Берѐзка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», «Ходит палочка по кругу», «Я по горке шла».</w:t>
            </w:r>
          </w:p>
          <w:p w:rsidR="00676394" w:rsidRPr="002D4282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Игры – соревнования: У кого богатый урожай? </w:t>
            </w:r>
            <w:r w:rsidRPr="002D428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Самая большая морковка.</w:t>
            </w:r>
          </w:p>
          <w:p w:rsidR="00676394" w:rsidRPr="00295281" w:rsidRDefault="00676394" w:rsidP="00B773F7">
            <w:pPr>
              <w:shd w:val="clear" w:color="auto" w:fill="FFFFFF"/>
              <w:spacing w:line="101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принять участие в 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оказании помощи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val="ru-RU" w:eastAsia="ru-RU"/>
              </w:rPr>
              <w:t xml:space="preserve"> 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создание буклета: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lang w:val="ru-RU" w:eastAsia="ru-RU"/>
              </w:rPr>
              <w:t>«Народные промыслы России»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.</w:t>
            </w:r>
          </w:p>
        </w:tc>
      </w:tr>
      <w:tr w:rsidR="00676394" w:rsidRPr="00295281" w:rsidTr="00B773F7">
        <w:trPr>
          <w:trHeight w:val="363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.08.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Default="00676394" w:rsidP="00B773F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Беседа: </w:t>
            </w:r>
            <w:r w:rsidRPr="002C51F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Знакомство с русскими народными традициями и обычаями. Русский</w:t>
            </w:r>
            <w:r w:rsidRPr="002C51F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2C51F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 xml:space="preserve"> самовар и чаепитие на Руси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.</w:t>
            </w:r>
            <w:r w:rsidRPr="002C51F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 xml:space="preserve">Сюжетно – ролевая игра: «Как на наши именины пригласили мы гостей».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Лэпбук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: «Народные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игрушки».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Экскурсия: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«Юные туристы идут в поход!»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Художественно –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lastRenderedPageBreak/>
              <w:t>Продолжить знакомство детей с традициями русского чаепития, с самоваром, искусством чаепития и хлебосольства на Руси.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Воспитывать интерес и признательность к истокам русской народной культуры и </w:t>
            </w: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уважение людям.</w:t>
            </w:r>
          </w:p>
          <w:p w:rsidR="00676394" w:rsidRPr="00907D1D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Дать представление о круговороте веществ, о взаимосвязи почвы и растений, рассказать о почвенной фауне. </w:t>
            </w:r>
          </w:p>
          <w:p w:rsidR="00676394" w:rsidRPr="00907D1D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Продолжать в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оспитывать желание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у детей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заниматься спортом, дружелюбие в совместной деятельности.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 Беседа: </w:t>
            </w:r>
            <w:r w:rsidRPr="002952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 xml:space="preserve">Знакомство с русскими народными традициями и обычаями. 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Сюжетно – ролевая игра: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«Как на наши именины пригласили мы гостей».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Танец: «Самовар»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Экспериментально – исследовательская деятельность: «Чудеса подземного царства»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Экскурсия: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«Юные туристы идут в поход!»</w:t>
            </w: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Игровые образовательные ситуации: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lang w:val="ru-RU" w:eastAsia="ru-RU"/>
              </w:rPr>
              <w:t>«Фока воду кипятит и как зеркало блестит».</w:t>
            </w:r>
            <w:r w:rsidRPr="0029528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lang w:eastAsia="ru-RU"/>
              </w:rPr>
              <w:t> 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Чтение художественной литературы.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Экспериментальная деятельность: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«Кто живёт в подземном царстве?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Спортивные игры на лугу.</w:t>
            </w:r>
          </w:p>
          <w:p w:rsidR="00676394" w:rsidRPr="00295281" w:rsidRDefault="00676394" w:rsidP="00B773F7">
            <w:pPr>
              <w:shd w:val="clear" w:color="auto" w:fill="FFFFFF"/>
              <w:spacing w:line="101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принять участие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 в организации экскурсии с детьми.</w:t>
            </w:r>
          </w:p>
        </w:tc>
      </w:tr>
      <w:tr w:rsidR="00676394" w:rsidRPr="00295281" w:rsidTr="00B773F7">
        <w:trPr>
          <w:trHeight w:val="266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.08.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«В гостях у русской матрёшки».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Лепка: «Матрёшка»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«Цветы – красота, о которой надо позаботиться…»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Народные игры: «Веночек», «Я плету, плету венок…», «Во поле берёзонька стояла».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Игра – кластер: «Цветы»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Босоножье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 хождение по дорожке здоровья.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Физическое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развитие</w:t>
            </w:r>
            <w:proofErr w:type="spellEnd"/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Познакомить детей с историей народной игрушки, с историей</w:t>
            </w: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рождения русской деревянной матрёшки. Показать разнообразие видов данной</w:t>
            </w: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игрушки. Формировать эмоциональную отзывчивость на восприятие деревянной матрёшки как символа русского народного искусства.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Продолжать воспитывать бережное отношение к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природе, умение ухаживать за растениями, развивать интерес к </w:t>
            </w:r>
            <w:proofErr w:type="gram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ритмическим движениям</w:t>
            </w:r>
            <w:proofErr w:type="gram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, развивать интерес к народным хороводным играм.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П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росмотр тематических альбомов, показ презентации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val="ru-RU" w:eastAsia="ru-RU"/>
              </w:rPr>
              <w:t>«</w:t>
            </w:r>
            <w:r w:rsidRPr="0029528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lang w:val="ru-RU" w:eastAsia="ru-RU"/>
              </w:rPr>
              <w:t>Игрушечные промыслы России».</w:t>
            </w:r>
            <w:r w:rsidRPr="00295281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lang w:eastAsia="ru-RU"/>
              </w:rPr>
              <w:t> 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Развлечение:</w:t>
            </w:r>
            <w:r w:rsidRPr="00295281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 </w:t>
            </w:r>
            <w:r w:rsidRPr="00295281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ru-RU" w:eastAsia="ru-RU"/>
              </w:rPr>
              <w:t>«В гостях у русской матрёшки».</w:t>
            </w: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Вечер творчества «Мастерская игрушек»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Экологическая тропа: цветы, которые мы посадили, лекарственные растения.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(беседа, наблюдение, рассматривание, поливка).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Музыкальная игра: «Веночек», 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«Я плету, плету венок…», «Во поле берёзонька стояла».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Спортивные игры, хождение по дорожке 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здоровья.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принять участие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 в подготовке и организации</w:t>
            </w:r>
            <w:r w:rsidRPr="00295281">
              <w:rPr>
                <w:rFonts w:ascii="Calibri" w:eastAsia="Calibri" w:hAnsi="Calibri" w:cs="Times New Roman"/>
                <w:color w:val="111111"/>
                <w:sz w:val="28"/>
                <w:szCs w:val="28"/>
                <w:lang w:val="ru-RU"/>
              </w:rPr>
              <w:t xml:space="preserve">  </w:t>
            </w:r>
            <w:r w:rsidRPr="00295281">
              <w:rPr>
                <w:rFonts w:ascii="Times New Roman" w:eastAsia="Calibri" w:hAnsi="Times New Roman" w:cs="Times New Roman"/>
                <w:color w:val="111111"/>
                <w:sz w:val="28"/>
                <w:szCs w:val="28"/>
                <w:lang w:val="ru-RU"/>
              </w:rPr>
              <w:t xml:space="preserve">праздника: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«В гостях у Мухи – Цокотухи».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76394" w:rsidRPr="00295281" w:rsidTr="00B773F7">
        <w:trPr>
          <w:trHeight w:val="266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.08.</w:t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Развлечение: «В гостях у Мухи – Цокотухи».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Презентация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проекта: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«Секреты дымковской игрушки».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Создать для детей активный отдых на участке детского сада.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Закрепить знания о народном творчестве.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Продолжать в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оспитывать привычку здорового образа жизни.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Представление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  «Муха – Цокотуха на ярмарке».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Игровая  деятельность на участке детского сада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 закаливание, солнечные и воздушные ванны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принять участие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 в организации тематической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 недели: «Три цвета моей России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>».</w:t>
            </w:r>
          </w:p>
        </w:tc>
      </w:tr>
      <w:tr w:rsidR="00676394" w:rsidRPr="00295281" w:rsidTr="00B773F7">
        <w:trPr>
          <w:trHeight w:val="252"/>
        </w:trPr>
        <w:tc>
          <w:tcPr>
            <w:tcW w:w="15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9C0E1F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Итог недели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: </w:t>
            </w:r>
            <w:r w:rsidRPr="009C0E1F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bidi="ar-SA"/>
              </w:rPr>
              <w:t>Конкурс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 рисунков и поделок</w:t>
            </w:r>
            <w:r w:rsidRPr="009C0E1F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: «Не то золото что блестит, а то, что сделано руками человека», </w:t>
            </w:r>
            <w:r w:rsidRPr="009C0E1F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bidi="ar-SA"/>
              </w:rPr>
              <w:t xml:space="preserve">презентация </w:t>
            </w:r>
            <w:r w:rsidRPr="009C0E1F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проекта: «Секреты дымковской игрушки».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Развлечени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е: «В гостях у Мухи – Цокотухи».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 </w:t>
            </w:r>
          </w:p>
        </w:tc>
      </w:tr>
      <w:tr w:rsidR="00676394" w:rsidRPr="00295281" w:rsidTr="00B773F7">
        <w:trPr>
          <w:trHeight w:val="280"/>
        </w:trPr>
        <w:tc>
          <w:tcPr>
            <w:tcW w:w="15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Работа с родителями: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Консультации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  «Закаливание детей летом»</w:t>
            </w:r>
            <w:r w:rsidRPr="009C0E1F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 «Здоровье дороже богатства», «Роль народного творчества в воспитании ребёнка».</w:t>
            </w:r>
          </w:p>
        </w:tc>
      </w:tr>
      <w:tr w:rsidR="00676394" w:rsidRPr="00295281" w:rsidTr="00B773F7">
        <w:trPr>
          <w:trHeight w:val="894"/>
        </w:trPr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45544B" w:rsidRDefault="00676394" w:rsidP="00B773F7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5544B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3 неделя августа. Тема недели:  « Три цвета моей России». </w:t>
            </w:r>
            <w:r w:rsidRPr="004554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Сроки:</w:t>
            </w:r>
            <w:r w:rsidRPr="0045544B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4554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16.08.- 20.08.</w:t>
            </w:r>
          </w:p>
          <w:p w:rsidR="00676394" w:rsidRPr="00295281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C0E1F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bidi="ar-SA"/>
              </w:rPr>
              <w:t xml:space="preserve">Познавательный проект: «Богатыри земли русской!» </w:t>
            </w:r>
            <w:r w:rsidRPr="009C0E1F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 Сроки: 16.08. – 31.08.</w:t>
            </w:r>
          </w:p>
        </w:tc>
      </w:tr>
      <w:tr w:rsidR="00676394" w:rsidRPr="00295281" w:rsidTr="00B773F7">
        <w:trPr>
          <w:trHeight w:val="643"/>
        </w:trPr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области</w:t>
            </w:r>
            <w:proofErr w:type="spellEnd"/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Программные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задачи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Совместная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76394" w:rsidRPr="00295281" w:rsidTr="00B773F7"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6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.08.</w:t>
            </w: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Спортивное развлечение на воздухе: «Солнце, воздух, спорт, вода – наши лучшие друзья!»</w:t>
            </w: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Игры с мыльными пузырями и воздушными шарами.</w:t>
            </w:r>
          </w:p>
          <w:p w:rsidR="00676394" w:rsidRPr="00CC33B7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C33B7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Альбом: «Богатыри земли русской». Рассматривание картины Васнецова «Три богатыря», рассказы о богатырях.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Познавательное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развитие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 Закрепить интерес у детей к спортивным играм и физическими упражнениями на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открытом воздухе, способствова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ть развитию двигательных и психи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ческих способностей.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Продолжить знакомство с богатырями Земли русской (Илья Муромец, Добрыня Никитич, Алёша Попович), развивать речь при рассматривании картины Васнецова.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Игры,  наблюдения. Солнечные и воздушные ванны, массаж, игры с песком. Игры с мячом.</w:t>
            </w: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Психогимнастика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Цель: уравновесить 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эмоции детей, поддержать положительный настрой. 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Рассматривание а</w:t>
            </w:r>
            <w:r w:rsidRPr="00CC33B7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льбом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а</w:t>
            </w:r>
            <w:r w:rsidRPr="00CC33B7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: «Богатыри земли русской». </w:t>
            </w:r>
          </w:p>
          <w:p w:rsidR="00676394" w:rsidRPr="00CC33B7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C33B7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Рассматривание картины Васнецова «Три богатыря», рассказы о богатырях.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сбор материала для</w:t>
            </w:r>
            <w:r w:rsidRPr="002952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ru-RU"/>
              </w:rPr>
              <w:t xml:space="preserve"> реализации проекта </w:t>
            </w:r>
            <w:r w:rsidRPr="002D2F95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«Богатыри земли русской!»</w:t>
            </w:r>
            <w:r w:rsidRPr="002D2F9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</w:p>
        </w:tc>
      </w:tr>
      <w:tr w:rsidR="00676394" w:rsidRPr="00295281" w:rsidTr="00B773F7">
        <w:trPr>
          <w:trHeight w:val="238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7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.08.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Лепбук</w:t>
            </w:r>
            <w:proofErr w:type="spellEnd"/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 «Любимые уголки моего посёлка».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66A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Аппликация: Флаг моей области.</w:t>
            </w:r>
          </w:p>
          <w:p w:rsidR="00676394" w:rsidRPr="00466A93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CC33B7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C33B7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Презентация: «Богатыри земли русской»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 (беседа)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Воспитывать интерес к познанию родного посёлка, развитие стремления проявлять интеллектуальные и конструктивные способности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Рассматривание фотографий посёлка, беседы о любимых местах, о д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остопримечательностях п. Бира. 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Символы нашей области: флаг, герб.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C33B7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Презентация: «Богатыри земли русской»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 Чтение рассказов</w:t>
            </w:r>
            <w:r w:rsidRPr="00CC33B7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:  «Микула </w:t>
            </w:r>
            <w:proofErr w:type="spellStart"/>
            <w:r w:rsidRPr="00CC33B7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Селянинович</w:t>
            </w:r>
            <w:proofErr w:type="spellEnd"/>
            <w:r w:rsidRPr="00CC33B7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», «</w:t>
            </w:r>
            <w:proofErr w:type="spellStart"/>
            <w:r w:rsidRPr="00CC33B7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Вольга</w:t>
            </w:r>
            <w:proofErr w:type="spellEnd"/>
            <w:r w:rsidRPr="00CC33B7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 xml:space="preserve"> Святославович», «Святогор», «Никита Кожемяка».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</w:t>
            </w: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беседа с родителями об экскурсии на дачу.</w:t>
            </w:r>
          </w:p>
        </w:tc>
      </w:tr>
      <w:tr w:rsidR="00676394" w:rsidRPr="00295281" w:rsidTr="00B773F7">
        <w:trPr>
          <w:trHeight w:val="363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8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.08.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Народный праздник:  «Яблочный спас и медовый спас».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Экскур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ия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на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дачу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Познавательно-речевое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Социально –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коммуникативное 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Воспитывать интерес к народным праздникам, рассказать детям, как празднуют яблочный и медовый спас у нас в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России?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Воспитывать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любовь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своей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Родине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Беседа: Как отмечают праздники на Руси.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Что полезного в мёде и в яблоках?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Весёлая ярмарка забав.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Игра: «Угадай на вкус»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дома с детьми поговорить о символах России, выучить стихотворение о флаге, организация экскурсии в пожарную охрану.</w:t>
            </w:r>
          </w:p>
        </w:tc>
      </w:tr>
      <w:tr w:rsidR="00676394" w:rsidRPr="00295281" w:rsidTr="00B773F7">
        <w:trPr>
          <w:trHeight w:val="266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19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.08.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Беседа: «Что означают цвета флага России?».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Игра: «Собери флаг».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18660A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Экскурсия в мастерские ПЧ-2: «Знакомство с профессией сварщика, столяра, плотника».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– 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Воспитывать патриотические чувства, любовь к Родине.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Воспитывать привычку здорового образа жизни.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Совершенствовать формированию знаний в области профориентации.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Беседа о флаге РФ.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Спортивно - оздоровительная деятельность детей на участке детского сада.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Экскурсия в Бирские мастерские ПЧ-2.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Рисование: «Что мне понравилось во время экскурсии?»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организация с родителями экскурсии по главной улице нашего посёлка.</w:t>
            </w:r>
          </w:p>
        </w:tc>
      </w:tr>
      <w:tr w:rsidR="00676394" w:rsidRPr="00295281" w:rsidTr="00B773F7">
        <w:trPr>
          <w:trHeight w:val="266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.08.</w:t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День Российского флага.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Развлечение: «Флаг Родины моей!»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Аппликация: «Флаг России»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Туристический поход по улице Онищенко: «Шествие с флагом».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Воспитывать у детей патриотические чувства к своей Родине, к посёлку, краю, области, к Российскому флагу.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Совершенствовать основные виды движений и обогащать двигательный опыт детей, развивать физические качества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Развлечение: «Флаг Родины моей!»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Чтение стихов, пение песен,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видиофильмы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о нашей Родине, дидакти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ческие и спортивные игры,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хороводы.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Дискотека на участке детского сада.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Аппликация: «Флаг России»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Консультация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«Воспитание у детей бережного отношения к природе»</w:t>
            </w:r>
          </w:p>
        </w:tc>
      </w:tr>
      <w:tr w:rsidR="00676394" w:rsidRPr="00295281" w:rsidTr="00B773F7">
        <w:trPr>
          <w:trHeight w:val="252"/>
        </w:trPr>
        <w:tc>
          <w:tcPr>
            <w:tcW w:w="15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Итог недели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: Развлечение: «Флаг Родины моей!»,  </w:t>
            </w:r>
          </w:p>
        </w:tc>
      </w:tr>
      <w:tr w:rsidR="00676394" w:rsidRPr="00295281" w:rsidTr="00B773F7">
        <w:trPr>
          <w:trHeight w:val="280"/>
        </w:trPr>
        <w:tc>
          <w:tcPr>
            <w:tcW w:w="15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lastRenderedPageBreak/>
              <w:t xml:space="preserve">Работа с родителями: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Консультации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«Значение патриотического воспитания детей дошкольного возраста»,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«Воспитание у детей бережного отношения к природе»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76394" w:rsidRPr="00295281" w:rsidTr="00B773F7">
        <w:trPr>
          <w:trHeight w:val="472"/>
        </w:trPr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9643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 неделя августа. Те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ма недели: «Пожарная безопасность»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Сроки: 23.08.- 27</w:t>
            </w:r>
            <w:r w:rsidRPr="009515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</w:t>
            </w:r>
          </w:p>
        </w:tc>
      </w:tr>
      <w:tr w:rsidR="00676394" w:rsidRPr="00295281" w:rsidTr="00B773F7">
        <w:trPr>
          <w:trHeight w:val="846"/>
        </w:trPr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области</w:t>
            </w:r>
            <w:proofErr w:type="spellEnd"/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Программные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задачи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Совместная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76394" w:rsidRPr="00295281" w:rsidTr="00B773F7"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.08.</w:t>
            </w:r>
          </w:p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2F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День Победы в Курской битве 1943г.  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2F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Беседа о подвиге советских воинов в годы ВОВ. 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Спортивный досуг: «Природа и я – мы друзья!».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Лепка на веранде «Пластилиновая мозаика».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коммуникативное.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Продолжать знакомство детей с подвигом советского народа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в годы ВОВ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Продолжать активный оздоровительный отдых на свежем воздухе. Закрепить знания о насекомых,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их значение для жизни на земле.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оспитывать желание помогать природе.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Беседа о Курской битве.</w:t>
            </w: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Презентация: «Победа в Курской битве».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D2F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Чтение Т. Белозёрова «Праздник Победы».</w:t>
            </w:r>
          </w:p>
          <w:p w:rsidR="00676394" w:rsidRPr="00C6297B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2F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Загадки о технике,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D2F9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«Военная техника – защитница и помощница солдата». 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Спортивный досуг на участке. </w:t>
            </w:r>
          </w:p>
          <w:p w:rsidR="00676394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Сюрпризный момент: Баба Яга (просит детей научить играть, но для этого надо правила знать). 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Игры: «сколько до дерева шагов?», подвижные игры, развивающие игры о насекомых и о природе.  «Путешествие на облаках»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Чаепитие на поляне. 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индивидуальные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беседы по пожарной безопасности.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676394" w:rsidRPr="00295281" w:rsidTr="00B773F7">
        <w:trPr>
          <w:trHeight w:val="238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4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.08.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Беседа о пожарной безопасности.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«Огонь враг – огонь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друг!»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Экск</w:t>
            </w:r>
            <w:r w:rsidR="0018660A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урсия в пожарную охрану п. Бира: «Правила пожарной безопасности».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Художественно –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 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Формировать межличностные, дружеские отношения, чувство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коллективизма, взаимопомощи между детьми и взрослыми.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Формирование знаний в области профориентации.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Беседа о пожарной безопасности. Закреплять правила безопасности.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Развлечение: «Огонь враг – огонь друг!»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Игры: «Кто вперёд потушит огонь!»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«Как называется одежда пожарника, какая она?»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Назови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правила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пожарной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безопасности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676394" w:rsidRPr="00295281" w:rsidTr="00B773F7">
        <w:trPr>
          <w:trHeight w:val="363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5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.08.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Беседа: «Богатыри земли русской», к 800 летию А.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Невского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Экологические тропинки: 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«Будь природе другом!»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 – спортивное развлечение: «Да здравствует спорт!»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Спортивная жизнь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Биры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Экскурсия в спортивный зал ИКДЦ.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Продолжать знакомство с богатырями Земли русской, прививать детям интерес к художественной литературе.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Создать бодрое настроение у детей. Развивать спортивные качества.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Воспитывать привычку здорового образа жизни.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акомить со спортивными тренажёрами для взрослых.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Беседа: «Богатыри земли русской» о подвигах богатырей.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Спортивные игры на участке детского сада.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Беседа о спортивной жизни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Биры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Игры с водой,  хождение по массажным дорожкам.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Эстафеты: «Сильный, смелый, ловкий».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Индивидуальные беседы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экскурсии в тренажёрный зал, предложить совместное с детьми посещение ИКДЦ.</w:t>
            </w:r>
          </w:p>
        </w:tc>
      </w:tr>
      <w:tr w:rsidR="00676394" w:rsidRPr="00295281" w:rsidTr="00B773F7">
        <w:trPr>
          <w:trHeight w:val="266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6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.08.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D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Экскурсия в музей школы №23.  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D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Выставка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книг</w:t>
            </w:r>
            <w:r w:rsidRPr="00945D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 Герои нашего времени». 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45D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Экологические прогулки: «Берегите лес от пожара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Рисование: «Речка, 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реченька Бира».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945D33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Экскурсия на маяк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Физическое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Художественно – эстетическое 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Закрепить знания о природе  в посёлке Бира. 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Подвести детей к тому, что лето заканчивается, что впереди нас ждут прекрасные дни осени и дни знания.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Воспитание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патриотических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чувств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к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своей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Родине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D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Экологические прогулки: «Берегите лес от пожара», </w:t>
            </w:r>
          </w:p>
          <w:p w:rsidR="00676394" w:rsidRPr="00945D33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45D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драматизация: «Кошкин дом».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Беседа: «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Моя малая Родина».</w:t>
            </w:r>
          </w:p>
          <w:p w:rsidR="00676394" w:rsidRPr="00295281" w:rsidRDefault="00676394" w:rsidP="00B773F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Рис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ование: «Речка, реченька Бира».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Пение: «Песня о Бире».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Альбом: «История  </w:t>
            </w:r>
            <w:proofErr w:type="spellStart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Биры</w:t>
            </w:r>
            <w:proofErr w:type="spellEnd"/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».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Наблюдение за растительным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миром на участке детского сада.</w:t>
            </w:r>
          </w:p>
          <w:p w:rsidR="00676394" w:rsidRPr="00945D33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Экскурсия на маяк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676394" w:rsidRPr="00295281" w:rsidRDefault="00676394" w:rsidP="00B773F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индивидуальные беседы с родителями по теме: «Что нас ждёт в новом учебном году?»</w:t>
            </w:r>
          </w:p>
        </w:tc>
      </w:tr>
      <w:tr w:rsidR="00676394" w:rsidRPr="00295281" w:rsidTr="00B773F7">
        <w:trPr>
          <w:trHeight w:val="266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7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.08.</w:t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Развлечение: «Мы – пожарники». 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Экскурсия в ИКДЦ. Выставка книг: «Богатыри земли русской». Исследовательская деятельность: «Лаборатория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Горелкина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арафон подвижных игр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</w:t>
            </w:r>
          </w:p>
          <w:p w:rsidR="00676394" w:rsidRPr="0045544B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45544B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Закрепить знания детей о пожарной безопасности, учить правила безопасности, рассматривание ситуаций: «Один дома», «Что такое спички?», «Электрические приборы». Продолжать развивать у детей потребность в двигательной активности.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Развлечение: «Мы – пожарники». 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Экскурсия в ИКДЦ. Выставка книг: «Богатыри земли русской». Исследовательская деятельность: «Лаборатория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Горелкина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».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М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арафон подвижных игр,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оздоровительные мероприятия,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Закаливание.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Индивидуальные беседы о безопасности ребёнка дома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.,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рекомендации по теме.</w:t>
            </w:r>
          </w:p>
        </w:tc>
      </w:tr>
      <w:tr w:rsidR="00676394" w:rsidRPr="00295281" w:rsidTr="00B773F7">
        <w:trPr>
          <w:trHeight w:val="252"/>
        </w:trPr>
        <w:tc>
          <w:tcPr>
            <w:tcW w:w="15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AA4542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Итоговое мероприятие: </w:t>
            </w:r>
            <w:r w:rsidRPr="00AA454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Развлечение: «Мы – пожарники».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6F0AA4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bidi="ar-SA"/>
              </w:rPr>
              <w:t xml:space="preserve">Работа с родителями: </w:t>
            </w:r>
            <w:r w:rsidRPr="006F0AA4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Консультации: «О правилах важных пожароопасных», индивидуальные беседы по теме проекта.</w:t>
            </w:r>
          </w:p>
        </w:tc>
      </w:tr>
      <w:tr w:rsidR="00676394" w:rsidRPr="00295281" w:rsidTr="00B773F7">
        <w:trPr>
          <w:trHeight w:val="252"/>
        </w:trPr>
        <w:tc>
          <w:tcPr>
            <w:tcW w:w="15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4542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 w:bidi="ar-SA"/>
              </w:rPr>
              <w:t xml:space="preserve">5 неделя августа. Тема недели: «Вот и лето прошло…» </w:t>
            </w:r>
            <w:r w:rsidRPr="00AA4542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Сроки: 30.08.- 31.08.</w:t>
            </w:r>
          </w:p>
        </w:tc>
      </w:tr>
      <w:tr w:rsidR="00676394" w:rsidRPr="00295281" w:rsidTr="00B773F7">
        <w:trPr>
          <w:trHeight w:val="266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30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</w:rPr>
              <w:t>.08.</w:t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Выставка поделок: «Богатыри земли русской!»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Эстафеты: «Мы – богатыри!».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Познавательное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Речевое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</w:t>
            </w:r>
          </w:p>
          <w:p w:rsidR="00676394" w:rsidRPr="00AA4542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AA454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Продолжать развивать у детей потребность в двигательной активности, формировать представление о здоровом образе жизни через применение здоровье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развивающих технологий.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Выставка поделок: «Богатыри земли русской!»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Эстафеты: «Мы – богатыри!».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(Спортивные и оздоровительные мероприятия, з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акаливание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, подвижные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игры на свежем воздухе)</w:t>
            </w: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Работа с родителями:</w:t>
            </w:r>
            <w:r w:rsidRPr="0029528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Индивидуальные беседы о здоровье сберегающих технологиях.</w:t>
            </w:r>
          </w:p>
        </w:tc>
      </w:tr>
      <w:tr w:rsidR="00676394" w:rsidRPr="00295281" w:rsidTr="00B773F7">
        <w:trPr>
          <w:trHeight w:val="266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AA4542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31.08.</w:t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A74923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Развлечение: «До свиданья лето, до свиданья!»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Физическое развитие</w:t>
            </w:r>
          </w:p>
          <w:p w:rsidR="00676394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Художественно – эстетическое развитие</w:t>
            </w:r>
          </w:p>
          <w:p w:rsidR="00676394" w:rsidRPr="00295281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295281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Социально – коммуникативное</w:t>
            </w:r>
          </w:p>
          <w:p w:rsidR="00676394" w:rsidRPr="00A74923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AA454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развитие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A74923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A74923"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Создать бодрое праздничное настроение. Воспитывать чувства ответственности за свои поступки, бережное и заботливое отношение друг к другу, к окружающему миру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 w:bidi="ar-SA"/>
              </w:rPr>
              <w:t>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Развлечение: «До свиданья лето, до свиданья!</w:t>
            </w:r>
            <w:r w:rsidRPr="000649C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  <w:p w:rsidR="00676394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Игры с мыльными пузырями, с воздушными шарами. Праздничные мероприятия на свежем воздухе, дискотека.</w:t>
            </w:r>
          </w:p>
          <w:p w:rsidR="00676394" w:rsidRPr="00A74923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21AF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Работа с родителями</w:t>
            </w:r>
            <w:r w:rsidRPr="00EC094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:</w:t>
            </w:r>
            <w:r w:rsidRPr="00EC094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C679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индивидуальные беседы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 родителями по подготовки детей ко дню знаний.</w:t>
            </w:r>
          </w:p>
        </w:tc>
      </w:tr>
      <w:tr w:rsidR="00676394" w:rsidRPr="00295281" w:rsidTr="00B773F7">
        <w:trPr>
          <w:trHeight w:val="266"/>
        </w:trPr>
        <w:tc>
          <w:tcPr>
            <w:tcW w:w="15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394" w:rsidRPr="00A74923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A74923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Итог недели:</w:t>
            </w:r>
            <w:r w:rsidRPr="00A7492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Фотоальбом: «Богатыри земли русской!», развлечение: «До свиданья лето, до свиданья!» </w:t>
            </w:r>
          </w:p>
          <w:p w:rsidR="00676394" w:rsidRPr="00A74923" w:rsidRDefault="00676394" w:rsidP="00B773F7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A74923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Презентация проекта: </w:t>
            </w:r>
            <w:r w:rsidRPr="00A7492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«Богатыри земли русской!»</w:t>
            </w:r>
            <w:r w:rsidRPr="00A74923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7492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676394" w:rsidRPr="00A74923" w:rsidRDefault="00676394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74923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Работа с родителями: </w:t>
            </w:r>
            <w:r w:rsidRPr="00A7492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«Подготовка детей к учебному году».</w:t>
            </w:r>
          </w:p>
        </w:tc>
      </w:tr>
    </w:tbl>
    <w:p w:rsidR="00676394" w:rsidRPr="00295281" w:rsidRDefault="00676394" w:rsidP="006763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6394" w:rsidRPr="00A74923" w:rsidRDefault="00676394" w:rsidP="00676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76394" w:rsidRPr="00295281" w:rsidRDefault="00676394" w:rsidP="00676394">
      <w:pPr>
        <w:rPr>
          <w:rFonts w:ascii="Calibri" w:eastAsia="Calibri" w:hAnsi="Calibri" w:cs="Times New Roman"/>
        </w:rPr>
      </w:pPr>
    </w:p>
    <w:p w:rsidR="00676394" w:rsidRDefault="00676394" w:rsidP="00676394"/>
    <w:p w:rsidR="00A427F8" w:rsidRDefault="00A427F8" w:rsidP="00676394"/>
    <w:p w:rsidR="00A427F8" w:rsidRDefault="00A427F8" w:rsidP="00676394"/>
    <w:p w:rsidR="00A427F8" w:rsidRDefault="00A427F8" w:rsidP="00676394"/>
    <w:p w:rsidR="00BC3CDF" w:rsidRDefault="00BC3CDF" w:rsidP="00A427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C3CDF" w:rsidRDefault="00BC3CDF" w:rsidP="00A427F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427F8" w:rsidRPr="00A427F8" w:rsidRDefault="00A427F8" w:rsidP="00A427F8">
      <w:pPr>
        <w:jc w:val="right"/>
        <w:rPr>
          <w:rFonts w:ascii="Times New Roman" w:hAnsi="Times New Roman" w:cs="Times New Roman"/>
          <w:sz w:val="28"/>
          <w:szCs w:val="28"/>
        </w:rPr>
      </w:pPr>
      <w:r w:rsidRPr="00A427F8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A427F8">
        <w:rPr>
          <w:rFonts w:ascii="Times New Roman" w:hAnsi="Times New Roman" w:cs="Times New Roman"/>
          <w:sz w:val="28"/>
          <w:szCs w:val="28"/>
        </w:rPr>
        <w:t>2</w:t>
      </w:r>
    </w:p>
    <w:tbl>
      <w:tblPr>
        <w:tblW w:w="15075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9574"/>
        <w:gridCol w:w="1914"/>
        <w:gridCol w:w="2799"/>
        <w:gridCol w:w="788"/>
      </w:tblGrid>
      <w:tr w:rsidR="00A427F8" w:rsidRPr="004474D6" w:rsidTr="00B773F7">
        <w:trPr>
          <w:trHeight w:val="145"/>
        </w:trPr>
        <w:tc>
          <w:tcPr>
            <w:tcW w:w="15075" w:type="dxa"/>
            <w:gridSpan w:val="4"/>
          </w:tcPr>
          <w:p w:rsidR="00BC3CDF" w:rsidRDefault="00BC3CDF" w:rsidP="005B7B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Методическая  работа</w:t>
            </w:r>
            <w:r w:rsidR="003B1B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летний оздоровительный период</w:t>
            </w: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A427F8" w:rsidRPr="004474D6" w:rsidTr="00B773F7">
        <w:trPr>
          <w:gridAfter w:val="1"/>
          <w:wAfter w:w="788" w:type="dxa"/>
          <w:trHeight w:val="332"/>
        </w:trPr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Содержание работы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A427F8" w:rsidRPr="004474D6" w:rsidTr="00B773F7">
        <w:trPr>
          <w:gridAfter w:val="1"/>
          <w:wAfter w:w="788" w:type="dxa"/>
          <w:trHeight w:val="1935"/>
        </w:trPr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Консультации для воспитателей:</w:t>
            </w:r>
            <w:r w:rsidRPr="004474D6">
              <w:rPr>
                <w:rFonts w:ascii="Times New Roman" w:hAnsi="Times New Roman" w:cs="Times New Roman"/>
                <w:sz w:val="28"/>
                <w:szCs w:val="28"/>
              </w:rPr>
              <w:br/>
              <w:t>- «Особенности планирования воспитательно-образовательной работы в летний оздоровительный период»</w:t>
            </w:r>
            <w:r w:rsidRPr="004474D6">
              <w:rPr>
                <w:rFonts w:ascii="Times New Roman" w:hAnsi="Times New Roman" w:cs="Times New Roman"/>
                <w:sz w:val="28"/>
                <w:szCs w:val="28"/>
              </w:rPr>
              <w:br/>
              <w:t>- «Дизайн и оформление участка ДОУ»</w:t>
            </w:r>
            <w:r w:rsidRPr="004474D6">
              <w:rPr>
                <w:rFonts w:ascii="Times New Roman" w:hAnsi="Times New Roman" w:cs="Times New Roman"/>
                <w:sz w:val="28"/>
                <w:szCs w:val="28"/>
              </w:rPr>
              <w:br/>
              <w:t>- «Ребёнок и природа»</w:t>
            </w:r>
            <w:r w:rsidRPr="004474D6">
              <w:rPr>
                <w:rFonts w:ascii="Times New Roman" w:hAnsi="Times New Roman" w:cs="Times New Roman"/>
                <w:sz w:val="28"/>
                <w:szCs w:val="28"/>
              </w:rPr>
              <w:br/>
              <w:t>- «Всё о выносном материале»</w:t>
            </w:r>
            <w:r w:rsidRPr="004474D6">
              <w:rPr>
                <w:rFonts w:ascii="Times New Roman" w:hAnsi="Times New Roman" w:cs="Times New Roman"/>
                <w:sz w:val="28"/>
                <w:szCs w:val="28"/>
              </w:rPr>
              <w:br/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«Индивидуальная работа по развитию основных видов движений на прогулке»</w:t>
            </w:r>
            <w:r w:rsidRPr="004474D6">
              <w:rPr>
                <w:rFonts w:ascii="Times New Roman" w:hAnsi="Times New Roman" w:cs="Times New Roman"/>
                <w:sz w:val="28"/>
                <w:szCs w:val="28"/>
              </w:rPr>
              <w:br/>
              <w:t>- Инструктаж по охране жизни и здоровья детей.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Июль, 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Ст. воспитатель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7F8" w:rsidRPr="004474D6" w:rsidTr="00B773F7">
        <w:trPr>
          <w:gridAfter w:val="1"/>
          <w:wAfter w:w="788" w:type="dxa"/>
          <w:trHeight w:val="589"/>
        </w:trPr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Выставка  «Методическая литература для работы с детьми летом », «Из опыта работы в период летнего оздоровительного периода 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 июнь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Ст. воспитатель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7F8" w:rsidRPr="004474D6" w:rsidTr="00B773F7">
        <w:trPr>
          <w:gridAfter w:val="1"/>
          <w:wAfter w:w="788" w:type="dxa"/>
        </w:trPr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Семинар-практикум: «Организации детского досуга летом»;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Ст. воспитатель</w:t>
            </w:r>
          </w:p>
        </w:tc>
      </w:tr>
      <w:tr w:rsidR="00A427F8" w:rsidRPr="004474D6" w:rsidTr="00B773F7">
        <w:trPr>
          <w:gridAfter w:val="1"/>
          <w:wAfter w:w="788" w:type="dxa"/>
          <w:trHeight w:val="805"/>
        </w:trPr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Знакомство и внедрение в 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ктику работы ДОУ </w:t>
            </w: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технологий в области физического воспитания детей дошкольного возраста;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Ст. воспитатель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 по физкультуре </w:t>
            </w:r>
          </w:p>
        </w:tc>
      </w:tr>
      <w:tr w:rsidR="00A427F8" w:rsidRPr="004474D6" w:rsidTr="00B773F7">
        <w:trPr>
          <w:gridAfter w:val="1"/>
          <w:wAfter w:w="788" w:type="dxa"/>
          <w:trHeight w:val="658"/>
        </w:trPr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Пропаганда здорового образа жизни (проведение конкурсов, распространение рекламно-информационной литературы);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7F8" w:rsidRPr="004474D6" w:rsidTr="00B773F7">
        <w:trPr>
          <w:gridAfter w:val="1"/>
          <w:wAfter w:w="788" w:type="dxa"/>
          <w:trHeight w:val="100"/>
        </w:trPr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Подготовка предметно-развивающей среды к новому учебному году (изготовление игр, пособий, оформление группы);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Июнь, июль, август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Ст. воспитатель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7F8" w:rsidRPr="004474D6" w:rsidTr="00B773F7">
        <w:trPr>
          <w:gridAfter w:val="1"/>
          <w:wAfter w:w="788" w:type="dxa"/>
          <w:trHeight w:val="100"/>
        </w:trPr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Разработка годового плана на новый учебный год;</w:t>
            </w:r>
            <w:r w:rsidRPr="004474D6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Июнь, июль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Ст. воспитатель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7F8" w:rsidRPr="004474D6" w:rsidTr="00B773F7">
        <w:trPr>
          <w:gridAfter w:val="1"/>
          <w:wAfter w:w="788" w:type="dxa"/>
          <w:trHeight w:val="100"/>
        </w:trPr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Консультация «Адаптационный 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группы детей младшего возраста</w:t>
            </w: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Ст. воспитатель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</w:t>
            </w:r>
          </w:p>
        </w:tc>
      </w:tr>
      <w:tr w:rsidR="00A427F8" w:rsidRPr="004474D6" w:rsidTr="00B773F7">
        <w:trPr>
          <w:gridAfter w:val="1"/>
          <w:wAfter w:w="788" w:type="dxa"/>
          <w:trHeight w:val="100"/>
        </w:trPr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Default="00A427F8" w:rsidP="00B77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Творческие задания воспитателям на лето (фотоотчеты).</w:t>
            </w:r>
          </w:p>
          <w:p w:rsidR="00316931" w:rsidRPr="004474D6" w:rsidRDefault="00316931" w:rsidP="00B77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Проектная деятельность - конкурсы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 лета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Ст. воспитатель</w:t>
            </w:r>
          </w:p>
        </w:tc>
      </w:tr>
      <w:tr w:rsidR="00A427F8" w:rsidRPr="004474D6" w:rsidTr="00B773F7">
        <w:trPr>
          <w:gridAfter w:val="1"/>
          <w:wAfter w:w="788" w:type="dxa"/>
          <w:trHeight w:val="100"/>
        </w:trPr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Семинар-практикум для воспитателей «Организация опытно-исследовательской деятельности дошкольников в летний период».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Ст. воспитатель</w:t>
            </w:r>
          </w:p>
        </w:tc>
      </w:tr>
      <w:tr w:rsidR="00A427F8" w:rsidRPr="004474D6" w:rsidTr="00B773F7">
        <w:trPr>
          <w:gridAfter w:val="1"/>
          <w:wAfter w:w="788" w:type="dxa"/>
          <w:trHeight w:val="100"/>
        </w:trPr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Семинар-практикум «Организация подвижных народных игр на прогулке».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Ст. воспитатель</w:t>
            </w:r>
          </w:p>
        </w:tc>
      </w:tr>
    </w:tbl>
    <w:p w:rsidR="00A427F8" w:rsidRPr="004474D6" w:rsidRDefault="00A427F8" w:rsidP="00A427F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27F8" w:rsidRPr="004474D6" w:rsidRDefault="00A427F8" w:rsidP="00A427F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4D6">
        <w:rPr>
          <w:rFonts w:ascii="Times New Roman" w:hAnsi="Times New Roman" w:cs="Times New Roman"/>
          <w:b/>
          <w:sz w:val="28"/>
          <w:szCs w:val="28"/>
        </w:rPr>
        <w:t xml:space="preserve">Организационная работа </w:t>
      </w:r>
    </w:p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8363"/>
        <w:gridCol w:w="1843"/>
        <w:gridCol w:w="3827"/>
      </w:tblGrid>
      <w:tr w:rsidR="00A427F8" w:rsidRPr="004474D6" w:rsidTr="00B773F7">
        <w:tc>
          <w:tcPr>
            <w:tcW w:w="709" w:type="dxa"/>
          </w:tcPr>
          <w:p w:rsidR="00A427F8" w:rsidRPr="004474D6" w:rsidRDefault="00A427F8" w:rsidP="00B773F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363" w:type="dxa"/>
            <w:tcBorders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Содержание работы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3827" w:type="dxa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A427F8" w:rsidRPr="004474D6" w:rsidTr="00B773F7">
        <w:tc>
          <w:tcPr>
            <w:tcW w:w="709" w:type="dxa"/>
          </w:tcPr>
          <w:p w:rsidR="00A427F8" w:rsidRPr="004474D6" w:rsidRDefault="00A427F8" w:rsidP="00B773F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8363" w:type="dxa"/>
          </w:tcPr>
          <w:p w:rsidR="00A427F8" w:rsidRPr="004474D6" w:rsidRDefault="00A427F8" w:rsidP="00B773F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eastAsia="+mn-ea" w:hAnsi="Times New Roman" w:cs="Times New Roman"/>
                <w:kern w:val="24"/>
                <w:sz w:val="28"/>
                <w:szCs w:val="28"/>
              </w:rPr>
              <w:t xml:space="preserve">Инструктаж с сотрудниками по организации охраны жизни и здоровья детей. Охрана труда и выполнение требований техники безопасности на рабочем месте. Предупреждение детского травматизма, ДТ. </w:t>
            </w:r>
          </w:p>
        </w:tc>
        <w:tc>
          <w:tcPr>
            <w:tcW w:w="1843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827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7F8" w:rsidRPr="004474D6" w:rsidTr="00B773F7">
        <w:tc>
          <w:tcPr>
            <w:tcW w:w="709" w:type="dxa"/>
          </w:tcPr>
          <w:p w:rsidR="00A427F8" w:rsidRPr="004474D6" w:rsidRDefault="00A427F8" w:rsidP="00B773F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8363" w:type="dxa"/>
          </w:tcPr>
          <w:p w:rsidR="00A427F8" w:rsidRPr="004474D6" w:rsidRDefault="00A427F8" w:rsidP="00B773F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+mn-ea" w:hAnsi="Times New Roman" w:cs="Times New Roman"/>
                <w:kern w:val="24"/>
                <w:sz w:val="28"/>
                <w:szCs w:val="28"/>
              </w:rPr>
              <w:t>К</w:t>
            </w:r>
            <w:r w:rsidRPr="004474D6">
              <w:rPr>
                <w:rFonts w:ascii="Times New Roman" w:eastAsia="+mn-ea" w:hAnsi="Times New Roman" w:cs="Times New Roman"/>
                <w:kern w:val="24"/>
                <w:sz w:val="28"/>
                <w:szCs w:val="28"/>
              </w:rPr>
              <w:t>омплексный план мероприятий для каждой возрастной группы: оздоровления детей; проведения закаливающих мероприятий, двигательного режима детей.</w:t>
            </w:r>
          </w:p>
        </w:tc>
        <w:tc>
          <w:tcPr>
            <w:tcW w:w="1843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827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Start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оспитатель</w:t>
            </w:r>
            <w:proofErr w:type="spellEnd"/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Инструктор по физкультуре</w:t>
            </w:r>
          </w:p>
        </w:tc>
      </w:tr>
      <w:tr w:rsidR="00A427F8" w:rsidRPr="004474D6" w:rsidTr="00B773F7">
        <w:tc>
          <w:tcPr>
            <w:tcW w:w="709" w:type="dxa"/>
          </w:tcPr>
          <w:p w:rsidR="00A427F8" w:rsidRPr="004474D6" w:rsidRDefault="00A427F8" w:rsidP="00B773F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  <w:tc>
          <w:tcPr>
            <w:tcW w:w="8363" w:type="dxa"/>
          </w:tcPr>
          <w:p w:rsidR="00A427F8" w:rsidRPr="004474D6" w:rsidRDefault="00A427F8" w:rsidP="00B773F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eastAsia="+mn-ea" w:hAnsi="Times New Roman" w:cs="Times New Roman"/>
                <w:kern w:val="24"/>
                <w:sz w:val="28"/>
                <w:szCs w:val="28"/>
              </w:rPr>
              <w:t xml:space="preserve">Составить графики: проветривания, питьевого режима детей,  мытья игрушек. </w:t>
            </w:r>
          </w:p>
        </w:tc>
        <w:tc>
          <w:tcPr>
            <w:tcW w:w="1843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3827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427F8" w:rsidRPr="004474D6" w:rsidTr="00B773F7">
        <w:trPr>
          <w:trHeight w:val="551"/>
        </w:trPr>
        <w:tc>
          <w:tcPr>
            <w:tcW w:w="709" w:type="dxa"/>
          </w:tcPr>
          <w:p w:rsidR="00A427F8" w:rsidRPr="004474D6" w:rsidRDefault="00A427F8" w:rsidP="00B773F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4 </w:t>
            </w:r>
          </w:p>
        </w:tc>
        <w:tc>
          <w:tcPr>
            <w:tcW w:w="8363" w:type="dxa"/>
          </w:tcPr>
          <w:p w:rsidR="00A427F8" w:rsidRPr="004474D6" w:rsidRDefault="00A427F8" w:rsidP="00B773F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eastAsia="+mn-ea" w:hAnsi="Times New Roman" w:cs="Times New Roman"/>
                <w:kern w:val="24"/>
                <w:sz w:val="28"/>
                <w:szCs w:val="28"/>
              </w:rPr>
              <w:t>Укомплектовать, согласно перечню, аптечки для оказания первой помощи детям на прогулочных участках.</w:t>
            </w:r>
          </w:p>
        </w:tc>
        <w:tc>
          <w:tcPr>
            <w:tcW w:w="1843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</w:tc>
        <w:tc>
          <w:tcPr>
            <w:tcW w:w="3827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427F8" w:rsidRPr="004474D6" w:rsidTr="00B773F7">
        <w:trPr>
          <w:trHeight w:val="977"/>
        </w:trPr>
        <w:tc>
          <w:tcPr>
            <w:tcW w:w="709" w:type="dxa"/>
          </w:tcPr>
          <w:p w:rsidR="00A427F8" w:rsidRPr="004474D6" w:rsidRDefault="00A427F8" w:rsidP="00B773F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5 </w:t>
            </w:r>
          </w:p>
        </w:tc>
        <w:tc>
          <w:tcPr>
            <w:tcW w:w="8363" w:type="dxa"/>
          </w:tcPr>
          <w:p w:rsidR="00A427F8" w:rsidRPr="004474D6" w:rsidRDefault="00A427F8" w:rsidP="00B773F7">
            <w:pPr>
              <w:spacing w:after="0" w:line="240" w:lineRule="auto"/>
              <w:textAlignment w:val="baseline"/>
              <w:rPr>
                <w:rFonts w:ascii="Times New Roman" w:eastAsia="+mn-ea" w:hAnsi="Times New Roman" w:cs="Times New Roman"/>
                <w:kern w:val="24"/>
                <w:sz w:val="28"/>
                <w:szCs w:val="28"/>
              </w:rPr>
            </w:pPr>
            <w:r w:rsidRPr="004474D6">
              <w:rPr>
                <w:rFonts w:ascii="Times New Roman" w:eastAsia="+mn-ea" w:hAnsi="Times New Roman" w:cs="Times New Roman"/>
                <w:kern w:val="24"/>
                <w:sz w:val="28"/>
                <w:szCs w:val="28"/>
              </w:rPr>
              <w:t xml:space="preserve">Создавать условия для двигательной активности детей </w:t>
            </w:r>
          </w:p>
          <w:p w:rsidR="00A427F8" w:rsidRPr="004474D6" w:rsidRDefault="00A427F8" w:rsidP="00B773F7">
            <w:pPr>
              <w:spacing w:after="0" w:line="240" w:lineRule="auto"/>
              <w:ind w:left="-675" w:firstLine="675"/>
              <w:textAlignment w:val="baseline"/>
              <w:rPr>
                <w:rFonts w:ascii="Times New Roman" w:eastAsia="+mn-ea" w:hAnsi="Times New Roman" w:cs="Times New Roman"/>
                <w:kern w:val="24"/>
                <w:sz w:val="28"/>
                <w:szCs w:val="28"/>
              </w:rPr>
            </w:pPr>
            <w:r w:rsidRPr="004474D6">
              <w:rPr>
                <w:rFonts w:ascii="Times New Roman" w:eastAsia="+mn-ea" w:hAnsi="Times New Roman" w:cs="Times New Roman"/>
                <w:kern w:val="24"/>
                <w:sz w:val="28"/>
                <w:szCs w:val="28"/>
              </w:rPr>
              <w:t>( проведение досугов, спортивных игр, индивидуальной работы).</w:t>
            </w:r>
          </w:p>
        </w:tc>
        <w:tc>
          <w:tcPr>
            <w:tcW w:w="1843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     Июнь,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июль, август</w:t>
            </w:r>
          </w:p>
        </w:tc>
        <w:tc>
          <w:tcPr>
            <w:tcW w:w="3827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 по физкультуре </w:t>
            </w:r>
          </w:p>
        </w:tc>
      </w:tr>
      <w:tr w:rsidR="00A427F8" w:rsidRPr="004474D6" w:rsidTr="00B773F7">
        <w:trPr>
          <w:trHeight w:val="688"/>
        </w:trPr>
        <w:tc>
          <w:tcPr>
            <w:tcW w:w="709" w:type="dxa"/>
          </w:tcPr>
          <w:p w:rsidR="00A427F8" w:rsidRPr="004474D6" w:rsidRDefault="00A427F8" w:rsidP="00B773F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6 </w:t>
            </w:r>
          </w:p>
        </w:tc>
        <w:tc>
          <w:tcPr>
            <w:tcW w:w="8363" w:type="dxa"/>
          </w:tcPr>
          <w:p w:rsidR="00A427F8" w:rsidRPr="004474D6" w:rsidRDefault="00A427F8" w:rsidP="00B773F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eastAsia="+mn-ea" w:hAnsi="Times New Roman" w:cs="Times New Roman"/>
                <w:kern w:val="24"/>
                <w:sz w:val="28"/>
                <w:szCs w:val="28"/>
              </w:rPr>
              <w:t xml:space="preserve"> Постоянное пополнение выносного материала, пособий, игр и т.д.</w:t>
            </w:r>
          </w:p>
        </w:tc>
        <w:tc>
          <w:tcPr>
            <w:tcW w:w="1843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Июнь июль,   август</w:t>
            </w:r>
          </w:p>
        </w:tc>
        <w:tc>
          <w:tcPr>
            <w:tcW w:w="3827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Воспитатель по ФИЗО</w:t>
            </w:r>
          </w:p>
        </w:tc>
      </w:tr>
      <w:tr w:rsidR="00A427F8" w:rsidRPr="004474D6" w:rsidTr="00B773F7">
        <w:trPr>
          <w:trHeight w:val="699"/>
        </w:trPr>
        <w:tc>
          <w:tcPr>
            <w:tcW w:w="709" w:type="dxa"/>
          </w:tcPr>
          <w:p w:rsidR="00A427F8" w:rsidRPr="004474D6" w:rsidRDefault="00A427F8" w:rsidP="00B773F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i/>
                <w:sz w:val="28"/>
                <w:szCs w:val="28"/>
              </w:rPr>
              <w:t>7</w:t>
            </w:r>
          </w:p>
        </w:tc>
        <w:tc>
          <w:tcPr>
            <w:tcW w:w="8363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eastAsia="+mn-ea" w:hAnsi="Times New Roman" w:cs="Times New Roman"/>
                <w:kern w:val="24"/>
                <w:sz w:val="28"/>
                <w:szCs w:val="28"/>
              </w:rPr>
              <w:t>Проанализировать эффективность оздоровления детей в летний период по всем возрастным группам и ДОУ на  совещании при заведующей</w:t>
            </w:r>
          </w:p>
        </w:tc>
        <w:tc>
          <w:tcPr>
            <w:tcW w:w="1843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827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Start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оспитатель</w:t>
            </w:r>
            <w:proofErr w:type="spellEnd"/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Инструктор по физкультуре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</w:tbl>
    <w:p w:rsidR="00A427F8" w:rsidRPr="004474D6" w:rsidRDefault="00A427F8" w:rsidP="00A427F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504"/>
        <w:gridCol w:w="1843"/>
        <w:gridCol w:w="3827"/>
      </w:tblGrid>
      <w:tr w:rsidR="00A427F8" w:rsidRPr="004474D6" w:rsidTr="00B773F7">
        <w:tc>
          <w:tcPr>
            <w:tcW w:w="14742" w:type="dxa"/>
            <w:gridSpan w:val="4"/>
            <w:tcBorders>
              <w:top w:val="nil"/>
              <w:left w:val="nil"/>
              <w:right w:val="nil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eastAsia="Century Schoolbook" w:hAnsi="Times New Roman" w:cs="Times New Roman"/>
                <w:b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eastAsia="Century Schoolbook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eastAsia="Century Schoolbook" w:hAnsi="Times New Roman" w:cs="Times New Roman"/>
                <w:b/>
                <w:sz w:val="28"/>
                <w:szCs w:val="28"/>
              </w:rPr>
              <w:t>Оздоровительная работа с детьми</w:t>
            </w:r>
          </w:p>
        </w:tc>
      </w:tr>
      <w:tr w:rsidR="00A427F8" w:rsidRPr="004474D6" w:rsidTr="00B773F7">
        <w:trPr>
          <w:trHeight w:val="272"/>
        </w:trPr>
        <w:tc>
          <w:tcPr>
            <w:tcW w:w="568" w:type="dxa"/>
          </w:tcPr>
          <w:p w:rsidR="00A427F8" w:rsidRPr="004474D6" w:rsidRDefault="00A427F8" w:rsidP="00B773F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504" w:type="dxa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Содержание работы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3827" w:type="dxa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A427F8" w:rsidRPr="004474D6" w:rsidTr="00B773F7">
        <w:trPr>
          <w:trHeight w:val="583"/>
        </w:trPr>
        <w:tc>
          <w:tcPr>
            <w:tcW w:w="568" w:type="dxa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4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Максимальное пребывание детей  на свежем воздухе (утренний прием, физкультурные занятия, прогулки, развлечения).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Июнь, июль, август</w:t>
            </w:r>
          </w:p>
        </w:tc>
        <w:tc>
          <w:tcPr>
            <w:tcW w:w="3827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</w:tr>
      <w:tr w:rsidR="00A427F8" w:rsidRPr="004474D6" w:rsidTr="00B773F7">
        <w:tc>
          <w:tcPr>
            <w:tcW w:w="568" w:type="dxa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4" w:type="dxa"/>
          </w:tcPr>
          <w:p w:rsidR="00A427F8" w:rsidRPr="004474D6" w:rsidRDefault="00A427F8" w:rsidP="00B773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Осуществление различных видов закаливания:</w:t>
            </w:r>
          </w:p>
          <w:p w:rsidR="00A427F8" w:rsidRPr="004474D6" w:rsidRDefault="00A427F8" w:rsidP="00B773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  - </w:t>
            </w:r>
            <w:proofErr w:type="spellStart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босохождение</w:t>
            </w:r>
            <w:proofErr w:type="spellEnd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 по корригирующим дорожкам,</w:t>
            </w:r>
          </w:p>
          <w:p w:rsidR="00A427F8" w:rsidRPr="004474D6" w:rsidRDefault="00A427F8" w:rsidP="00B773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песку, траве, каменистой поверхности;</w:t>
            </w:r>
          </w:p>
          <w:p w:rsidR="00A427F8" w:rsidRPr="004474D6" w:rsidRDefault="00A427F8" w:rsidP="00B773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- дозированные солнечные и воздушные ванны;</w:t>
            </w:r>
          </w:p>
          <w:p w:rsidR="00A427F8" w:rsidRPr="004474D6" w:rsidRDefault="00A427F8" w:rsidP="00B773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- умывание прохладной водой перед обедом;</w:t>
            </w:r>
          </w:p>
          <w:p w:rsidR="00A427F8" w:rsidRPr="004474D6" w:rsidRDefault="00A427F8" w:rsidP="00B773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-   обмывание ног после прогулки;</w:t>
            </w:r>
          </w:p>
          <w:p w:rsidR="00A427F8" w:rsidRPr="004474D6" w:rsidRDefault="00A427F8" w:rsidP="00B773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- игры с водой;</w:t>
            </w:r>
          </w:p>
          <w:p w:rsidR="00A427F8" w:rsidRPr="004474D6" w:rsidRDefault="00A427F8" w:rsidP="00B773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- игровой самомассаж;</w:t>
            </w:r>
          </w:p>
        </w:tc>
        <w:tc>
          <w:tcPr>
            <w:tcW w:w="1843" w:type="dxa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Июнь, июль, август</w:t>
            </w:r>
          </w:p>
        </w:tc>
        <w:tc>
          <w:tcPr>
            <w:tcW w:w="3827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инст</w:t>
            </w: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уктор</w:t>
            </w:r>
            <w:proofErr w:type="spellEnd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 по физкультуре</w:t>
            </w:r>
          </w:p>
        </w:tc>
      </w:tr>
      <w:tr w:rsidR="00A427F8" w:rsidRPr="004474D6" w:rsidTr="00B773F7">
        <w:trPr>
          <w:trHeight w:val="992"/>
        </w:trPr>
        <w:tc>
          <w:tcPr>
            <w:tcW w:w="568" w:type="dxa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4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Индивидуальная и подгрупповая работа с детьми по развитию основных движений на прогулке. </w:t>
            </w:r>
          </w:p>
        </w:tc>
        <w:tc>
          <w:tcPr>
            <w:tcW w:w="1843" w:type="dxa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Июнь, июль, август</w:t>
            </w:r>
          </w:p>
        </w:tc>
        <w:tc>
          <w:tcPr>
            <w:tcW w:w="3827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инструктор по физкультуре</w:t>
            </w:r>
          </w:p>
        </w:tc>
      </w:tr>
      <w:tr w:rsidR="00A427F8" w:rsidRPr="004474D6" w:rsidTr="00B773F7">
        <w:tc>
          <w:tcPr>
            <w:tcW w:w="568" w:type="dxa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4" w:type="dxa"/>
          </w:tcPr>
          <w:p w:rsidR="00A427F8" w:rsidRPr="004474D6" w:rsidRDefault="00A427F8" w:rsidP="00B773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Обеспечить выполнение суточного набора продуктов, в рацион питания ежедневно включать овощи, соки, фрукты, зелень, продолжить витаминизацию третьих блюд</w:t>
            </w:r>
          </w:p>
        </w:tc>
        <w:tc>
          <w:tcPr>
            <w:tcW w:w="1843" w:type="dxa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Июнь, июль, август</w:t>
            </w:r>
          </w:p>
        </w:tc>
        <w:tc>
          <w:tcPr>
            <w:tcW w:w="3827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Завхоз</w:t>
            </w:r>
          </w:p>
        </w:tc>
      </w:tr>
      <w:tr w:rsidR="00A427F8" w:rsidRPr="004474D6" w:rsidTr="00B773F7">
        <w:trPr>
          <w:trHeight w:val="1906"/>
        </w:trPr>
        <w:tc>
          <w:tcPr>
            <w:tcW w:w="568" w:type="dxa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8504" w:type="dxa"/>
          </w:tcPr>
          <w:p w:rsidR="00A427F8" w:rsidRPr="004474D6" w:rsidRDefault="00A427F8" w:rsidP="00B773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 санитарным состоянием</w:t>
            </w:r>
          </w:p>
          <w:p w:rsidR="00A427F8" w:rsidRPr="004474D6" w:rsidRDefault="00A427F8" w:rsidP="00B773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прогулочных участков:</w:t>
            </w:r>
          </w:p>
          <w:p w:rsidR="00A427F8" w:rsidRPr="004474D6" w:rsidRDefault="00A427F8" w:rsidP="00B773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- ежедневная поливка песка в песочницах горячей водой, ежедневная перекопка песка в песочницах;</w:t>
            </w:r>
          </w:p>
          <w:p w:rsidR="00A427F8" w:rsidRPr="004474D6" w:rsidRDefault="00A427F8" w:rsidP="00B773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- Наблюдение за состоянием</w:t>
            </w:r>
          </w:p>
          <w:p w:rsidR="00A427F8" w:rsidRPr="004474D6" w:rsidRDefault="00A427F8" w:rsidP="00B773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кустарников, цветников, деревьев;</w:t>
            </w:r>
          </w:p>
        </w:tc>
        <w:tc>
          <w:tcPr>
            <w:tcW w:w="1843" w:type="dxa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Июнь, июль, август</w:t>
            </w:r>
          </w:p>
        </w:tc>
        <w:tc>
          <w:tcPr>
            <w:tcW w:w="3827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Воспитатели 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Ст. воспитатель 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Завхоз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7F8" w:rsidRPr="004474D6" w:rsidTr="00B773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742" w:type="dxa"/>
            <w:gridSpan w:val="4"/>
          </w:tcPr>
          <w:p w:rsidR="00A427F8" w:rsidRPr="004474D6" w:rsidRDefault="00A427F8" w:rsidP="00BC3CD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4403090</wp:posOffset>
                  </wp:positionH>
                  <wp:positionV relativeFrom="paragraph">
                    <wp:posOffset>54610</wp:posOffset>
                  </wp:positionV>
                  <wp:extent cx="45085" cy="45085"/>
                  <wp:effectExtent l="0" t="0" r="0" b="0"/>
                  <wp:wrapNone/>
                  <wp:docPr id="1" name="Рисунок 9" descr="F:\КАРТИНКИ\картинки 22\Картинки\Смешарики\Пин 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5" name="Picture 5" descr="F:\КАРТИНКИ\картинки 22\Картинки\Смешарики\Пин 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5085" cy="45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>Профилактическая работа.</w:t>
            </w:r>
          </w:p>
        </w:tc>
      </w:tr>
      <w:tr w:rsidR="00A427F8" w:rsidRPr="004474D6" w:rsidTr="00B773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Содержание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A427F8" w:rsidRPr="004474D6" w:rsidTr="00B773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Инструктаж с сотрудниками ДОУ: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 по организац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ии охраны жизни и здоровья детей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</w:tr>
      <w:tr w:rsidR="00A427F8" w:rsidRPr="004474D6" w:rsidTr="00B773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По охране труда и выполнению требований техники безопасности на рабочем месте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июнь июль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</w:tr>
      <w:tr w:rsidR="00A427F8" w:rsidRPr="004474D6" w:rsidTr="00B773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По профилактике пищевых отравлений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июнь июль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</w:tr>
      <w:tr w:rsidR="00A427F8" w:rsidRPr="004474D6" w:rsidTr="00B773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Организации  утреннего приема и максимального пребывания детей на свежем воздухе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июнь июль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</w:tr>
      <w:tr w:rsidR="00A427F8" w:rsidRPr="004474D6" w:rsidTr="00B773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Оформление санитарных папок - передвижек на темы: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«Кишечная инфекция»; 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«Клещевой энцефалит»;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«Овощи, фрукты. Витамины».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</w:tr>
      <w:tr w:rsidR="00A427F8" w:rsidRPr="004474D6" w:rsidTr="00B773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Беседы с детьми на темы: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«Болезни грязных рук», «Ядовитые грибы и растения», «Что 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можно и что нельзя», «Наш друг - светофор» и др.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Июнь, июль, август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427F8" w:rsidRPr="004474D6" w:rsidRDefault="00A427F8" w:rsidP="00A427F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474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4387215</wp:posOffset>
            </wp:positionH>
            <wp:positionV relativeFrom="paragraph">
              <wp:posOffset>77470</wp:posOffset>
            </wp:positionV>
            <wp:extent cx="45085" cy="47625"/>
            <wp:effectExtent l="0" t="0" r="0" b="0"/>
            <wp:wrapNone/>
            <wp:docPr id="2" name="Рисунок 3" descr="F:\КАРТИНКИ\картинки 22\Картинки\Смешарики\s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КАРТИНКИ\картинки 22\Картинки\Смешарики\s 2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5085" cy="4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27F8" w:rsidRPr="004474D6" w:rsidRDefault="00A427F8" w:rsidP="00A427F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474D6">
        <w:rPr>
          <w:rFonts w:ascii="Times New Roman" w:hAnsi="Times New Roman" w:cs="Times New Roman"/>
          <w:b/>
          <w:sz w:val="28"/>
          <w:szCs w:val="28"/>
        </w:rPr>
        <w:t>Организация работы с персоналом.</w:t>
      </w:r>
    </w:p>
    <w:tbl>
      <w:tblPr>
        <w:tblW w:w="1474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8455"/>
        <w:gridCol w:w="1843"/>
        <w:gridCol w:w="3827"/>
      </w:tblGrid>
      <w:tr w:rsidR="00A427F8" w:rsidRPr="004474D6" w:rsidTr="00B773F7">
        <w:tc>
          <w:tcPr>
            <w:tcW w:w="0" w:type="auto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</w:t>
            </w:r>
            <w:proofErr w:type="gramEnd"/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8455" w:type="dxa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Содержание работы</w:t>
            </w:r>
          </w:p>
        </w:tc>
        <w:tc>
          <w:tcPr>
            <w:tcW w:w="1843" w:type="dxa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3827" w:type="dxa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A427F8" w:rsidRPr="004474D6" w:rsidTr="00B773F7">
        <w:tc>
          <w:tcPr>
            <w:tcW w:w="0" w:type="auto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8455" w:type="dxa"/>
          </w:tcPr>
          <w:p w:rsidR="00A427F8" w:rsidRPr="004474D6" w:rsidRDefault="00A427F8" w:rsidP="00B77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Инструктаж сотрудников по охране жизни и здоровья детей в летний период.</w:t>
            </w:r>
          </w:p>
        </w:tc>
        <w:tc>
          <w:tcPr>
            <w:tcW w:w="1843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827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</w:tr>
      <w:tr w:rsidR="00A427F8" w:rsidRPr="004474D6" w:rsidTr="00B773F7">
        <w:tc>
          <w:tcPr>
            <w:tcW w:w="0" w:type="auto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455" w:type="dxa"/>
          </w:tcPr>
          <w:p w:rsidR="00A427F8" w:rsidRPr="004474D6" w:rsidRDefault="00A427F8" w:rsidP="00B77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Инструктаж по охране жизни и здоровья детей при организации и проведении целевых прогулок.</w:t>
            </w:r>
          </w:p>
        </w:tc>
        <w:tc>
          <w:tcPr>
            <w:tcW w:w="1843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827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</w:tr>
      <w:tr w:rsidR="00A427F8" w:rsidRPr="004474D6" w:rsidTr="00B773F7">
        <w:tc>
          <w:tcPr>
            <w:tcW w:w="0" w:type="auto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455" w:type="dxa"/>
          </w:tcPr>
          <w:p w:rsidR="00A427F8" w:rsidRPr="004474D6" w:rsidRDefault="00A427F8" w:rsidP="00B77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Консультация для работников пищеблока «Особенности работы кухни в летний период», «О сроках реализации скоропортящихся продуктов».</w:t>
            </w:r>
          </w:p>
        </w:tc>
        <w:tc>
          <w:tcPr>
            <w:tcW w:w="1843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827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</w:tr>
      <w:tr w:rsidR="00A427F8" w:rsidRPr="004474D6" w:rsidTr="00B773F7">
        <w:tc>
          <w:tcPr>
            <w:tcW w:w="0" w:type="auto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455" w:type="dxa"/>
          </w:tcPr>
          <w:p w:rsidR="00A427F8" w:rsidRPr="004474D6" w:rsidRDefault="00A427F8" w:rsidP="00B77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Консультация для младших воспитателей «Соблюдение питьевого режима, обеспечение питьевой водой детей на прогулке с соблюдением гигиенических норм».</w:t>
            </w:r>
          </w:p>
        </w:tc>
        <w:tc>
          <w:tcPr>
            <w:tcW w:w="1843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Май - июнь</w:t>
            </w:r>
          </w:p>
        </w:tc>
        <w:tc>
          <w:tcPr>
            <w:tcW w:w="3827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</w:tr>
      <w:tr w:rsidR="00A427F8" w:rsidRPr="004474D6" w:rsidTr="00B773F7">
        <w:tc>
          <w:tcPr>
            <w:tcW w:w="0" w:type="auto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455" w:type="dxa"/>
          </w:tcPr>
          <w:p w:rsidR="00A427F8" w:rsidRPr="004474D6" w:rsidRDefault="00A427F8" w:rsidP="00B77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санитарно-эпидемиологического режима в группах</w:t>
            </w:r>
          </w:p>
        </w:tc>
        <w:tc>
          <w:tcPr>
            <w:tcW w:w="1843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В течение лета</w:t>
            </w:r>
          </w:p>
        </w:tc>
        <w:tc>
          <w:tcPr>
            <w:tcW w:w="3827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</w:tr>
      <w:tr w:rsidR="00A427F8" w:rsidRPr="004474D6" w:rsidTr="00B773F7">
        <w:tc>
          <w:tcPr>
            <w:tcW w:w="0" w:type="auto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455" w:type="dxa"/>
          </w:tcPr>
          <w:p w:rsidR="00A427F8" w:rsidRPr="004474D6" w:rsidRDefault="00A427F8" w:rsidP="00B77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Анализ состояния здоровья детей на начало летней оздоровительной компании.</w:t>
            </w:r>
          </w:p>
        </w:tc>
        <w:tc>
          <w:tcPr>
            <w:tcW w:w="1843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827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</w:tr>
      <w:tr w:rsidR="00A427F8" w:rsidRPr="004474D6" w:rsidTr="00B773F7">
        <w:tc>
          <w:tcPr>
            <w:tcW w:w="0" w:type="auto"/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455" w:type="dxa"/>
          </w:tcPr>
          <w:p w:rsidR="00A427F8" w:rsidRPr="004474D6" w:rsidRDefault="00A427F8" w:rsidP="00B77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Консультации «Оказание первой медицинской помощи при перегреве, травме, отравлении», «Индивидуальный подход к детям при проведении закаливающих процедур».</w:t>
            </w:r>
          </w:p>
        </w:tc>
        <w:tc>
          <w:tcPr>
            <w:tcW w:w="1843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Июнь – июль </w:t>
            </w:r>
          </w:p>
        </w:tc>
        <w:tc>
          <w:tcPr>
            <w:tcW w:w="3827" w:type="dxa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</w:tr>
    </w:tbl>
    <w:p w:rsidR="00A427F8" w:rsidRPr="004474D6" w:rsidRDefault="00A427F8" w:rsidP="00A427F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15075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567"/>
        <w:gridCol w:w="2977"/>
        <w:gridCol w:w="6237"/>
        <w:gridCol w:w="16"/>
        <w:gridCol w:w="1826"/>
        <w:gridCol w:w="16"/>
        <w:gridCol w:w="2678"/>
        <w:gridCol w:w="16"/>
        <w:gridCol w:w="742"/>
      </w:tblGrid>
      <w:tr w:rsidR="00A427F8" w:rsidRPr="004474D6" w:rsidTr="00B773F7">
        <w:trPr>
          <w:trHeight w:val="145"/>
        </w:trPr>
        <w:tc>
          <w:tcPr>
            <w:tcW w:w="567" w:type="dxa"/>
          </w:tcPr>
          <w:p w:rsidR="00A427F8" w:rsidRPr="004474D6" w:rsidRDefault="00A427F8" w:rsidP="00B773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08" w:type="dxa"/>
            <w:gridSpan w:val="8"/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родителями</w:t>
            </w:r>
          </w:p>
        </w:tc>
      </w:tr>
      <w:tr w:rsidR="00A427F8" w:rsidRPr="004474D6" w:rsidTr="00B773F7">
        <w:trPr>
          <w:gridAfter w:val="1"/>
          <w:wAfter w:w="742" w:type="dxa"/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</w:t>
            </w:r>
          </w:p>
        </w:tc>
        <w:tc>
          <w:tcPr>
            <w:tcW w:w="6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A427F8" w:rsidRPr="004474D6" w:rsidTr="00B773F7">
        <w:trPr>
          <w:gridAfter w:val="2"/>
          <w:wAfter w:w="758" w:type="dxa"/>
          <w:trHeight w:val="3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0F304B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Летняя оздоровительная программа «Мир в ладошках»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Ознакомление с планом работы ДОУ на летний период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Ст. воспитатель</w:t>
            </w:r>
          </w:p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7F8" w:rsidRPr="004474D6" w:rsidTr="00B773F7">
        <w:trPr>
          <w:gridAfter w:val="2"/>
          <w:wAfter w:w="758" w:type="dxa"/>
          <w:trHeight w:val="3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Информационно-рекламная деятельность.</w:t>
            </w:r>
          </w:p>
          <w:p w:rsidR="00A427F8" w:rsidRPr="004474D6" w:rsidRDefault="00A427F8" w:rsidP="00B773F7">
            <w:pPr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Повышение педа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гогической культуры родителей,  о</w:t>
            </w: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формление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уголков:</w:t>
            </w:r>
          </w:p>
          <w:p w:rsidR="00A427F8" w:rsidRPr="004474D6" w:rsidRDefault="00A427F8" w:rsidP="00B773F7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«Уголка для родителей» в группах: </w:t>
            </w:r>
          </w:p>
          <w:p w:rsidR="00A427F8" w:rsidRPr="004474D6" w:rsidRDefault="00A427F8" w:rsidP="00B773F7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- ор</w:t>
            </w:r>
            <w:r w:rsidR="00BC3CDF">
              <w:rPr>
                <w:rFonts w:ascii="Times New Roman" w:hAnsi="Times New Roman" w:cs="Times New Roman"/>
                <w:sz w:val="28"/>
                <w:szCs w:val="28"/>
              </w:rPr>
              <w:t>ганизация закаливающих процедур;</w:t>
            </w:r>
          </w:p>
          <w:p w:rsidR="00A427F8" w:rsidRPr="004474D6" w:rsidRDefault="00A427F8" w:rsidP="00B773F7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BC3CDF">
              <w:rPr>
                <w:rFonts w:ascii="Times New Roman" w:hAnsi="Times New Roman" w:cs="Times New Roman"/>
                <w:sz w:val="28"/>
                <w:szCs w:val="28"/>
              </w:rPr>
              <w:t xml:space="preserve"> профилактика кишечных инфекций;</w:t>
            </w:r>
          </w:p>
          <w:p w:rsidR="00A427F8" w:rsidRPr="004474D6" w:rsidRDefault="00A427F8" w:rsidP="00B773F7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 - профилактика солнечного и теплового удара</w:t>
            </w:r>
            <w:r w:rsidR="00BC3CD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427F8" w:rsidRPr="004474D6" w:rsidRDefault="00BC3CDF" w:rsidP="00B773F7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ядовитые растения и грибы;</w:t>
            </w:r>
            <w:r w:rsidR="00A427F8"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27F8" w:rsidRPr="004474D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427F8" w:rsidRPr="004474D6" w:rsidRDefault="00A427F8" w:rsidP="00B773F7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BC3CDF">
              <w:rPr>
                <w:rFonts w:ascii="Times New Roman" w:hAnsi="Times New Roman" w:cs="Times New Roman"/>
                <w:sz w:val="28"/>
                <w:szCs w:val="28"/>
              </w:rPr>
              <w:t xml:space="preserve">  игры с детьми в летний период;</w:t>
            </w:r>
          </w:p>
          <w:p w:rsidR="00A427F8" w:rsidRPr="004474D6" w:rsidRDefault="00A427F8" w:rsidP="00B77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- «Солнце, воздух и вода – наши лучшие друзья»</w:t>
            </w:r>
            <w:r w:rsidR="00BC3CD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427F8" w:rsidRPr="004474D6" w:rsidRDefault="00A427F8" w:rsidP="00B77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- «Одежда и обувь детей летом»</w:t>
            </w:r>
            <w:r w:rsidR="00BC3CD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427F8" w:rsidRDefault="00A427F8" w:rsidP="00B77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- «О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ведении детей на природе летом»</w:t>
            </w:r>
            <w:r w:rsidR="00BC3CD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C3CDF" w:rsidRDefault="00BC3CDF" w:rsidP="00B77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«Безопасность детей на водоёмах;</w:t>
            </w:r>
          </w:p>
          <w:p w:rsidR="00BC3CDF" w:rsidRDefault="00BC3CDF" w:rsidP="00B77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«Безопасность на природе»;</w:t>
            </w:r>
          </w:p>
          <w:p w:rsidR="000F304B" w:rsidRPr="004474D6" w:rsidRDefault="000F304B" w:rsidP="00B77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тематические консультации по теме ЛОП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 июль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Ст. воспитатель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427F8" w:rsidRPr="004474D6" w:rsidTr="00B773F7">
        <w:trPr>
          <w:gridAfter w:val="2"/>
          <w:wAfter w:w="758" w:type="dxa"/>
          <w:trHeight w:val="1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Совместная деятельность детского сада и семьи.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ривлечение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родителей к благоустройству детских площадок;</w:t>
            </w:r>
          </w:p>
          <w:p w:rsidR="00A427F8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ривлечение родителей к организации и проведению совместных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летних праздников и развлечений;</w:t>
            </w: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427F8" w:rsidRDefault="00A427F8" w:rsidP="00B77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«Про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ведение с детьми туристической деятельности</w:t>
            </w: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427F8" w:rsidRDefault="00A427F8" w:rsidP="00B773F7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совместные конкурсные мероприятия;</w:t>
            </w:r>
          </w:p>
          <w:p w:rsidR="000F304B" w:rsidRDefault="000F304B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проектная деятельность по теме комплексно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ематического плана летней программы «Мир в ладошках»</w:t>
            </w:r>
          </w:p>
          <w:p w:rsidR="000F304B" w:rsidRPr="004474D6" w:rsidRDefault="000F304B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совместные конкурсы творческих работ: «Мир глазами детей», изготовление альбомов: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«Памятные места, посвящённые А.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Невскому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», «История жизни – детство А. Невского», сборник стихов и былин: «Александр Невский – душа России»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Июнь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 июль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Ст. воспитатель</w:t>
            </w:r>
          </w:p>
          <w:p w:rsidR="00A427F8" w:rsidRPr="004474D6" w:rsidRDefault="00A427F8" w:rsidP="00B773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</w:t>
            </w:r>
          </w:p>
        </w:tc>
      </w:tr>
    </w:tbl>
    <w:tbl>
      <w:tblPr>
        <w:tblStyle w:val="af0"/>
        <w:tblW w:w="14317" w:type="dxa"/>
        <w:tblInd w:w="392" w:type="dxa"/>
        <w:tblLook w:val="04A0" w:firstRow="1" w:lastRow="0" w:firstColumn="1" w:lastColumn="0" w:noHBand="0" w:noVBand="1"/>
      </w:tblPr>
      <w:tblGrid>
        <w:gridCol w:w="567"/>
        <w:gridCol w:w="2985"/>
        <w:gridCol w:w="6229"/>
        <w:gridCol w:w="1842"/>
        <w:gridCol w:w="2694"/>
      </w:tblGrid>
      <w:tr w:rsidR="00A427F8" w:rsidRPr="004474D6" w:rsidTr="00B773F7">
        <w:tc>
          <w:tcPr>
            <w:tcW w:w="567" w:type="dxa"/>
          </w:tcPr>
          <w:p w:rsidR="00A427F8" w:rsidRPr="000F304B" w:rsidRDefault="00A427F8" w:rsidP="00B773F7">
            <w:pPr>
              <w:pStyle w:val="3"/>
              <w:pBdr>
                <w:top w:val="none" w:sz="0" w:space="0" w:color="auto"/>
                <w:left w:val="none" w:sz="0" w:space="0" w:color="auto"/>
              </w:pBdr>
              <w:spacing w:before="0"/>
              <w:outlineLvl w:val="2"/>
              <w:rPr>
                <w:b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985" w:type="dxa"/>
          </w:tcPr>
          <w:p w:rsidR="00A427F8" w:rsidRPr="000F304B" w:rsidRDefault="00A427F8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304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Просветительская работа.</w:t>
            </w:r>
          </w:p>
        </w:tc>
        <w:tc>
          <w:tcPr>
            <w:tcW w:w="6229" w:type="dxa"/>
          </w:tcPr>
          <w:p w:rsidR="00A427F8" w:rsidRPr="004474D6" w:rsidRDefault="00A427F8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семьи, анкетирование;</w:t>
            </w:r>
          </w:p>
          <w:p w:rsidR="00A427F8" w:rsidRPr="00E1681C" w:rsidRDefault="00A427F8" w:rsidP="00B773F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о</w:t>
            </w:r>
            <w:r w:rsidRPr="004474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формление </w:t>
            </w:r>
            <w:proofErr w:type="spellStart"/>
            <w:r w:rsidRPr="004474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санбюллетеней</w:t>
            </w:r>
            <w:proofErr w:type="spellEnd"/>
            <w:r w:rsidRPr="004474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«О питании», «О закаливании»,  «О кишечных инфекциях», «Организа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ция полноценного  питания дома»;</w:t>
            </w:r>
            <w:r w:rsidRPr="004474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о</w:t>
            </w:r>
            <w:r w:rsidRPr="00E1681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формление памяток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E1681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«Юного пешехода», «Родителям по соблюдению ПДД».</w:t>
            </w:r>
          </w:p>
        </w:tc>
        <w:tc>
          <w:tcPr>
            <w:tcW w:w="1842" w:type="dxa"/>
          </w:tcPr>
          <w:p w:rsidR="00A427F8" w:rsidRPr="004474D6" w:rsidRDefault="00A427F8" w:rsidP="00B773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  <w:proofErr w:type="spellEnd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  <w:proofErr w:type="spellEnd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  <w:proofErr w:type="spellEnd"/>
          </w:p>
        </w:tc>
        <w:tc>
          <w:tcPr>
            <w:tcW w:w="2694" w:type="dxa"/>
          </w:tcPr>
          <w:p w:rsidR="00A427F8" w:rsidRPr="004474D6" w:rsidRDefault="00A427F8" w:rsidP="00B773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  <w:proofErr w:type="spellEnd"/>
          </w:p>
          <w:p w:rsidR="00A427F8" w:rsidRPr="004474D6" w:rsidRDefault="00A427F8" w:rsidP="00B773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  <w:proofErr w:type="spellEnd"/>
            <w:r w:rsidRPr="004474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A427F8" w:rsidRPr="004474D6" w:rsidRDefault="00A427F8" w:rsidP="0018660A">
      <w:pPr>
        <w:pStyle w:val="3"/>
        <w:pBdr>
          <w:top w:val="none" w:sz="0" w:space="0" w:color="auto"/>
          <w:left w:val="none" w:sz="0" w:space="0" w:color="auto"/>
        </w:pBdr>
        <w:spacing w:before="0"/>
        <w:rPr>
          <w:b/>
          <w:color w:val="auto"/>
          <w:sz w:val="28"/>
          <w:szCs w:val="28"/>
        </w:rPr>
      </w:pPr>
    </w:p>
    <w:p w:rsidR="00A427F8" w:rsidRDefault="00A427F8" w:rsidP="00A427F8">
      <w:pPr>
        <w:pStyle w:val="a9"/>
        <w:rPr>
          <w:b/>
          <w:szCs w:val="28"/>
        </w:rPr>
      </w:pPr>
    </w:p>
    <w:p w:rsidR="002F1AB2" w:rsidRPr="002F1AB2" w:rsidRDefault="002F1AB2" w:rsidP="002F1A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AB2">
        <w:rPr>
          <w:rFonts w:ascii="Times New Roman" w:hAnsi="Times New Roman" w:cs="Times New Roman"/>
          <w:b/>
          <w:sz w:val="28"/>
          <w:szCs w:val="28"/>
        </w:rPr>
        <w:t>Взаимодействие со службами и ведомствами п. Бира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649"/>
        <w:gridCol w:w="12137"/>
      </w:tblGrid>
      <w:tr w:rsidR="002F1AB2" w:rsidRPr="002F1AB2" w:rsidTr="002F1AB2">
        <w:tc>
          <w:tcPr>
            <w:tcW w:w="2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AB2" w:rsidRPr="002F1AB2" w:rsidRDefault="002F1AB2" w:rsidP="002F1A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F1AB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Учреждение</w:t>
            </w:r>
          </w:p>
        </w:tc>
        <w:tc>
          <w:tcPr>
            <w:tcW w:w="12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AB2" w:rsidRPr="002F1AB2" w:rsidRDefault="002F1AB2" w:rsidP="002F1A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F1AB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Характер и содержание сотрудничества</w:t>
            </w:r>
          </w:p>
        </w:tc>
      </w:tr>
      <w:tr w:rsidR="002F1AB2" w:rsidRPr="002F1AB2" w:rsidTr="002F1AB2">
        <w:tc>
          <w:tcPr>
            <w:tcW w:w="2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AB2" w:rsidRPr="002F1AB2" w:rsidRDefault="002F1AB2" w:rsidP="002F1AB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F1A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Школа №24</w:t>
            </w:r>
          </w:p>
        </w:tc>
        <w:tc>
          <w:tcPr>
            <w:tcW w:w="12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AB2" w:rsidRPr="0018660A" w:rsidRDefault="002F1AB2" w:rsidP="002F1AB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F1A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Организация со</w:t>
            </w:r>
            <w:r w:rsidRPr="001866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вместных мероприятий</w:t>
            </w:r>
            <w:r w:rsidR="001866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экологический марафон «Юные следопыты»</w:t>
            </w:r>
            <w:r w:rsidR="007D07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совместно с площадкой экскурсия к обелиску Славы, музей школы, спортивные эстафеты.</w:t>
            </w:r>
          </w:p>
        </w:tc>
      </w:tr>
      <w:tr w:rsidR="002F1AB2" w:rsidRPr="002F1AB2" w:rsidTr="002F1AB2">
        <w:tc>
          <w:tcPr>
            <w:tcW w:w="2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AB2" w:rsidRDefault="002F1AB2" w:rsidP="002F1AB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D07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Амбулатория </w:t>
            </w:r>
          </w:p>
          <w:p w:rsidR="00A10264" w:rsidRPr="007D078A" w:rsidRDefault="00A10264" w:rsidP="002F1AB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Аптека</w:t>
            </w:r>
          </w:p>
        </w:tc>
        <w:tc>
          <w:tcPr>
            <w:tcW w:w="12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AB2" w:rsidRPr="002F1AB2" w:rsidRDefault="002F1AB2" w:rsidP="002F1AB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F1A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 за</w:t>
            </w:r>
            <w:proofErr w:type="gramEnd"/>
            <w:r w:rsidRPr="002F1A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организацией прививочной работы, информационно-консультативная помощь родителям, обследование детей узкими специалистами</w:t>
            </w:r>
            <w:r w:rsidR="001866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2F1A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A1026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Экскурсия в аптеку: «Где находятся витамины?»</w:t>
            </w:r>
          </w:p>
        </w:tc>
      </w:tr>
      <w:tr w:rsidR="002F1AB2" w:rsidRPr="002F1AB2" w:rsidTr="002F1AB2">
        <w:tc>
          <w:tcPr>
            <w:tcW w:w="2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AB2" w:rsidRPr="002F1AB2" w:rsidRDefault="002F1AB2" w:rsidP="002F1AB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F1A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Культурно-досуговый центр п. Бира</w:t>
            </w:r>
          </w:p>
        </w:tc>
        <w:tc>
          <w:tcPr>
            <w:tcW w:w="12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AB2" w:rsidRPr="002F1AB2" w:rsidRDefault="002F1AB2" w:rsidP="002F1AB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F1A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</w:t>
            </w:r>
            <w:r w:rsidR="000E34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стие в праздничных мероприятиях: «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День защиты детей</w:t>
            </w:r>
            <w:r w:rsidR="000E34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2F1A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D07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конкурс рисунков на асфальте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«Мир глазами детей», </w:t>
            </w:r>
            <w:r w:rsidRPr="002F1A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День России, День Российского Флага</w:t>
            </w:r>
            <w:r w:rsidR="007D07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акция: «С любовью к России мы делами добрыми едины», викторина «В гостях у Светофора». Конкурс: «Семейный герб»</w:t>
            </w:r>
            <w:r w:rsidR="00A1026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экскурсия в спортивный зал</w:t>
            </w:r>
            <w:r w:rsidR="007D07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«С физкультурой мы дружны, быть здоровыми должны!»</w:t>
            </w:r>
          </w:p>
        </w:tc>
      </w:tr>
      <w:tr w:rsidR="002F1AB2" w:rsidRPr="002F1AB2" w:rsidTr="002F1AB2">
        <w:tc>
          <w:tcPr>
            <w:tcW w:w="2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AB2" w:rsidRPr="002F1AB2" w:rsidRDefault="002F1AB2" w:rsidP="002F1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1AB2"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  <w:proofErr w:type="spellEnd"/>
          </w:p>
        </w:tc>
        <w:tc>
          <w:tcPr>
            <w:tcW w:w="12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AB2" w:rsidRPr="002F1AB2" w:rsidRDefault="002F1AB2" w:rsidP="002F1AB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F1A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анизация совместных мероприятий: совместные </w:t>
            </w:r>
            <w:r w:rsidRPr="002F1A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экскурсии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выставка книг и рисунков, посвящённых А. Невскому, </w:t>
            </w:r>
            <w:r w:rsidRPr="002F1A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A1026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выставка «На страже святой Руси», </w:t>
            </w:r>
            <w:r w:rsidRPr="002F1A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беседы, кукольный театр)</w:t>
            </w:r>
            <w:proofErr w:type="gramEnd"/>
          </w:p>
        </w:tc>
      </w:tr>
      <w:tr w:rsidR="00A10264" w:rsidRPr="002F1AB2" w:rsidTr="002F1AB2">
        <w:tc>
          <w:tcPr>
            <w:tcW w:w="2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0264" w:rsidRPr="00A10264" w:rsidRDefault="00A10264" w:rsidP="002F1AB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Продуктовые магазины п. Бира</w:t>
            </w:r>
          </w:p>
        </w:tc>
        <w:tc>
          <w:tcPr>
            <w:tcW w:w="12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0264" w:rsidRPr="00A10264" w:rsidRDefault="00A10264" w:rsidP="002F1AB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Экскурсии, беседа: «Полезные продукты питания»</w:t>
            </w:r>
          </w:p>
        </w:tc>
      </w:tr>
      <w:tr w:rsidR="00A10264" w:rsidRPr="002F1AB2" w:rsidTr="002F1AB2">
        <w:tc>
          <w:tcPr>
            <w:tcW w:w="2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0264" w:rsidRDefault="00A10264" w:rsidP="002F1AB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Лесное хозяйство </w:t>
            </w:r>
          </w:p>
          <w:p w:rsidR="00A10264" w:rsidRPr="00A10264" w:rsidRDefault="00A10264" w:rsidP="002F1AB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п. Бира</w:t>
            </w:r>
          </w:p>
        </w:tc>
        <w:tc>
          <w:tcPr>
            <w:tcW w:w="12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0264" w:rsidRPr="00A10264" w:rsidRDefault="00A10264" w:rsidP="002F1AB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Экскурсия, беседы: «Для чего нужен лес?», «Секреты лесного хозяйства», «Как сажают лес?», «Правило поведения в лесу», акция: «Берегите лес от пожара».</w:t>
            </w:r>
          </w:p>
        </w:tc>
      </w:tr>
      <w:tr w:rsidR="00A10264" w:rsidRPr="002F1AB2" w:rsidTr="002F1AB2">
        <w:tc>
          <w:tcPr>
            <w:tcW w:w="2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7B72" w:rsidRDefault="00A10264" w:rsidP="002F1AB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Пожарная охрана</w:t>
            </w:r>
          </w:p>
          <w:p w:rsidR="00A10264" w:rsidRPr="00A10264" w:rsidRDefault="00A10264" w:rsidP="002F1AB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п. Бира</w:t>
            </w:r>
          </w:p>
        </w:tc>
        <w:tc>
          <w:tcPr>
            <w:tcW w:w="12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0264" w:rsidRPr="00A10264" w:rsidRDefault="00A10264" w:rsidP="00A1026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Экскурсия, беседа: «Правило пожарной безопасности»</w:t>
            </w:r>
            <w:r w:rsidR="005B7B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наблюдение за работой пожарной машины.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5B7B72" w:rsidRPr="002F1AB2" w:rsidTr="002F1AB2">
        <w:tc>
          <w:tcPr>
            <w:tcW w:w="2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7B72" w:rsidRPr="005B7B72" w:rsidRDefault="005B7B72" w:rsidP="002F1AB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Мастерские ПЧ-2</w:t>
            </w:r>
          </w:p>
        </w:tc>
        <w:tc>
          <w:tcPr>
            <w:tcW w:w="12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7B72" w:rsidRPr="005B7B72" w:rsidRDefault="005B7B72" w:rsidP="00A1026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Экскурсия по мастерским, знакомство с профессиями: шофёр, столяр, плотник, сварщик -  наблюдение за работой.</w:t>
            </w:r>
          </w:p>
        </w:tc>
      </w:tr>
      <w:tr w:rsidR="005B7B72" w:rsidRPr="002F1AB2" w:rsidTr="002F1AB2">
        <w:tc>
          <w:tcPr>
            <w:tcW w:w="2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7B72" w:rsidRPr="005B7B72" w:rsidRDefault="005B7B72" w:rsidP="002F1AB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Железнодорожный вокзал п. Бира</w:t>
            </w:r>
          </w:p>
        </w:tc>
        <w:tc>
          <w:tcPr>
            <w:tcW w:w="12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7B72" w:rsidRPr="005B7B72" w:rsidRDefault="005B7B72" w:rsidP="00A1026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Экскурсии, участие в конкурсе рисунков, беседа с сотрудниками вокзала: «Правила безопасности на железной дороге», знакомство с профессиями: дежурный кассир вокзала, дежурный помощник начальника вокзала.</w:t>
            </w:r>
          </w:p>
        </w:tc>
      </w:tr>
    </w:tbl>
    <w:p w:rsidR="002F1AB2" w:rsidRPr="002F1AB2" w:rsidRDefault="002F1AB2" w:rsidP="002F1AB2">
      <w:pPr>
        <w:pStyle w:val="rvps1"/>
        <w:spacing w:before="0" w:beforeAutospacing="0" w:after="0" w:afterAutospacing="0"/>
        <w:rPr>
          <w:rStyle w:val="rvts373"/>
          <w:b/>
          <w:bCs/>
          <w:sz w:val="28"/>
          <w:szCs w:val="28"/>
        </w:rPr>
      </w:pPr>
    </w:p>
    <w:p w:rsidR="00676394" w:rsidRPr="002F1AB2" w:rsidRDefault="00676394" w:rsidP="00A427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676394" w:rsidRPr="002F1AB2" w:rsidSect="000649C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3C9" w:rsidRDefault="007703C9" w:rsidP="003C7756">
      <w:pPr>
        <w:spacing w:after="0" w:line="240" w:lineRule="auto"/>
      </w:pPr>
      <w:r>
        <w:separator/>
      </w:r>
    </w:p>
  </w:endnote>
  <w:endnote w:type="continuationSeparator" w:id="0">
    <w:p w:rsidR="007703C9" w:rsidRDefault="007703C9" w:rsidP="003C7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AB2" w:rsidRDefault="002F1AB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4412356"/>
      <w:docPartObj>
        <w:docPartGallery w:val="Page Numbers (Bottom of Page)"/>
        <w:docPartUnique/>
      </w:docPartObj>
    </w:sdtPr>
    <w:sdtContent>
      <w:p w:rsidR="002F1AB2" w:rsidRDefault="002F1AB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761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F1AB2" w:rsidRDefault="002F1AB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AB2" w:rsidRDefault="002F1AB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3C9" w:rsidRDefault="007703C9" w:rsidP="003C7756">
      <w:pPr>
        <w:spacing w:after="0" w:line="240" w:lineRule="auto"/>
      </w:pPr>
      <w:r>
        <w:separator/>
      </w:r>
    </w:p>
  </w:footnote>
  <w:footnote w:type="continuationSeparator" w:id="0">
    <w:p w:rsidR="007703C9" w:rsidRDefault="007703C9" w:rsidP="003C7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AB2" w:rsidRDefault="002F1AB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AB2" w:rsidRDefault="002F1AB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AB2" w:rsidRDefault="002F1AB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0F40"/>
    <w:multiLevelType w:val="hybridMultilevel"/>
    <w:tmpl w:val="5ADE5648"/>
    <w:lvl w:ilvl="0" w:tplc="0419000D">
      <w:start w:val="1"/>
      <w:numFmt w:val="bullet"/>
      <w:lvlText w:val=""/>
      <w:lvlJc w:val="left"/>
      <w:pPr>
        <w:ind w:left="136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5D6950"/>
    <w:multiLevelType w:val="multilevel"/>
    <w:tmpl w:val="CDA25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FC2A13"/>
    <w:multiLevelType w:val="multilevel"/>
    <w:tmpl w:val="BCE2E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D5B14"/>
    <w:multiLevelType w:val="multilevel"/>
    <w:tmpl w:val="ADC26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B76008"/>
    <w:multiLevelType w:val="multilevel"/>
    <w:tmpl w:val="785A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357AEC"/>
    <w:multiLevelType w:val="hybridMultilevel"/>
    <w:tmpl w:val="0A36F366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C33577"/>
    <w:multiLevelType w:val="hybridMultilevel"/>
    <w:tmpl w:val="B476BCCC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1E0EBA"/>
    <w:multiLevelType w:val="multilevel"/>
    <w:tmpl w:val="3BC09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F0522A"/>
    <w:multiLevelType w:val="hybridMultilevel"/>
    <w:tmpl w:val="B8703D98"/>
    <w:lvl w:ilvl="0" w:tplc="0419000D">
      <w:start w:val="1"/>
      <w:numFmt w:val="bullet"/>
      <w:lvlText w:val=""/>
      <w:lvlJc w:val="left"/>
      <w:pPr>
        <w:ind w:left="136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072AEF"/>
    <w:multiLevelType w:val="multilevel"/>
    <w:tmpl w:val="BC78F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7B5166"/>
    <w:multiLevelType w:val="multilevel"/>
    <w:tmpl w:val="66728C4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4C7247"/>
    <w:multiLevelType w:val="multilevel"/>
    <w:tmpl w:val="CE8A1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6D27A1"/>
    <w:multiLevelType w:val="multilevel"/>
    <w:tmpl w:val="2586D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2134B9"/>
    <w:multiLevelType w:val="hybridMultilevel"/>
    <w:tmpl w:val="B7A6F39C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F7C7392"/>
    <w:multiLevelType w:val="multilevel"/>
    <w:tmpl w:val="D9D8C3F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533225B"/>
    <w:multiLevelType w:val="multilevel"/>
    <w:tmpl w:val="785A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DAE6B15"/>
    <w:multiLevelType w:val="hybridMultilevel"/>
    <w:tmpl w:val="A8B0D6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32F2092"/>
    <w:multiLevelType w:val="multilevel"/>
    <w:tmpl w:val="92E61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539628D"/>
    <w:multiLevelType w:val="hybridMultilevel"/>
    <w:tmpl w:val="DCF06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260FEE"/>
    <w:multiLevelType w:val="multilevel"/>
    <w:tmpl w:val="B2F62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385B1C"/>
    <w:multiLevelType w:val="multilevel"/>
    <w:tmpl w:val="26061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B3D2F59"/>
    <w:multiLevelType w:val="hybridMultilevel"/>
    <w:tmpl w:val="4F5C0870"/>
    <w:lvl w:ilvl="0" w:tplc="BAC496B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CE53EAB"/>
    <w:multiLevelType w:val="multilevel"/>
    <w:tmpl w:val="AFB2E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F384F59"/>
    <w:multiLevelType w:val="multilevel"/>
    <w:tmpl w:val="A29A9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4"/>
  </w:num>
  <w:num w:numId="5">
    <w:abstractNumId w:val="20"/>
  </w:num>
  <w:num w:numId="6">
    <w:abstractNumId w:val="3"/>
  </w:num>
  <w:num w:numId="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/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49CD"/>
    <w:rsid w:val="00000BDC"/>
    <w:rsid w:val="00014212"/>
    <w:rsid w:val="0001583F"/>
    <w:rsid w:val="000203FF"/>
    <w:rsid w:val="00025554"/>
    <w:rsid w:val="00032CFE"/>
    <w:rsid w:val="0003465C"/>
    <w:rsid w:val="00044673"/>
    <w:rsid w:val="0004532B"/>
    <w:rsid w:val="00045A5F"/>
    <w:rsid w:val="000623C2"/>
    <w:rsid w:val="0006347B"/>
    <w:rsid w:val="000649CD"/>
    <w:rsid w:val="00066FCB"/>
    <w:rsid w:val="00086EAB"/>
    <w:rsid w:val="000926F0"/>
    <w:rsid w:val="000977F8"/>
    <w:rsid w:val="000B0BE2"/>
    <w:rsid w:val="000B1349"/>
    <w:rsid w:val="000B561D"/>
    <w:rsid w:val="000C3271"/>
    <w:rsid w:val="000D0790"/>
    <w:rsid w:val="000D64D1"/>
    <w:rsid w:val="000E24A8"/>
    <w:rsid w:val="000E2B81"/>
    <w:rsid w:val="000E3440"/>
    <w:rsid w:val="000F0588"/>
    <w:rsid w:val="000F0D03"/>
    <w:rsid w:val="000F304B"/>
    <w:rsid w:val="0011198A"/>
    <w:rsid w:val="0011630D"/>
    <w:rsid w:val="00130B34"/>
    <w:rsid w:val="001319A5"/>
    <w:rsid w:val="001355FE"/>
    <w:rsid w:val="001371DE"/>
    <w:rsid w:val="001431BD"/>
    <w:rsid w:val="00145C8F"/>
    <w:rsid w:val="001545E3"/>
    <w:rsid w:val="001565C8"/>
    <w:rsid w:val="00160152"/>
    <w:rsid w:val="001679B6"/>
    <w:rsid w:val="0017471C"/>
    <w:rsid w:val="001772C1"/>
    <w:rsid w:val="00180E55"/>
    <w:rsid w:val="0018660A"/>
    <w:rsid w:val="00187A9B"/>
    <w:rsid w:val="001A1179"/>
    <w:rsid w:val="001B706E"/>
    <w:rsid w:val="001C049F"/>
    <w:rsid w:val="001C3CFB"/>
    <w:rsid w:val="001C5A2E"/>
    <w:rsid w:val="001C6686"/>
    <w:rsid w:val="001D013F"/>
    <w:rsid w:val="001D24D3"/>
    <w:rsid w:val="001E1217"/>
    <w:rsid w:val="001E1329"/>
    <w:rsid w:val="001E16AE"/>
    <w:rsid w:val="001E5C83"/>
    <w:rsid w:val="001F5E4A"/>
    <w:rsid w:val="001F6001"/>
    <w:rsid w:val="002019F1"/>
    <w:rsid w:val="00212529"/>
    <w:rsid w:val="00220198"/>
    <w:rsid w:val="0022545A"/>
    <w:rsid w:val="00235583"/>
    <w:rsid w:val="00235E83"/>
    <w:rsid w:val="00237F7A"/>
    <w:rsid w:val="002424AD"/>
    <w:rsid w:val="0024354E"/>
    <w:rsid w:val="0025020D"/>
    <w:rsid w:val="0025355E"/>
    <w:rsid w:val="00256C7D"/>
    <w:rsid w:val="00263604"/>
    <w:rsid w:val="00263B1E"/>
    <w:rsid w:val="002640DA"/>
    <w:rsid w:val="00265484"/>
    <w:rsid w:val="00270843"/>
    <w:rsid w:val="00272231"/>
    <w:rsid w:val="00275CB5"/>
    <w:rsid w:val="00281FCB"/>
    <w:rsid w:val="002A2CD4"/>
    <w:rsid w:val="002A46D4"/>
    <w:rsid w:val="002B1614"/>
    <w:rsid w:val="002B37BC"/>
    <w:rsid w:val="002B507C"/>
    <w:rsid w:val="002C4D7E"/>
    <w:rsid w:val="002C51FA"/>
    <w:rsid w:val="002D1A05"/>
    <w:rsid w:val="002D26E9"/>
    <w:rsid w:val="002D51B2"/>
    <w:rsid w:val="002E1BB2"/>
    <w:rsid w:val="002E29E2"/>
    <w:rsid w:val="002F1AB2"/>
    <w:rsid w:val="002F4AA9"/>
    <w:rsid w:val="00316931"/>
    <w:rsid w:val="00316B4B"/>
    <w:rsid w:val="0032127F"/>
    <w:rsid w:val="00323432"/>
    <w:rsid w:val="00325ED3"/>
    <w:rsid w:val="00331E50"/>
    <w:rsid w:val="00375CBA"/>
    <w:rsid w:val="003836F5"/>
    <w:rsid w:val="00390460"/>
    <w:rsid w:val="00391EBE"/>
    <w:rsid w:val="00397310"/>
    <w:rsid w:val="003B1B2F"/>
    <w:rsid w:val="003C7756"/>
    <w:rsid w:val="003D0B24"/>
    <w:rsid w:val="003D6978"/>
    <w:rsid w:val="003E7CB4"/>
    <w:rsid w:val="003F2F92"/>
    <w:rsid w:val="003F2FDF"/>
    <w:rsid w:val="003F4ABA"/>
    <w:rsid w:val="00403EF6"/>
    <w:rsid w:val="004144E9"/>
    <w:rsid w:val="004264EE"/>
    <w:rsid w:val="00431275"/>
    <w:rsid w:val="00446322"/>
    <w:rsid w:val="00450B41"/>
    <w:rsid w:val="00463CDA"/>
    <w:rsid w:val="00466AF5"/>
    <w:rsid w:val="0047124E"/>
    <w:rsid w:val="004714AD"/>
    <w:rsid w:val="0048169C"/>
    <w:rsid w:val="004845C5"/>
    <w:rsid w:val="0049364B"/>
    <w:rsid w:val="00493C71"/>
    <w:rsid w:val="00497DE1"/>
    <w:rsid w:val="004A315B"/>
    <w:rsid w:val="004A46E0"/>
    <w:rsid w:val="004B23E9"/>
    <w:rsid w:val="004B67C0"/>
    <w:rsid w:val="004D7C05"/>
    <w:rsid w:val="004E30FB"/>
    <w:rsid w:val="004E7DEF"/>
    <w:rsid w:val="004F434C"/>
    <w:rsid w:val="004F6BD7"/>
    <w:rsid w:val="00504042"/>
    <w:rsid w:val="00510E8B"/>
    <w:rsid w:val="0051250A"/>
    <w:rsid w:val="005264F3"/>
    <w:rsid w:val="00526A2D"/>
    <w:rsid w:val="00533A56"/>
    <w:rsid w:val="00546121"/>
    <w:rsid w:val="00546502"/>
    <w:rsid w:val="00550873"/>
    <w:rsid w:val="00554091"/>
    <w:rsid w:val="005601E1"/>
    <w:rsid w:val="00560C3A"/>
    <w:rsid w:val="00564B1E"/>
    <w:rsid w:val="005706E1"/>
    <w:rsid w:val="00570BD5"/>
    <w:rsid w:val="00585169"/>
    <w:rsid w:val="00593497"/>
    <w:rsid w:val="0059533D"/>
    <w:rsid w:val="0059548F"/>
    <w:rsid w:val="005B7B72"/>
    <w:rsid w:val="005C18D2"/>
    <w:rsid w:val="005D4A16"/>
    <w:rsid w:val="005E0334"/>
    <w:rsid w:val="005E250D"/>
    <w:rsid w:val="005E79B9"/>
    <w:rsid w:val="005F3BE3"/>
    <w:rsid w:val="005F72FB"/>
    <w:rsid w:val="00600F2B"/>
    <w:rsid w:val="00604DC0"/>
    <w:rsid w:val="00617618"/>
    <w:rsid w:val="00621AF3"/>
    <w:rsid w:val="00625DB4"/>
    <w:rsid w:val="00637BE2"/>
    <w:rsid w:val="006417A8"/>
    <w:rsid w:val="00671C20"/>
    <w:rsid w:val="00671C72"/>
    <w:rsid w:val="00672A4E"/>
    <w:rsid w:val="006743E7"/>
    <w:rsid w:val="00676394"/>
    <w:rsid w:val="00684059"/>
    <w:rsid w:val="006A5EDA"/>
    <w:rsid w:val="006A67CF"/>
    <w:rsid w:val="006C347D"/>
    <w:rsid w:val="006C400F"/>
    <w:rsid w:val="006C5E21"/>
    <w:rsid w:val="006D0221"/>
    <w:rsid w:val="006D2C80"/>
    <w:rsid w:val="006D3F29"/>
    <w:rsid w:val="006D41D2"/>
    <w:rsid w:val="006E6991"/>
    <w:rsid w:val="006F1F8D"/>
    <w:rsid w:val="006F62DC"/>
    <w:rsid w:val="00704F54"/>
    <w:rsid w:val="0071598C"/>
    <w:rsid w:val="007175B4"/>
    <w:rsid w:val="00717C34"/>
    <w:rsid w:val="00732057"/>
    <w:rsid w:val="00732750"/>
    <w:rsid w:val="007408D7"/>
    <w:rsid w:val="00747278"/>
    <w:rsid w:val="0075241E"/>
    <w:rsid w:val="00753E13"/>
    <w:rsid w:val="00756B2C"/>
    <w:rsid w:val="00762E8B"/>
    <w:rsid w:val="0076397B"/>
    <w:rsid w:val="00765A69"/>
    <w:rsid w:val="007703C9"/>
    <w:rsid w:val="00772449"/>
    <w:rsid w:val="007748B9"/>
    <w:rsid w:val="007762F8"/>
    <w:rsid w:val="00780F40"/>
    <w:rsid w:val="00783655"/>
    <w:rsid w:val="007952C0"/>
    <w:rsid w:val="007C0FC7"/>
    <w:rsid w:val="007C3973"/>
    <w:rsid w:val="007D078A"/>
    <w:rsid w:val="007D14AD"/>
    <w:rsid w:val="007E58C4"/>
    <w:rsid w:val="007E7C14"/>
    <w:rsid w:val="007F42ED"/>
    <w:rsid w:val="00800249"/>
    <w:rsid w:val="00802C50"/>
    <w:rsid w:val="0080441D"/>
    <w:rsid w:val="00813737"/>
    <w:rsid w:val="008148F4"/>
    <w:rsid w:val="00822020"/>
    <w:rsid w:val="00834594"/>
    <w:rsid w:val="008355FA"/>
    <w:rsid w:val="0084352B"/>
    <w:rsid w:val="00853D1C"/>
    <w:rsid w:val="00855E11"/>
    <w:rsid w:val="0086016E"/>
    <w:rsid w:val="008615CC"/>
    <w:rsid w:val="0087049F"/>
    <w:rsid w:val="0087663B"/>
    <w:rsid w:val="00881846"/>
    <w:rsid w:val="00883B2F"/>
    <w:rsid w:val="00884A81"/>
    <w:rsid w:val="00890980"/>
    <w:rsid w:val="00891461"/>
    <w:rsid w:val="008A772F"/>
    <w:rsid w:val="008B26BD"/>
    <w:rsid w:val="008C343B"/>
    <w:rsid w:val="008D288A"/>
    <w:rsid w:val="008F557B"/>
    <w:rsid w:val="00900390"/>
    <w:rsid w:val="00916932"/>
    <w:rsid w:val="009212AD"/>
    <w:rsid w:val="0093027F"/>
    <w:rsid w:val="00940BD7"/>
    <w:rsid w:val="00946142"/>
    <w:rsid w:val="009643E8"/>
    <w:rsid w:val="009945DA"/>
    <w:rsid w:val="009A024C"/>
    <w:rsid w:val="009A3FE9"/>
    <w:rsid w:val="009A5A84"/>
    <w:rsid w:val="009B7504"/>
    <w:rsid w:val="009D0DB8"/>
    <w:rsid w:val="009E42A1"/>
    <w:rsid w:val="009E4B82"/>
    <w:rsid w:val="009E7CAF"/>
    <w:rsid w:val="009F45A9"/>
    <w:rsid w:val="00A0527C"/>
    <w:rsid w:val="00A0669A"/>
    <w:rsid w:val="00A10264"/>
    <w:rsid w:val="00A104F1"/>
    <w:rsid w:val="00A16304"/>
    <w:rsid w:val="00A202A0"/>
    <w:rsid w:val="00A24011"/>
    <w:rsid w:val="00A246A5"/>
    <w:rsid w:val="00A304CD"/>
    <w:rsid w:val="00A371D0"/>
    <w:rsid w:val="00A427F8"/>
    <w:rsid w:val="00A43067"/>
    <w:rsid w:val="00A50CF7"/>
    <w:rsid w:val="00A51774"/>
    <w:rsid w:val="00A63FE3"/>
    <w:rsid w:val="00A6436C"/>
    <w:rsid w:val="00A71D7C"/>
    <w:rsid w:val="00A74B93"/>
    <w:rsid w:val="00A80FF1"/>
    <w:rsid w:val="00A8750E"/>
    <w:rsid w:val="00AA0AD1"/>
    <w:rsid w:val="00AA4B0C"/>
    <w:rsid w:val="00AA7CF4"/>
    <w:rsid w:val="00AB5C0D"/>
    <w:rsid w:val="00AB67DD"/>
    <w:rsid w:val="00AB7BDD"/>
    <w:rsid w:val="00AC1029"/>
    <w:rsid w:val="00AC4207"/>
    <w:rsid w:val="00AC66A4"/>
    <w:rsid w:val="00AC7069"/>
    <w:rsid w:val="00AD08BE"/>
    <w:rsid w:val="00AD6942"/>
    <w:rsid w:val="00B01DE9"/>
    <w:rsid w:val="00B14D9A"/>
    <w:rsid w:val="00B230F4"/>
    <w:rsid w:val="00B26F3A"/>
    <w:rsid w:val="00B35295"/>
    <w:rsid w:val="00B43859"/>
    <w:rsid w:val="00B51376"/>
    <w:rsid w:val="00B55874"/>
    <w:rsid w:val="00B56C3F"/>
    <w:rsid w:val="00B56E66"/>
    <w:rsid w:val="00B7375F"/>
    <w:rsid w:val="00B773F7"/>
    <w:rsid w:val="00B8419A"/>
    <w:rsid w:val="00B85D33"/>
    <w:rsid w:val="00B90B83"/>
    <w:rsid w:val="00B90C74"/>
    <w:rsid w:val="00B95D19"/>
    <w:rsid w:val="00BA62CA"/>
    <w:rsid w:val="00BC3CDF"/>
    <w:rsid w:val="00BC4CED"/>
    <w:rsid w:val="00BD0648"/>
    <w:rsid w:val="00BE2808"/>
    <w:rsid w:val="00BE541E"/>
    <w:rsid w:val="00C0678E"/>
    <w:rsid w:val="00C06EAC"/>
    <w:rsid w:val="00C22B22"/>
    <w:rsid w:val="00C25260"/>
    <w:rsid w:val="00C419C1"/>
    <w:rsid w:val="00C43F5F"/>
    <w:rsid w:val="00C50810"/>
    <w:rsid w:val="00C545D4"/>
    <w:rsid w:val="00C54945"/>
    <w:rsid w:val="00C61B9F"/>
    <w:rsid w:val="00C666AE"/>
    <w:rsid w:val="00C67925"/>
    <w:rsid w:val="00C738D4"/>
    <w:rsid w:val="00C77C56"/>
    <w:rsid w:val="00C77F5C"/>
    <w:rsid w:val="00C80FF0"/>
    <w:rsid w:val="00CA085A"/>
    <w:rsid w:val="00CA33CE"/>
    <w:rsid w:val="00CB10EA"/>
    <w:rsid w:val="00CB13FC"/>
    <w:rsid w:val="00CE7F66"/>
    <w:rsid w:val="00CF739F"/>
    <w:rsid w:val="00D11CA9"/>
    <w:rsid w:val="00D17912"/>
    <w:rsid w:val="00D216C1"/>
    <w:rsid w:val="00D25664"/>
    <w:rsid w:val="00D25EBF"/>
    <w:rsid w:val="00D3083B"/>
    <w:rsid w:val="00D42E2B"/>
    <w:rsid w:val="00D50798"/>
    <w:rsid w:val="00D70B0C"/>
    <w:rsid w:val="00D74C03"/>
    <w:rsid w:val="00D80933"/>
    <w:rsid w:val="00D97313"/>
    <w:rsid w:val="00D97860"/>
    <w:rsid w:val="00DB2E8E"/>
    <w:rsid w:val="00DB5DFC"/>
    <w:rsid w:val="00DC7421"/>
    <w:rsid w:val="00DE0310"/>
    <w:rsid w:val="00DF6F2F"/>
    <w:rsid w:val="00E05231"/>
    <w:rsid w:val="00E07136"/>
    <w:rsid w:val="00E153E5"/>
    <w:rsid w:val="00E17BC1"/>
    <w:rsid w:val="00E20929"/>
    <w:rsid w:val="00E21158"/>
    <w:rsid w:val="00E236E7"/>
    <w:rsid w:val="00E26D7F"/>
    <w:rsid w:val="00E31489"/>
    <w:rsid w:val="00E319C5"/>
    <w:rsid w:val="00E335ED"/>
    <w:rsid w:val="00E50CB9"/>
    <w:rsid w:val="00E737C2"/>
    <w:rsid w:val="00E81C38"/>
    <w:rsid w:val="00E83889"/>
    <w:rsid w:val="00E8445C"/>
    <w:rsid w:val="00E8603D"/>
    <w:rsid w:val="00E9289B"/>
    <w:rsid w:val="00EA0866"/>
    <w:rsid w:val="00EA211A"/>
    <w:rsid w:val="00EA36F6"/>
    <w:rsid w:val="00EA6E56"/>
    <w:rsid w:val="00EB2EED"/>
    <w:rsid w:val="00EB7008"/>
    <w:rsid w:val="00EC094B"/>
    <w:rsid w:val="00EC720E"/>
    <w:rsid w:val="00ED4055"/>
    <w:rsid w:val="00EE4EEB"/>
    <w:rsid w:val="00EF67CA"/>
    <w:rsid w:val="00F1617B"/>
    <w:rsid w:val="00F26C03"/>
    <w:rsid w:val="00F31BA3"/>
    <w:rsid w:val="00F3322D"/>
    <w:rsid w:val="00F3588B"/>
    <w:rsid w:val="00F37787"/>
    <w:rsid w:val="00F37A00"/>
    <w:rsid w:val="00F40FA7"/>
    <w:rsid w:val="00F5317E"/>
    <w:rsid w:val="00F67251"/>
    <w:rsid w:val="00F80195"/>
    <w:rsid w:val="00F87CFA"/>
    <w:rsid w:val="00F9522A"/>
    <w:rsid w:val="00F95CED"/>
    <w:rsid w:val="00FA1F4F"/>
    <w:rsid w:val="00FA1FFE"/>
    <w:rsid w:val="00FA370A"/>
    <w:rsid w:val="00FB34F7"/>
    <w:rsid w:val="00FB589B"/>
    <w:rsid w:val="00FC0D83"/>
    <w:rsid w:val="00FC3DC9"/>
    <w:rsid w:val="00FE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9CD"/>
  </w:style>
  <w:style w:type="paragraph" w:styleId="3">
    <w:name w:val="heading 3"/>
    <w:basedOn w:val="a"/>
    <w:next w:val="a"/>
    <w:link w:val="30"/>
    <w:unhideWhenUsed/>
    <w:qFormat/>
    <w:rsid w:val="000649CD"/>
    <w:pPr>
      <w:pBdr>
        <w:top w:val="single" w:sz="6" w:space="2" w:color="4F81BD" w:themeColor="accent1"/>
        <w:left w:val="single" w:sz="6" w:space="2" w:color="4F81BD" w:themeColor="accent1"/>
      </w:pBdr>
      <w:spacing w:before="300" w:after="0" w:line="240" w:lineRule="auto"/>
      <w:outlineLvl w:val="2"/>
    </w:pPr>
    <w:rPr>
      <w:rFonts w:ascii="Times New Roman" w:eastAsia="Times New Roman" w:hAnsi="Times New Roman" w:cs="Times New Roman"/>
      <w:caps/>
      <w:color w:val="243F60" w:themeColor="accent1" w:themeShade="7F"/>
      <w:spacing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649CD"/>
    <w:rPr>
      <w:rFonts w:ascii="Times New Roman" w:eastAsia="Times New Roman" w:hAnsi="Times New Roman" w:cs="Times New Roman"/>
      <w:caps/>
      <w:color w:val="243F60" w:themeColor="accent1" w:themeShade="7F"/>
      <w:spacing w:val="15"/>
      <w:lang w:eastAsia="ru-RU"/>
    </w:rPr>
  </w:style>
  <w:style w:type="character" w:styleId="a3">
    <w:name w:val="Emphasis"/>
    <w:uiPriority w:val="20"/>
    <w:qFormat/>
    <w:rsid w:val="000649CD"/>
    <w:rPr>
      <w:i w:val="0"/>
      <w:iCs w:val="0"/>
      <w:caps/>
      <w:color w:val="243F60" w:themeColor="accent1" w:themeShade="7F"/>
      <w:spacing w:val="5"/>
    </w:rPr>
  </w:style>
  <w:style w:type="paragraph" w:styleId="a4">
    <w:name w:val="Normal (Web)"/>
    <w:basedOn w:val="a"/>
    <w:uiPriority w:val="99"/>
    <w:unhideWhenUsed/>
    <w:rsid w:val="00064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64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649CD"/>
  </w:style>
  <w:style w:type="paragraph" w:styleId="a7">
    <w:name w:val="footer"/>
    <w:basedOn w:val="a"/>
    <w:link w:val="a8"/>
    <w:uiPriority w:val="99"/>
    <w:unhideWhenUsed/>
    <w:rsid w:val="00064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49CD"/>
  </w:style>
  <w:style w:type="paragraph" w:styleId="a9">
    <w:name w:val="Body Text"/>
    <w:basedOn w:val="a"/>
    <w:link w:val="aa"/>
    <w:unhideWhenUsed/>
    <w:rsid w:val="000649C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0649C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64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49CD"/>
    <w:rPr>
      <w:rFonts w:ascii="Tahoma" w:hAnsi="Tahoma" w:cs="Tahoma"/>
      <w:sz w:val="16"/>
      <w:szCs w:val="16"/>
    </w:rPr>
  </w:style>
  <w:style w:type="character" w:customStyle="1" w:styleId="ad">
    <w:name w:val="Без интервала Знак"/>
    <w:basedOn w:val="a0"/>
    <w:link w:val="ae"/>
    <w:uiPriority w:val="1"/>
    <w:locked/>
    <w:rsid w:val="000649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basedOn w:val="a"/>
    <w:link w:val="ad"/>
    <w:uiPriority w:val="1"/>
    <w:qFormat/>
    <w:rsid w:val="000649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0649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uiPriority w:val="99"/>
    <w:rsid w:val="00064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">
    <w:name w:val="rvps1"/>
    <w:basedOn w:val="a"/>
    <w:uiPriority w:val="99"/>
    <w:rsid w:val="00064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0">
    <w:name w:val="rvps90"/>
    <w:basedOn w:val="a"/>
    <w:uiPriority w:val="99"/>
    <w:rsid w:val="00064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649CD"/>
  </w:style>
  <w:style w:type="character" w:customStyle="1" w:styleId="rvts373">
    <w:name w:val="rvts373"/>
    <w:basedOn w:val="a0"/>
    <w:rsid w:val="000649CD"/>
  </w:style>
  <w:style w:type="character" w:customStyle="1" w:styleId="rvts375">
    <w:name w:val="rvts375"/>
    <w:basedOn w:val="a0"/>
    <w:rsid w:val="000649CD"/>
  </w:style>
  <w:style w:type="character" w:customStyle="1" w:styleId="apple-converted-space">
    <w:name w:val="apple-converted-space"/>
    <w:basedOn w:val="a0"/>
    <w:rsid w:val="000649CD"/>
  </w:style>
  <w:style w:type="table" w:styleId="af0">
    <w:name w:val="Table Grid"/>
    <w:basedOn w:val="a1"/>
    <w:uiPriority w:val="59"/>
    <w:rsid w:val="000649CD"/>
    <w:pPr>
      <w:spacing w:after="0" w:line="240" w:lineRule="auto"/>
    </w:pPr>
    <w:rPr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1">
    <w:name w:val="Strong"/>
    <w:basedOn w:val="a0"/>
    <w:uiPriority w:val="22"/>
    <w:qFormat/>
    <w:rsid w:val="000649CD"/>
    <w:rPr>
      <w:b/>
      <w:bCs/>
    </w:rPr>
  </w:style>
  <w:style w:type="character" w:styleId="af2">
    <w:name w:val="Hyperlink"/>
    <w:basedOn w:val="a0"/>
    <w:uiPriority w:val="99"/>
    <w:unhideWhenUsed/>
    <w:rsid w:val="005264F3"/>
    <w:rPr>
      <w:color w:val="0000FF"/>
      <w:u w:val="single"/>
    </w:rPr>
  </w:style>
  <w:style w:type="character" w:customStyle="1" w:styleId="1">
    <w:name w:val="Выделение1"/>
    <w:qFormat/>
    <w:rsid w:val="00676394"/>
    <w:rPr>
      <w:i w:val="0"/>
      <w:iCs w:val="0"/>
      <w:caps/>
      <w:color w:val="243F60"/>
      <w:spacing w:val="5"/>
    </w:rPr>
  </w:style>
  <w:style w:type="table" w:customStyle="1" w:styleId="10">
    <w:name w:val="Сетка таблицы1"/>
    <w:basedOn w:val="a1"/>
    <w:next w:val="af0"/>
    <w:uiPriority w:val="59"/>
    <w:rsid w:val="00676394"/>
    <w:pPr>
      <w:spacing w:after="0" w:line="240" w:lineRule="auto"/>
    </w:pPr>
    <w:rPr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1">
    <w:name w:val="Заголовок 3 Знак1"/>
    <w:basedOn w:val="a0"/>
    <w:uiPriority w:val="9"/>
    <w:semiHidden/>
    <w:rsid w:val="00676394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2">
    <w:name w:val="Сетка таблицы2"/>
    <w:basedOn w:val="a1"/>
    <w:next w:val="af0"/>
    <w:uiPriority w:val="59"/>
    <w:rsid w:val="00676394"/>
    <w:pPr>
      <w:spacing w:after="0" w:line="240" w:lineRule="auto"/>
    </w:pPr>
    <w:rPr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google.com/url?q=http://a-nevsky.ru/library/shishov-aleksandr-nevskiy3.html&amp;sa=D&amp;ust=1605444312404000&amp;usg=AOvVaw1F1lnwzZn3weKh5DySzWFr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http://doshkolnik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sportal.ru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23" Type="http://schemas.openxmlformats.org/officeDocument/2006/relationships/fontTable" Target="fontTable.xml"/><Relationship Id="rId10" Type="http://schemas.openxmlformats.org/officeDocument/2006/relationships/hyperlink" Target="http://www.rastut-goda.ru/family-council/8468-otdykh-s-detmi-v-rossii.html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rastut-goda.ru/preschool-child/8450-azbuka-bezopasnosti-dlya-detej-doshkolnogo-vozrasta.html" TargetMode="External"/><Relationship Id="rId14" Type="http://schemas.openxmlformats.org/officeDocument/2006/relationships/hyperlink" Target="https://www.google.com/url?q=https://infourok.ru/plankonspekt-uroka-aleksandr-nevskiy-3980478.html&amp;sa=D&amp;ust=1605444312404000&amp;usg=AOvVaw1uA4GNaf9kTtxJ3Ysn6EXR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F720CE-6B63-4814-8D7E-9B715973D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2933</TotalTime>
  <Pages>1</Pages>
  <Words>15333</Words>
  <Characters>87399</Characters>
  <Application>Microsoft Office Word</Application>
  <DocSecurity>0</DocSecurity>
  <Lines>728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Марина</cp:lastModifiedBy>
  <cp:revision>146</cp:revision>
  <cp:lastPrinted>2021-05-12T23:38:00Z</cp:lastPrinted>
  <dcterms:created xsi:type="dcterms:W3CDTF">2020-04-08T21:53:00Z</dcterms:created>
  <dcterms:modified xsi:type="dcterms:W3CDTF">2021-05-19T00:02:00Z</dcterms:modified>
</cp:coreProperties>
</file>